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E6" w:rsidRDefault="00A4727C" w:rsidP="00886975">
      <w:pPr>
        <w:pStyle w:val="2"/>
      </w:pPr>
      <w:r>
        <w:t xml:space="preserve">Синхронизация статусов ЗУ/ЗРТ/ЗПО в поле </w:t>
      </w:r>
      <w:r w:rsidR="00886975">
        <w:t>Состава заявки для магазина:</w:t>
      </w:r>
    </w:p>
    <w:p w:rsidR="00886975" w:rsidRDefault="00886975"/>
    <w:p w:rsidR="00886975" w:rsidRDefault="00886975">
      <w:pPr>
        <w:rPr>
          <w:b/>
        </w:rPr>
      </w:pPr>
      <w:r>
        <w:rPr>
          <w:b/>
        </w:rPr>
        <w:t xml:space="preserve">На сохранение ЗУ/ЗРТ/ЗПО </w:t>
      </w:r>
      <w:proofErr w:type="gramStart"/>
      <w:r>
        <w:rPr>
          <w:b/>
        </w:rPr>
        <w:t>связанных</w:t>
      </w:r>
      <w:proofErr w:type="gramEnd"/>
      <w:r>
        <w:rPr>
          <w:b/>
        </w:rPr>
        <w:t xml:space="preserve"> с ЗМ</w:t>
      </w:r>
    </w:p>
    <w:p w:rsidR="00886975" w:rsidRPr="00886975" w:rsidRDefault="00886975">
      <w:pPr>
        <w:rPr>
          <w:b/>
        </w:rPr>
      </w:pPr>
      <w:r>
        <w:rPr>
          <w:b/>
        </w:rPr>
        <w:t xml:space="preserve">В ИО Заявка для магазина </w:t>
      </w:r>
    </w:p>
    <w:p w:rsidR="00886975" w:rsidRPr="008D2118" w:rsidRDefault="00886975">
      <w:r>
        <w:t>В поле «</w:t>
      </w:r>
      <w:r w:rsidRPr="00886975">
        <w:t>Состав заявки для магазина</w:t>
      </w:r>
      <w:r>
        <w:t xml:space="preserve">» </w:t>
      </w:r>
      <w:r w:rsidRPr="00886975">
        <w:rPr>
          <w:lang w:val="en-US"/>
        </w:rPr>
        <w:t>APPLY</w:t>
      </w:r>
      <w:r w:rsidRPr="00886975">
        <w:t>_</w:t>
      </w:r>
      <w:r w:rsidRPr="00886975">
        <w:rPr>
          <w:lang w:val="en-US"/>
        </w:rPr>
        <w:t>SHOP</w:t>
      </w:r>
      <w:r w:rsidRPr="00886975">
        <w:t>-</w:t>
      </w:r>
      <w:r w:rsidRPr="00886975">
        <w:rPr>
          <w:lang w:val="en-US"/>
        </w:rPr>
        <w:t>REF</w:t>
      </w:r>
      <w:r w:rsidRPr="00886975">
        <w:t>-</w:t>
      </w:r>
      <w:r w:rsidRPr="00886975">
        <w:rPr>
          <w:lang w:val="en-US"/>
        </w:rPr>
        <w:t>STAFF</w:t>
      </w:r>
      <w:r w:rsidRPr="00886975">
        <w:t>_</w:t>
      </w:r>
      <w:r w:rsidRPr="00886975">
        <w:rPr>
          <w:lang w:val="en-US"/>
        </w:rPr>
        <w:t>APPLY</w:t>
      </w:r>
      <w:r w:rsidRPr="00886975">
        <w:t>_</w:t>
      </w:r>
      <w:r w:rsidRPr="00886975">
        <w:rPr>
          <w:lang w:val="en-US"/>
        </w:rPr>
        <w:t>SHOP</w:t>
      </w:r>
      <w:r>
        <w:t xml:space="preserve"> должен отображаться текущий статус ЗК/ЗРТ/ЗПО</w:t>
      </w:r>
      <w:r w:rsidR="008D2118" w:rsidRPr="008D2118">
        <w:t xml:space="preserve"> </w:t>
      </w:r>
      <w:r w:rsidR="005964CD">
        <w:t xml:space="preserve"> (</w:t>
      </w:r>
      <w:r w:rsidR="00A4727C">
        <w:t>для ЗПО – все статусы по сумме</w:t>
      </w:r>
      <w:r w:rsidR="005964CD">
        <w:t>)</w:t>
      </w:r>
      <w:bookmarkStart w:id="0" w:name="_GoBack"/>
      <w:bookmarkEnd w:id="0"/>
    </w:p>
    <w:p w:rsidR="00886975" w:rsidRDefault="00886975"/>
    <w:p w:rsidR="00886975" w:rsidRPr="00886975" w:rsidRDefault="00886975"/>
    <w:sectPr w:rsidR="00886975" w:rsidRPr="0088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75"/>
    <w:rsid w:val="00283294"/>
    <w:rsid w:val="00440D32"/>
    <w:rsid w:val="005964CD"/>
    <w:rsid w:val="00886975"/>
    <w:rsid w:val="008D2118"/>
    <w:rsid w:val="00A23D21"/>
    <w:rsid w:val="00A4727C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869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869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support</cp:lastModifiedBy>
  <cp:revision>4</cp:revision>
  <dcterms:created xsi:type="dcterms:W3CDTF">2015-07-16T13:19:00Z</dcterms:created>
  <dcterms:modified xsi:type="dcterms:W3CDTF">2015-08-06T09:46:00Z</dcterms:modified>
</cp:coreProperties>
</file>