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B6DD0" w14:textId="77777777" w:rsidR="00783561" w:rsidRPr="00783561" w:rsidRDefault="00783561" w:rsidP="00783561">
      <w:pPr>
        <w:ind w:left="720" w:hanging="360"/>
        <w:jc w:val="center"/>
        <w:rPr>
          <w:rFonts w:ascii="Arial" w:eastAsia="Arial" w:hAnsi="Arial" w:cs="Arial"/>
          <w:b/>
          <w:sz w:val="28"/>
          <w:szCs w:val="28"/>
        </w:rPr>
      </w:pPr>
      <w:r w:rsidRPr="00783561">
        <w:rPr>
          <w:rFonts w:ascii="Arial" w:eastAsia="Arial" w:hAnsi="Arial" w:cs="Arial"/>
          <w:b/>
          <w:sz w:val="28"/>
          <w:szCs w:val="28"/>
        </w:rPr>
        <w:t>Техническое задание по доработке “Частичное выполнение Заказа на производство”</w:t>
      </w:r>
    </w:p>
    <w:p w14:paraId="547DF9EF" w14:textId="77777777" w:rsidR="00783561" w:rsidRDefault="00783561">
      <w:pPr>
        <w:ind w:left="720" w:hanging="360"/>
        <w:jc w:val="center"/>
        <w:rPr>
          <w:rFonts w:ascii="Arial" w:eastAsia="Arial" w:hAnsi="Arial" w:cs="Arial"/>
          <w:b/>
          <w:sz w:val="28"/>
          <w:szCs w:val="28"/>
        </w:rPr>
      </w:pPr>
    </w:p>
    <w:p w14:paraId="546307B4" w14:textId="77777777" w:rsidR="00783561" w:rsidRDefault="00783561">
      <w:pPr>
        <w:ind w:left="720" w:hanging="360"/>
        <w:jc w:val="center"/>
        <w:rPr>
          <w:rFonts w:ascii="Arial" w:eastAsia="Arial" w:hAnsi="Arial" w:cs="Arial"/>
          <w:b/>
          <w:sz w:val="28"/>
          <w:szCs w:val="28"/>
        </w:rPr>
      </w:pPr>
    </w:p>
    <w:p w14:paraId="1A1EC681" w14:textId="7FEA238E" w:rsidR="00783561" w:rsidRPr="00BA22D3" w:rsidRDefault="00783561" w:rsidP="00BA22D3">
      <w:pPr>
        <w:pStyle w:val="a5"/>
        <w:numPr>
          <w:ilvl w:val="0"/>
          <w:numId w:val="11"/>
        </w:numPr>
        <w:rPr>
          <w:rFonts w:ascii="Arial" w:eastAsia="Arial" w:hAnsi="Arial" w:cs="Arial"/>
          <w:b/>
          <w:sz w:val="28"/>
          <w:szCs w:val="28"/>
        </w:rPr>
      </w:pPr>
      <w:r w:rsidRPr="00BA22D3">
        <w:rPr>
          <w:rFonts w:ascii="Arial" w:eastAsia="Arial" w:hAnsi="Arial" w:cs="Arial"/>
          <w:b/>
          <w:sz w:val="28"/>
          <w:szCs w:val="28"/>
        </w:rPr>
        <w:t>План-график и расчеты</w:t>
      </w:r>
    </w:p>
    <w:p w14:paraId="7827ECA9" w14:textId="2EAF11FF" w:rsidR="00783561" w:rsidRDefault="00783561">
      <w:pPr>
        <w:ind w:left="720" w:hanging="360"/>
        <w:jc w:val="center"/>
        <w:rPr>
          <w:rFonts w:ascii="Arial" w:eastAsia="Arial" w:hAnsi="Arial" w:cs="Arial"/>
          <w:b/>
          <w:sz w:val="28"/>
          <w:szCs w:val="28"/>
        </w:rPr>
      </w:pPr>
    </w:p>
    <w:tbl>
      <w:tblPr>
        <w:tblW w:w="9736" w:type="dxa"/>
        <w:tblInd w:w="607" w:type="dxa"/>
        <w:tblLayout w:type="fixed"/>
        <w:tblLook w:val="04A0" w:firstRow="1" w:lastRow="0" w:firstColumn="1" w:lastColumn="0" w:noHBand="0" w:noVBand="1"/>
      </w:tblPr>
      <w:tblGrid>
        <w:gridCol w:w="4159"/>
        <w:gridCol w:w="1351"/>
        <w:gridCol w:w="1533"/>
        <w:gridCol w:w="1417"/>
        <w:gridCol w:w="1276"/>
      </w:tblGrid>
      <w:tr w:rsidR="00E25F6A" w:rsidRPr="00783561" w14:paraId="310CD4B3" w14:textId="77777777" w:rsidTr="00E25F6A">
        <w:trPr>
          <w:trHeight w:val="300"/>
        </w:trPr>
        <w:tc>
          <w:tcPr>
            <w:tcW w:w="4159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DFE3E8"/>
            <w:vAlign w:val="center"/>
            <w:hideMark/>
          </w:tcPr>
          <w:p w14:paraId="094C214C" w14:textId="77777777" w:rsidR="00783561" w:rsidRPr="00783561" w:rsidRDefault="00783561" w:rsidP="00783561">
            <w:pPr>
              <w:spacing w:after="0" w:line="240" w:lineRule="auto"/>
              <w:rPr>
                <w:rFonts w:ascii="Segoe UI" w:eastAsia="Times New Roman" w:hAnsi="Segoe UI" w:cs="Segoe UI"/>
                <w:color w:val="363636"/>
                <w:sz w:val="18"/>
                <w:szCs w:val="18"/>
              </w:rPr>
            </w:pPr>
            <w:r w:rsidRPr="00783561">
              <w:rPr>
                <w:rFonts w:ascii="Segoe UI" w:eastAsia="Times New Roman" w:hAnsi="Segoe UI" w:cs="Segoe UI"/>
                <w:color w:val="363636"/>
                <w:sz w:val="18"/>
                <w:szCs w:val="18"/>
              </w:rPr>
              <w:t>Название задачи</w:t>
            </w:r>
          </w:p>
        </w:tc>
        <w:tc>
          <w:tcPr>
            <w:tcW w:w="1351" w:type="dxa"/>
            <w:tcBorders>
              <w:top w:val="single" w:sz="4" w:space="0" w:color="B1BBCC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DFE3E8"/>
            <w:vAlign w:val="center"/>
            <w:hideMark/>
          </w:tcPr>
          <w:p w14:paraId="48A6265E" w14:textId="77777777" w:rsidR="00783561" w:rsidRPr="00783561" w:rsidRDefault="00783561" w:rsidP="00783561">
            <w:pPr>
              <w:spacing w:after="0" w:line="240" w:lineRule="auto"/>
              <w:rPr>
                <w:rFonts w:ascii="Segoe UI" w:eastAsia="Times New Roman" w:hAnsi="Segoe UI" w:cs="Segoe UI"/>
                <w:color w:val="363636"/>
                <w:sz w:val="18"/>
                <w:szCs w:val="18"/>
              </w:rPr>
            </w:pPr>
            <w:r w:rsidRPr="00783561">
              <w:rPr>
                <w:rFonts w:ascii="Segoe UI" w:eastAsia="Times New Roman" w:hAnsi="Segoe UI" w:cs="Segoe UI"/>
                <w:color w:val="363636"/>
                <w:sz w:val="18"/>
                <w:szCs w:val="18"/>
              </w:rPr>
              <w:t>Длительность</w:t>
            </w:r>
          </w:p>
        </w:tc>
        <w:tc>
          <w:tcPr>
            <w:tcW w:w="1533" w:type="dxa"/>
            <w:tcBorders>
              <w:top w:val="single" w:sz="4" w:space="0" w:color="B1BBCC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DFE3E8"/>
            <w:vAlign w:val="center"/>
            <w:hideMark/>
          </w:tcPr>
          <w:p w14:paraId="291AC21C" w14:textId="77777777" w:rsidR="00783561" w:rsidRPr="00783561" w:rsidRDefault="00783561" w:rsidP="00783561">
            <w:pPr>
              <w:spacing w:after="0" w:line="240" w:lineRule="auto"/>
              <w:rPr>
                <w:rFonts w:ascii="Segoe UI" w:eastAsia="Times New Roman" w:hAnsi="Segoe UI" w:cs="Segoe UI"/>
                <w:color w:val="363636"/>
                <w:sz w:val="18"/>
                <w:szCs w:val="18"/>
              </w:rPr>
            </w:pPr>
            <w:r w:rsidRPr="00783561">
              <w:rPr>
                <w:rFonts w:ascii="Segoe UI" w:eastAsia="Times New Roman" w:hAnsi="Segoe UI" w:cs="Segoe UI"/>
                <w:color w:val="363636"/>
                <w:sz w:val="18"/>
                <w:szCs w:val="18"/>
              </w:rPr>
              <w:t>Начало</w:t>
            </w:r>
          </w:p>
        </w:tc>
        <w:tc>
          <w:tcPr>
            <w:tcW w:w="1417" w:type="dxa"/>
            <w:tcBorders>
              <w:top w:val="single" w:sz="4" w:space="0" w:color="B1BBCC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DFE3E8"/>
            <w:vAlign w:val="center"/>
            <w:hideMark/>
          </w:tcPr>
          <w:p w14:paraId="02957D79" w14:textId="77777777" w:rsidR="00783561" w:rsidRPr="00783561" w:rsidRDefault="00783561" w:rsidP="00783561">
            <w:pPr>
              <w:spacing w:after="0" w:line="240" w:lineRule="auto"/>
              <w:rPr>
                <w:rFonts w:ascii="Segoe UI" w:eastAsia="Times New Roman" w:hAnsi="Segoe UI" w:cs="Segoe UI"/>
                <w:color w:val="363636"/>
                <w:sz w:val="18"/>
                <w:szCs w:val="18"/>
              </w:rPr>
            </w:pPr>
            <w:r w:rsidRPr="00783561">
              <w:rPr>
                <w:rFonts w:ascii="Segoe UI" w:eastAsia="Times New Roman" w:hAnsi="Segoe UI" w:cs="Segoe UI"/>
                <w:color w:val="363636"/>
                <w:sz w:val="18"/>
                <w:szCs w:val="18"/>
              </w:rPr>
              <w:t>Окончание</w:t>
            </w:r>
          </w:p>
        </w:tc>
        <w:tc>
          <w:tcPr>
            <w:tcW w:w="1276" w:type="dxa"/>
            <w:tcBorders>
              <w:top w:val="single" w:sz="4" w:space="0" w:color="B1BBCC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DFE3E8"/>
            <w:vAlign w:val="center"/>
            <w:hideMark/>
          </w:tcPr>
          <w:p w14:paraId="3BFB4181" w14:textId="77777777" w:rsidR="00783561" w:rsidRPr="00783561" w:rsidRDefault="00783561" w:rsidP="00783561">
            <w:pPr>
              <w:spacing w:after="0" w:line="240" w:lineRule="auto"/>
              <w:rPr>
                <w:rFonts w:ascii="Segoe UI" w:eastAsia="Times New Roman" w:hAnsi="Segoe UI" w:cs="Segoe UI"/>
                <w:color w:val="363636"/>
                <w:sz w:val="18"/>
                <w:szCs w:val="18"/>
              </w:rPr>
            </w:pPr>
            <w:r w:rsidRPr="00783561">
              <w:rPr>
                <w:rFonts w:ascii="Segoe UI" w:eastAsia="Times New Roman" w:hAnsi="Segoe UI" w:cs="Segoe UI"/>
                <w:color w:val="363636"/>
                <w:sz w:val="18"/>
                <w:szCs w:val="18"/>
              </w:rPr>
              <w:t>Стоимость</w:t>
            </w:r>
          </w:p>
        </w:tc>
      </w:tr>
      <w:tr w:rsidR="00E25F6A" w:rsidRPr="00783561" w14:paraId="12BBE588" w14:textId="77777777" w:rsidTr="00E25F6A">
        <w:trPr>
          <w:trHeight w:val="600"/>
        </w:trPr>
        <w:tc>
          <w:tcPr>
            <w:tcW w:w="4159" w:type="dxa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5448918C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783561">
              <w:rPr>
                <w:rFonts w:eastAsia="Times New Roman"/>
                <w:b/>
                <w:bCs/>
                <w:color w:val="000000"/>
              </w:rPr>
              <w:t>1 Этап. Изменения в БП движения Заказа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7F047C60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783561">
              <w:rPr>
                <w:rFonts w:eastAsia="Times New Roman"/>
                <w:b/>
                <w:bCs/>
                <w:color w:val="000000"/>
              </w:rPr>
              <w:t>6 дней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6A246AE1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783561">
              <w:rPr>
                <w:rFonts w:eastAsia="Times New Roman"/>
                <w:b/>
                <w:bCs/>
                <w:color w:val="000000"/>
              </w:rPr>
              <w:t>Чт</w:t>
            </w:r>
            <w:proofErr w:type="spellEnd"/>
            <w:r w:rsidRPr="00783561">
              <w:rPr>
                <w:rFonts w:eastAsia="Times New Roman"/>
                <w:b/>
                <w:bCs/>
                <w:color w:val="000000"/>
              </w:rPr>
              <w:t xml:space="preserve"> 19.05.22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12252B42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783561">
              <w:rPr>
                <w:rFonts w:eastAsia="Times New Roman"/>
                <w:b/>
                <w:bCs/>
                <w:color w:val="000000"/>
              </w:rPr>
              <w:t>Чт</w:t>
            </w:r>
            <w:proofErr w:type="spellEnd"/>
            <w:r w:rsidRPr="00783561">
              <w:rPr>
                <w:rFonts w:eastAsia="Times New Roman"/>
                <w:b/>
                <w:bCs/>
                <w:color w:val="000000"/>
              </w:rPr>
              <w:t xml:space="preserve"> 26.05.22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36F93D92" w14:textId="77777777" w:rsidR="00783561" w:rsidRPr="00783561" w:rsidRDefault="00783561" w:rsidP="0078356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83561">
              <w:rPr>
                <w:rFonts w:eastAsia="Times New Roman"/>
                <w:b/>
                <w:bCs/>
                <w:color w:val="000000"/>
              </w:rPr>
              <w:t>20000</w:t>
            </w:r>
          </w:p>
        </w:tc>
      </w:tr>
      <w:tr w:rsidR="00E25F6A" w:rsidRPr="00783561" w14:paraId="6D009C9D" w14:textId="77777777" w:rsidTr="00E25F6A">
        <w:trPr>
          <w:trHeight w:val="300"/>
        </w:trPr>
        <w:tc>
          <w:tcPr>
            <w:tcW w:w="4159" w:type="dxa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4D613D91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 xml:space="preserve">   Актуализация комплектаций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2683AF21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>1 день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24E25B75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>Вт 24.05.22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1ADB6282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>Вт 24.05.22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6D5EE83F" w14:textId="77777777" w:rsidR="00783561" w:rsidRPr="00783561" w:rsidRDefault="00783561" w:rsidP="0078356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> </w:t>
            </w:r>
          </w:p>
        </w:tc>
      </w:tr>
      <w:tr w:rsidR="00E25F6A" w:rsidRPr="00783561" w14:paraId="0074AB14" w14:textId="77777777" w:rsidTr="00E25F6A">
        <w:trPr>
          <w:trHeight w:val="600"/>
        </w:trPr>
        <w:tc>
          <w:tcPr>
            <w:tcW w:w="4159" w:type="dxa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4B852A3F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 xml:space="preserve">   </w:t>
            </w:r>
            <w:proofErr w:type="spellStart"/>
            <w:r w:rsidRPr="00783561">
              <w:rPr>
                <w:rFonts w:eastAsia="Times New Roman"/>
                <w:color w:val="000000"/>
              </w:rPr>
              <w:t>Автоприостановка</w:t>
            </w:r>
            <w:proofErr w:type="spellEnd"/>
            <w:r w:rsidRPr="00783561">
              <w:rPr>
                <w:rFonts w:eastAsia="Times New Roman"/>
                <w:color w:val="000000"/>
              </w:rPr>
              <w:t xml:space="preserve"> операций по окончанию смены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4EB28C6D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>2 дней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32C20DC3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>Ср 25.05.22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5996B559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783561">
              <w:rPr>
                <w:rFonts w:eastAsia="Times New Roman"/>
                <w:color w:val="000000"/>
              </w:rPr>
              <w:t>Чт</w:t>
            </w:r>
            <w:proofErr w:type="spellEnd"/>
            <w:r w:rsidRPr="00783561">
              <w:rPr>
                <w:rFonts w:eastAsia="Times New Roman"/>
                <w:color w:val="000000"/>
              </w:rPr>
              <w:t xml:space="preserve"> 26.05.22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05B80A6D" w14:textId="77777777" w:rsidR="00783561" w:rsidRPr="00783561" w:rsidRDefault="00783561" w:rsidP="0078356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> </w:t>
            </w:r>
          </w:p>
        </w:tc>
      </w:tr>
      <w:tr w:rsidR="00E25F6A" w:rsidRPr="00783561" w14:paraId="0A350F49" w14:textId="77777777" w:rsidTr="00E25F6A">
        <w:trPr>
          <w:trHeight w:val="600"/>
        </w:trPr>
        <w:tc>
          <w:tcPr>
            <w:tcW w:w="4159" w:type="dxa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16D3C994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 xml:space="preserve">   Не показывать некоторые работы в планшете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55E8E5CB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>2 дней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62C47679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783561">
              <w:rPr>
                <w:rFonts w:eastAsia="Times New Roman"/>
                <w:color w:val="000000"/>
              </w:rPr>
              <w:t>Чт</w:t>
            </w:r>
            <w:proofErr w:type="spellEnd"/>
            <w:r w:rsidRPr="00783561">
              <w:rPr>
                <w:rFonts w:eastAsia="Times New Roman"/>
                <w:color w:val="000000"/>
              </w:rPr>
              <w:t xml:space="preserve"> 19.05.22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2601DA53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783561">
              <w:rPr>
                <w:rFonts w:eastAsia="Times New Roman"/>
                <w:color w:val="000000"/>
              </w:rPr>
              <w:t>Пт</w:t>
            </w:r>
            <w:proofErr w:type="spellEnd"/>
            <w:r w:rsidRPr="00783561">
              <w:rPr>
                <w:rFonts w:eastAsia="Times New Roman"/>
                <w:color w:val="000000"/>
              </w:rPr>
              <w:t xml:space="preserve"> 20.05.22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302157E1" w14:textId="77777777" w:rsidR="00783561" w:rsidRPr="00783561" w:rsidRDefault="00783561" w:rsidP="0078356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> </w:t>
            </w:r>
          </w:p>
        </w:tc>
      </w:tr>
      <w:tr w:rsidR="00E25F6A" w:rsidRPr="00783561" w14:paraId="7B6F2661" w14:textId="77777777" w:rsidTr="00E25F6A">
        <w:trPr>
          <w:trHeight w:val="300"/>
        </w:trPr>
        <w:tc>
          <w:tcPr>
            <w:tcW w:w="4159" w:type="dxa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30980E01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783561">
              <w:rPr>
                <w:rFonts w:eastAsia="Times New Roman"/>
                <w:b/>
                <w:bCs/>
                <w:color w:val="000000"/>
              </w:rPr>
              <w:t>2 Этап. Фиксация ресурсов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545E15D4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783561">
              <w:rPr>
                <w:rFonts w:eastAsia="Times New Roman"/>
                <w:b/>
                <w:bCs/>
                <w:color w:val="000000"/>
              </w:rPr>
              <w:t>5 дней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38783B36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783561">
              <w:rPr>
                <w:rFonts w:eastAsia="Times New Roman"/>
                <w:b/>
                <w:bCs/>
                <w:color w:val="000000"/>
              </w:rPr>
              <w:t>Пн</w:t>
            </w:r>
            <w:proofErr w:type="spellEnd"/>
            <w:r w:rsidRPr="00783561">
              <w:rPr>
                <w:rFonts w:eastAsia="Times New Roman"/>
                <w:b/>
                <w:bCs/>
                <w:color w:val="000000"/>
              </w:rPr>
              <w:t xml:space="preserve"> 23.05.22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77844E3F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783561">
              <w:rPr>
                <w:rFonts w:eastAsia="Times New Roman"/>
                <w:b/>
                <w:bCs/>
                <w:color w:val="000000"/>
              </w:rPr>
              <w:t>Пт</w:t>
            </w:r>
            <w:proofErr w:type="spellEnd"/>
            <w:r w:rsidRPr="00783561">
              <w:rPr>
                <w:rFonts w:eastAsia="Times New Roman"/>
                <w:b/>
                <w:bCs/>
                <w:color w:val="000000"/>
              </w:rPr>
              <w:t xml:space="preserve"> 27.05.22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29BAB99B" w14:textId="77777777" w:rsidR="00783561" w:rsidRPr="00783561" w:rsidRDefault="00783561" w:rsidP="0078356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83561">
              <w:rPr>
                <w:rFonts w:eastAsia="Times New Roman"/>
                <w:b/>
                <w:bCs/>
                <w:color w:val="000000"/>
              </w:rPr>
              <w:t>21000</w:t>
            </w:r>
          </w:p>
        </w:tc>
      </w:tr>
      <w:tr w:rsidR="00E25F6A" w:rsidRPr="00783561" w14:paraId="68CFC43A" w14:textId="77777777" w:rsidTr="00E25F6A">
        <w:trPr>
          <w:trHeight w:val="300"/>
        </w:trPr>
        <w:tc>
          <w:tcPr>
            <w:tcW w:w="4159" w:type="dxa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7220447B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 xml:space="preserve">   Фиксация работы по РЦ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5AF01C97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>2 дней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4885BB13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783561">
              <w:rPr>
                <w:rFonts w:eastAsia="Times New Roman"/>
                <w:color w:val="000000"/>
              </w:rPr>
              <w:t>Пн</w:t>
            </w:r>
            <w:proofErr w:type="spellEnd"/>
            <w:r w:rsidRPr="00783561">
              <w:rPr>
                <w:rFonts w:eastAsia="Times New Roman"/>
                <w:color w:val="000000"/>
              </w:rPr>
              <w:t xml:space="preserve"> 23.05.22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4D66A929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>Вт 24.05.22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76745AE4" w14:textId="77777777" w:rsidR="00783561" w:rsidRPr="00783561" w:rsidRDefault="00783561" w:rsidP="0078356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> </w:t>
            </w:r>
          </w:p>
        </w:tc>
      </w:tr>
      <w:tr w:rsidR="00E25F6A" w:rsidRPr="00783561" w14:paraId="5D09AAE6" w14:textId="77777777" w:rsidTr="00E25F6A">
        <w:trPr>
          <w:trHeight w:val="600"/>
        </w:trPr>
        <w:tc>
          <w:tcPr>
            <w:tcW w:w="4159" w:type="dxa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05A7D864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 xml:space="preserve">   Расчет плана производства с учетом зафиксированного РЦ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13251659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>3 дней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10D719A5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>Ср 25.05.22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26FF8318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783561">
              <w:rPr>
                <w:rFonts w:eastAsia="Times New Roman"/>
                <w:color w:val="000000"/>
              </w:rPr>
              <w:t>Пт</w:t>
            </w:r>
            <w:proofErr w:type="spellEnd"/>
            <w:r w:rsidRPr="00783561">
              <w:rPr>
                <w:rFonts w:eastAsia="Times New Roman"/>
                <w:color w:val="000000"/>
              </w:rPr>
              <w:t xml:space="preserve"> 27.05.22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3354F361" w14:textId="77777777" w:rsidR="00783561" w:rsidRPr="00783561" w:rsidRDefault="00783561" w:rsidP="0078356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> </w:t>
            </w:r>
          </w:p>
        </w:tc>
      </w:tr>
      <w:tr w:rsidR="00E25F6A" w:rsidRPr="00783561" w14:paraId="3242E5B7" w14:textId="77777777" w:rsidTr="00E25F6A">
        <w:trPr>
          <w:trHeight w:val="600"/>
        </w:trPr>
        <w:tc>
          <w:tcPr>
            <w:tcW w:w="4159" w:type="dxa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56EE3184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783561">
              <w:rPr>
                <w:rFonts w:eastAsia="Times New Roman"/>
                <w:b/>
                <w:bCs/>
                <w:color w:val="000000"/>
              </w:rPr>
              <w:t>3 этап. Учет на складе выполненных работ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0AEE6761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783561">
              <w:rPr>
                <w:rFonts w:eastAsia="Times New Roman"/>
                <w:b/>
                <w:bCs/>
                <w:color w:val="000000"/>
              </w:rPr>
              <w:t>25 дней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7700A038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783561">
              <w:rPr>
                <w:rFonts w:eastAsia="Times New Roman"/>
                <w:b/>
                <w:bCs/>
                <w:color w:val="000000"/>
              </w:rPr>
              <w:t>Пн</w:t>
            </w:r>
            <w:proofErr w:type="spellEnd"/>
            <w:r w:rsidRPr="00783561">
              <w:rPr>
                <w:rFonts w:eastAsia="Times New Roman"/>
                <w:b/>
                <w:bCs/>
                <w:color w:val="000000"/>
              </w:rPr>
              <w:t xml:space="preserve"> 30.05.22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6E0F7615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783561">
              <w:rPr>
                <w:rFonts w:eastAsia="Times New Roman"/>
                <w:b/>
                <w:bCs/>
                <w:color w:val="000000"/>
              </w:rPr>
              <w:t>Пт</w:t>
            </w:r>
            <w:proofErr w:type="spellEnd"/>
            <w:r w:rsidRPr="00783561">
              <w:rPr>
                <w:rFonts w:eastAsia="Times New Roman"/>
                <w:b/>
                <w:bCs/>
                <w:color w:val="000000"/>
              </w:rPr>
              <w:t xml:space="preserve"> 01.07.22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6231F9A4" w14:textId="77777777" w:rsidR="00783561" w:rsidRPr="00783561" w:rsidRDefault="00783561" w:rsidP="0078356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83561">
              <w:rPr>
                <w:rFonts w:eastAsia="Times New Roman"/>
                <w:b/>
                <w:bCs/>
                <w:color w:val="000000"/>
              </w:rPr>
              <w:t>54000</w:t>
            </w:r>
          </w:p>
        </w:tc>
      </w:tr>
      <w:tr w:rsidR="00E25F6A" w:rsidRPr="00783561" w14:paraId="797A1B7D" w14:textId="77777777" w:rsidTr="00E25F6A">
        <w:trPr>
          <w:trHeight w:val="900"/>
        </w:trPr>
        <w:tc>
          <w:tcPr>
            <w:tcW w:w="4159" w:type="dxa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4B736EDA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 xml:space="preserve">   Формировать остаток и резерв полуфабриката после выполнения операции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26708514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>2 дней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45AE089D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783561">
              <w:rPr>
                <w:rFonts w:eastAsia="Times New Roman"/>
                <w:color w:val="000000"/>
              </w:rPr>
              <w:t>Пн</w:t>
            </w:r>
            <w:proofErr w:type="spellEnd"/>
            <w:r w:rsidRPr="00783561">
              <w:rPr>
                <w:rFonts w:eastAsia="Times New Roman"/>
                <w:color w:val="000000"/>
              </w:rPr>
              <w:t xml:space="preserve"> 30.05.22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408D394A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>Вт 31.05.22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04DBA5F3" w14:textId="77777777" w:rsidR="00783561" w:rsidRPr="00783561" w:rsidRDefault="00783561" w:rsidP="0078356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> </w:t>
            </w:r>
          </w:p>
        </w:tc>
      </w:tr>
      <w:tr w:rsidR="00E25F6A" w:rsidRPr="00783561" w14:paraId="66CAC338" w14:textId="77777777" w:rsidTr="00E25F6A">
        <w:trPr>
          <w:trHeight w:val="900"/>
        </w:trPr>
        <w:tc>
          <w:tcPr>
            <w:tcW w:w="4159" w:type="dxa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5C7D7DCC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 xml:space="preserve">   Списывание полуфабрикатов и расходных материалов после выполнения операций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554FF0D2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>2 дней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76D68FD6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>Ср 01.06.22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205905FF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783561">
              <w:rPr>
                <w:rFonts w:eastAsia="Times New Roman"/>
                <w:color w:val="000000"/>
              </w:rPr>
              <w:t>Чт</w:t>
            </w:r>
            <w:proofErr w:type="spellEnd"/>
            <w:r w:rsidRPr="00783561">
              <w:rPr>
                <w:rFonts w:eastAsia="Times New Roman"/>
                <w:color w:val="000000"/>
              </w:rPr>
              <w:t xml:space="preserve"> 02.06.22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1247C7DA" w14:textId="77777777" w:rsidR="00783561" w:rsidRPr="00783561" w:rsidRDefault="00783561" w:rsidP="0078356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> </w:t>
            </w:r>
          </w:p>
        </w:tc>
      </w:tr>
      <w:tr w:rsidR="00E25F6A" w:rsidRPr="00783561" w14:paraId="0A33FACD" w14:textId="77777777" w:rsidTr="00E25F6A">
        <w:trPr>
          <w:trHeight w:val="600"/>
        </w:trPr>
        <w:tc>
          <w:tcPr>
            <w:tcW w:w="4159" w:type="dxa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0BB0310F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 xml:space="preserve">   Создание документа при внесении брака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0156CDA4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>2 дней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7A1BC11A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783561">
              <w:rPr>
                <w:rFonts w:eastAsia="Times New Roman"/>
                <w:color w:val="000000"/>
              </w:rPr>
              <w:t>Пт</w:t>
            </w:r>
            <w:proofErr w:type="spellEnd"/>
            <w:r w:rsidRPr="00783561">
              <w:rPr>
                <w:rFonts w:eastAsia="Times New Roman"/>
                <w:color w:val="000000"/>
              </w:rPr>
              <w:t xml:space="preserve"> 03.06.22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15CBE8F4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783561">
              <w:rPr>
                <w:rFonts w:eastAsia="Times New Roman"/>
                <w:color w:val="000000"/>
              </w:rPr>
              <w:t>Пн</w:t>
            </w:r>
            <w:proofErr w:type="spellEnd"/>
            <w:r w:rsidRPr="00783561">
              <w:rPr>
                <w:rFonts w:eastAsia="Times New Roman"/>
                <w:color w:val="000000"/>
              </w:rPr>
              <w:t xml:space="preserve"> 06.06.22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4AB483E0" w14:textId="77777777" w:rsidR="00783561" w:rsidRPr="00783561" w:rsidRDefault="00783561" w:rsidP="0078356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> </w:t>
            </w:r>
          </w:p>
        </w:tc>
      </w:tr>
      <w:tr w:rsidR="00E25F6A" w:rsidRPr="00783561" w14:paraId="4E40A053" w14:textId="77777777" w:rsidTr="00E25F6A">
        <w:trPr>
          <w:trHeight w:val="600"/>
        </w:trPr>
        <w:tc>
          <w:tcPr>
            <w:tcW w:w="4159" w:type="dxa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07293676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 xml:space="preserve">   Формирование дополнительных работ при браке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531AF1E2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>4 дней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4BBE3A9A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>Вт 07.06.22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5BDAF511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783561">
              <w:rPr>
                <w:rFonts w:eastAsia="Times New Roman"/>
                <w:color w:val="000000"/>
              </w:rPr>
              <w:t>Пт</w:t>
            </w:r>
            <w:proofErr w:type="spellEnd"/>
            <w:r w:rsidRPr="00783561">
              <w:rPr>
                <w:rFonts w:eastAsia="Times New Roman"/>
                <w:color w:val="000000"/>
              </w:rPr>
              <w:t xml:space="preserve"> 10.06.22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79F8862F" w14:textId="77777777" w:rsidR="00783561" w:rsidRPr="00783561" w:rsidRDefault="00783561" w:rsidP="0078356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> </w:t>
            </w:r>
          </w:p>
        </w:tc>
      </w:tr>
      <w:tr w:rsidR="00E25F6A" w:rsidRPr="00783561" w14:paraId="3360628F" w14:textId="77777777" w:rsidTr="00E25F6A">
        <w:trPr>
          <w:trHeight w:val="600"/>
        </w:trPr>
        <w:tc>
          <w:tcPr>
            <w:tcW w:w="4159" w:type="dxa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205375AF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783561">
              <w:rPr>
                <w:rFonts w:eastAsia="Times New Roman"/>
                <w:b/>
                <w:bCs/>
                <w:color w:val="000000"/>
              </w:rPr>
              <w:t xml:space="preserve">   4 этап. Учет и планирование после выполнения работ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3CD672C5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783561">
              <w:rPr>
                <w:rFonts w:eastAsia="Times New Roman"/>
                <w:b/>
                <w:bCs/>
                <w:color w:val="000000"/>
              </w:rPr>
              <w:t>7 дней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09FDD240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783561">
              <w:rPr>
                <w:rFonts w:eastAsia="Times New Roman"/>
                <w:b/>
                <w:bCs/>
                <w:color w:val="000000"/>
              </w:rPr>
              <w:t>Пн</w:t>
            </w:r>
            <w:proofErr w:type="spellEnd"/>
            <w:r w:rsidRPr="00783561">
              <w:rPr>
                <w:rFonts w:eastAsia="Times New Roman"/>
                <w:b/>
                <w:bCs/>
                <w:color w:val="000000"/>
              </w:rPr>
              <w:t xml:space="preserve"> 13.06.22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69779D31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783561">
              <w:rPr>
                <w:rFonts w:eastAsia="Times New Roman"/>
                <w:b/>
                <w:bCs/>
                <w:color w:val="000000"/>
              </w:rPr>
              <w:t>Вт 21.06.22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2CD646A1" w14:textId="77777777" w:rsidR="00783561" w:rsidRPr="00783561" w:rsidRDefault="00783561" w:rsidP="0078356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83561">
              <w:rPr>
                <w:rFonts w:eastAsia="Times New Roman"/>
                <w:b/>
                <w:bCs/>
                <w:color w:val="000000"/>
              </w:rPr>
              <w:t>36000</w:t>
            </w:r>
          </w:p>
        </w:tc>
      </w:tr>
      <w:tr w:rsidR="00E25F6A" w:rsidRPr="00783561" w14:paraId="2367ACA2" w14:textId="77777777" w:rsidTr="00E25F6A">
        <w:trPr>
          <w:trHeight w:val="300"/>
        </w:trPr>
        <w:tc>
          <w:tcPr>
            <w:tcW w:w="4159" w:type="dxa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13B1DA26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 xml:space="preserve">      Частичное закрытие операции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290AA13F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>3 дней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17D8C5A1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783561">
              <w:rPr>
                <w:rFonts w:eastAsia="Times New Roman"/>
                <w:color w:val="000000"/>
              </w:rPr>
              <w:t>Пн</w:t>
            </w:r>
            <w:proofErr w:type="spellEnd"/>
            <w:r w:rsidRPr="00783561">
              <w:rPr>
                <w:rFonts w:eastAsia="Times New Roman"/>
                <w:color w:val="000000"/>
              </w:rPr>
              <w:t xml:space="preserve"> 13.06.22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72227FDC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>Ср 15.06.22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30901AFA" w14:textId="77777777" w:rsidR="00783561" w:rsidRPr="00783561" w:rsidRDefault="00783561" w:rsidP="0078356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> </w:t>
            </w:r>
          </w:p>
        </w:tc>
      </w:tr>
      <w:tr w:rsidR="00E25F6A" w:rsidRPr="00783561" w14:paraId="6316AD56" w14:textId="77777777" w:rsidTr="00E25F6A">
        <w:trPr>
          <w:trHeight w:val="600"/>
        </w:trPr>
        <w:tc>
          <w:tcPr>
            <w:tcW w:w="4159" w:type="dxa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5B568516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 xml:space="preserve">      Расстановка работ с учетом оставшегося количества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213C8CB6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>2 дней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2AEEF54A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783561">
              <w:rPr>
                <w:rFonts w:eastAsia="Times New Roman"/>
                <w:color w:val="000000"/>
              </w:rPr>
              <w:t>Чт</w:t>
            </w:r>
            <w:proofErr w:type="spellEnd"/>
            <w:r w:rsidRPr="00783561">
              <w:rPr>
                <w:rFonts w:eastAsia="Times New Roman"/>
                <w:color w:val="000000"/>
              </w:rPr>
              <w:t xml:space="preserve"> 16.06.22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2C44E330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783561">
              <w:rPr>
                <w:rFonts w:eastAsia="Times New Roman"/>
                <w:color w:val="000000"/>
              </w:rPr>
              <w:t>Пт</w:t>
            </w:r>
            <w:proofErr w:type="spellEnd"/>
            <w:r w:rsidRPr="00783561">
              <w:rPr>
                <w:rFonts w:eastAsia="Times New Roman"/>
                <w:color w:val="000000"/>
              </w:rPr>
              <w:t xml:space="preserve"> 17.06.22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69CC70F7" w14:textId="77777777" w:rsidR="00783561" w:rsidRPr="00783561" w:rsidRDefault="00783561" w:rsidP="0078356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> </w:t>
            </w:r>
          </w:p>
        </w:tc>
      </w:tr>
      <w:tr w:rsidR="00E25F6A" w:rsidRPr="00783561" w14:paraId="6E920D32" w14:textId="77777777" w:rsidTr="00E25F6A">
        <w:trPr>
          <w:trHeight w:val="600"/>
        </w:trPr>
        <w:tc>
          <w:tcPr>
            <w:tcW w:w="4159" w:type="dxa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7804B4E0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 xml:space="preserve">      Изменения отображения работ на планшете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679BE025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>2 дней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61F2E57F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783561">
              <w:rPr>
                <w:rFonts w:eastAsia="Times New Roman"/>
                <w:color w:val="000000"/>
              </w:rPr>
              <w:t>Пн</w:t>
            </w:r>
            <w:proofErr w:type="spellEnd"/>
            <w:r w:rsidRPr="00783561">
              <w:rPr>
                <w:rFonts w:eastAsia="Times New Roman"/>
                <w:color w:val="000000"/>
              </w:rPr>
              <w:t xml:space="preserve"> 20.06.22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3E5B3538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>Вт 21.06.22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4C157764" w14:textId="77777777" w:rsidR="00783561" w:rsidRPr="00783561" w:rsidRDefault="00783561" w:rsidP="0078356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> </w:t>
            </w:r>
          </w:p>
        </w:tc>
      </w:tr>
      <w:tr w:rsidR="00E25F6A" w:rsidRPr="00783561" w14:paraId="640204E7" w14:textId="77777777" w:rsidTr="00E25F6A">
        <w:trPr>
          <w:trHeight w:val="300"/>
        </w:trPr>
        <w:tc>
          <w:tcPr>
            <w:tcW w:w="4159" w:type="dxa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74111725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783561">
              <w:rPr>
                <w:rFonts w:eastAsia="Times New Roman"/>
                <w:b/>
                <w:bCs/>
                <w:color w:val="000000"/>
              </w:rPr>
              <w:t xml:space="preserve">   5 этап. Испытание и документы ОТК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4EB1DA81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783561">
              <w:rPr>
                <w:rFonts w:eastAsia="Times New Roman"/>
                <w:b/>
                <w:bCs/>
                <w:color w:val="000000"/>
              </w:rPr>
              <w:t>2 дней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18186EA4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783561">
              <w:rPr>
                <w:rFonts w:eastAsia="Times New Roman"/>
                <w:b/>
                <w:bCs/>
                <w:color w:val="000000"/>
              </w:rPr>
              <w:t>Ср 22.06.22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7C595301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783561">
              <w:rPr>
                <w:rFonts w:eastAsia="Times New Roman"/>
                <w:b/>
                <w:bCs/>
                <w:color w:val="000000"/>
              </w:rPr>
              <w:t>Чт</w:t>
            </w:r>
            <w:proofErr w:type="spellEnd"/>
            <w:r w:rsidRPr="00783561">
              <w:rPr>
                <w:rFonts w:eastAsia="Times New Roman"/>
                <w:b/>
                <w:bCs/>
                <w:color w:val="000000"/>
              </w:rPr>
              <w:t xml:space="preserve"> 23.06.22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09D24DDE" w14:textId="77777777" w:rsidR="00783561" w:rsidRPr="00783561" w:rsidRDefault="00783561" w:rsidP="0078356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83561">
              <w:rPr>
                <w:rFonts w:eastAsia="Times New Roman"/>
                <w:b/>
                <w:bCs/>
                <w:color w:val="000000"/>
              </w:rPr>
              <w:t>12000</w:t>
            </w:r>
          </w:p>
        </w:tc>
      </w:tr>
      <w:tr w:rsidR="00E25F6A" w:rsidRPr="00783561" w14:paraId="36F69D05" w14:textId="77777777" w:rsidTr="00E25F6A">
        <w:trPr>
          <w:trHeight w:val="300"/>
        </w:trPr>
        <w:tc>
          <w:tcPr>
            <w:tcW w:w="4159" w:type="dxa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3C830828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 xml:space="preserve">      Возврат из испытания на доработку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09DCB223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>2 дней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72AAA6C1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>Ср 22.06.22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17CC233E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783561">
              <w:rPr>
                <w:rFonts w:eastAsia="Times New Roman"/>
                <w:color w:val="000000"/>
              </w:rPr>
              <w:t>Чт</w:t>
            </w:r>
            <w:proofErr w:type="spellEnd"/>
            <w:r w:rsidRPr="00783561">
              <w:rPr>
                <w:rFonts w:eastAsia="Times New Roman"/>
                <w:color w:val="000000"/>
              </w:rPr>
              <w:t xml:space="preserve"> 23.06.22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0D70AF02" w14:textId="77777777" w:rsidR="00783561" w:rsidRPr="00783561" w:rsidRDefault="00783561" w:rsidP="0078356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> </w:t>
            </w:r>
          </w:p>
        </w:tc>
      </w:tr>
      <w:tr w:rsidR="00E25F6A" w:rsidRPr="00783561" w14:paraId="4729BC60" w14:textId="77777777" w:rsidTr="00E25F6A">
        <w:trPr>
          <w:trHeight w:val="600"/>
        </w:trPr>
        <w:tc>
          <w:tcPr>
            <w:tcW w:w="4159" w:type="dxa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2DF2929F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783561">
              <w:rPr>
                <w:rFonts w:eastAsia="Times New Roman"/>
                <w:b/>
                <w:bCs/>
                <w:color w:val="000000"/>
              </w:rPr>
              <w:t xml:space="preserve">   6 этап. Изменения в нарядах исполнителей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4DEFB461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783561">
              <w:rPr>
                <w:rFonts w:eastAsia="Times New Roman"/>
                <w:b/>
                <w:bCs/>
                <w:color w:val="000000"/>
              </w:rPr>
              <w:t>2 дней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7FE7C62D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783561">
              <w:rPr>
                <w:rFonts w:eastAsia="Times New Roman"/>
                <w:b/>
                <w:bCs/>
                <w:color w:val="000000"/>
              </w:rPr>
              <w:t>Пт</w:t>
            </w:r>
            <w:proofErr w:type="spellEnd"/>
            <w:r w:rsidRPr="00783561">
              <w:rPr>
                <w:rFonts w:eastAsia="Times New Roman"/>
                <w:b/>
                <w:bCs/>
                <w:color w:val="000000"/>
              </w:rPr>
              <w:t xml:space="preserve"> 24.06.22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79AA9D7C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783561">
              <w:rPr>
                <w:rFonts w:eastAsia="Times New Roman"/>
                <w:b/>
                <w:bCs/>
                <w:color w:val="000000"/>
              </w:rPr>
              <w:t>Пн</w:t>
            </w:r>
            <w:proofErr w:type="spellEnd"/>
            <w:r w:rsidRPr="00783561">
              <w:rPr>
                <w:rFonts w:eastAsia="Times New Roman"/>
                <w:b/>
                <w:bCs/>
                <w:color w:val="000000"/>
              </w:rPr>
              <w:t xml:space="preserve"> 27.06.22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2168A90B" w14:textId="77777777" w:rsidR="00783561" w:rsidRPr="00783561" w:rsidRDefault="00783561" w:rsidP="0078356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83561">
              <w:rPr>
                <w:rFonts w:eastAsia="Times New Roman"/>
                <w:b/>
                <w:bCs/>
                <w:color w:val="000000"/>
              </w:rPr>
              <w:t>12000</w:t>
            </w:r>
          </w:p>
        </w:tc>
      </w:tr>
      <w:tr w:rsidR="00E25F6A" w:rsidRPr="00783561" w14:paraId="7440EDBC" w14:textId="77777777" w:rsidTr="00E25F6A">
        <w:trPr>
          <w:trHeight w:val="600"/>
        </w:trPr>
        <w:tc>
          <w:tcPr>
            <w:tcW w:w="4159" w:type="dxa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272C7D40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 xml:space="preserve">      Ограничение работ по табелю сотрудника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70CDD9F0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>2 дней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242EB64A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783561">
              <w:rPr>
                <w:rFonts w:eastAsia="Times New Roman"/>
                <w:color w:val="000000"/>
              </w:rPr>
              <w:t>Пт</w:t>
            </w:r>
            <w:proofErr w:type="spellEnd"/>
            <w:r w:rsidRPr="00783561">
              <w:rPr>
                <w:rFonts w:eastAsia="Times New Roman"/>
                <w:color w:val="000000"/>
              </w:rPr>
              <w:t xml:space="preserve"> 24.06.22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2F13F027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783561">
              <w:rPr>
                <w:rFonts w:eastAsia="Times New Roman"/>
                <w:color w:val="000000"/>
              </w:rPr>
              <w:t>Пн</w:t>
            </w:r>
            <w:proofErr w:type="spellEnd"/>
            <w:r w:rsidRPr="00783561">
              <w:rPr>
                <w:rFonts w:eastAsia="Times New Roman"/>
                <w:color w:val="000000"/>
              </w:rPr>
              <w:t xml:space="preserve"> 27.06.22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2AF0D5A5" w14:textId="77777777" w:rsidR="00783561" w:rsidRPr="00783561" w:rsidRDefault="00783561" w:rsidP="0078356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> </w:t>
            </w:r>
          </w:p>
        </w:tc>
      </w:tr>
      <w:tr w:rsidR="00E25F6A" w:rsidRPr="00783561" w14:paraId="2AA3318A" w14:textId="77777777" w:rsidTr="00E25F6A">
        <w:trPr>
          <w:trHeight w:val="600"/>
        </w:trPr>
        <w:tc>
          <w:tcPr>
            <w:tcW w:w="4159" w:type="dxa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79ED3A7B" w14:textId="1B654899" w:rsidR="00783561" w:rsidRPr="00783561" w:rsidRDefault="00783561" w:rsidP="009C3450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783561">
              <w:rPr>
                <w:rFonts w:eastAsia="Times New Roman"/>
                <w:b/>
                <w:bCs/>
                <w:color w:val="000000"/>
              </w:rPr>
              <w:t xml:space="preserve">   </w:t>
            </w:r>
            <w:bookmarkStart w:id="0" w:name="_GoBack"/>
            <w:r w:rsidRPr="00783561">
              <w:rPr>
                <w:rFonts w:eastAsia="Times New Roman"/>
                <w:b/>
                <w:bCs/>
                <w:color w:val="000000"/>
              </w:rPr>
              <w:t>Совмещать работы по дате клиент</w:t>
            </w:r>
            <w:r w:rsidR="009C3450">
              <w:rPr>
                <w:rFonts w:eastAsia="Times New Roman"/>
                <w:b/>
                <w:bCs/>
                <w:color w:val="000000"/>
              </w:rPr>
              <w:t>ские и внутренние заказы по изделиям</w:t>
            </w:r>
            <w:bookmarkEnd w:id="0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1CE9842F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783561">
              <w:rPr>
                <w:rFonts w:eastAsia="Times New Roman"/>
                <w:b/>
                <w:bCs/>
                <w:color w:val="000000"/>
              </w:rPr>
              <w:t>4 дней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4580D085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783561">
              <w:rPr>
                <w:rFonts w:eastAsia="Times New Roman"/>
                <w:b/>
                <w:bCs/>
                <w:color w:val="000000"/>
              </w:rPr>
              <w:t>Вт 28.06.22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79CC6929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783561">
              <w:rPr>
                <w:rFonts w:eastAsia="Times New Roman"/>
                <w:b/>
                <w:bCs/>
                <w:color w:val="000000"/>
              </w:rPr>
              <w:t>Пт</w:t>
            </w:r>
            <w:proofErr w:type="spellEnd"/>
            <w:r w:rsidRPr="00783561">
              <w:rPr>
                <w:rFonts w:eastAsia="Times New Roman"/>
                <w:b/>
                <w:bCs/>
                <w:color w:val="000000"/>
              </w:rPr>
              <w:t xml:space="preserve"> 01.07.22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31EB4AD9" w14:textId="77777777" w:rsidR="00783561" w:rsidRPr="00783561" w:rsidRDefault="00783561" w:rsidP="0078356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83561">
              <w:rPr>
                <w:rFonts w:eastAsia="Times New Roman"/>
                <w:b/>
                <w:bCs/>
                <w:color w:val="000000"/>
              </w:rPr>
              <w:t>18000</w:t>
            </w:r>
          </w:p>
        </w:tc>
      </w:tr>
      <w:tr w:rsidR="00E25F6A" w:rsidRPr="00783561" w14:paraId="61DC2D91" w14:textId="77777777" w:rsidTr="00E25F6A">
        <w:trPr>
          <w:trHeight w:val="600"/>
        </w:trPr>
        <w:tc>
          <w:tcPr>
            <w:tcW w:w="4159" w:type="dxa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51B03247" w14:textId="3B6952AB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lastRenderedPageBreak/>
              <w:t xml:space="preserve">      </w:t>
            </w:r>
            <w:r w:rsidR="009C3450" w:rsidRPr="009C3450">
              <w:rPr>
                <w:rFonts w:eastAsia="Times New Roman"/>
                <w:color w:val="000000"/>
              </w:rPr>
              <w:t>Поиск изделий по внутренним заказам и работы внутреннего заказа совмещать с клиентскими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6F85C201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>4 дней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797095FF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>Вт 28.06.22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6F375EBB" w14:textId="77777777" w:rsidR="00783561" w:rsidRPr="00783561" w:rsidRDefault="00783561" w:rsidP="00783561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783561">
              <w:rPr>
                <w:rFonts w:eastAsia="Times New Roman"/>
                <w:color w:val="000000"/>
              </w:rPr>
              <w:t>Пт</w:t>
            </w:r>
            <w:proofErr w:type="spellEnd"/>
            <w:r w:rsidRPr="00783561">
              <w:rPr>
                <w:rFonts w:eastAsia="Times New Roman"/>
                <w:color w:val="000000"/>
              </w:rPr>
              <w:t xml:space="preserve"> 01.07.22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3A3A18F4" w14:textId="77777777" w:rsidR="00783561" w:rsidRPr="00783561" w:rsidRDefault="00783561" w:rsidP="0078356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83561">
              <w:rPr>
                <w:rFonts w:eastAsia="Times New Roman"/>
                <w:color w:val="000000"/>
              </w:rPr>
              <w:t> </w:t>
            </w:r>
          </w:p>
        </w:tc>
      </w:tr>
    </w:tbl>
    <w:p w14:paraId="0D522E32" w14:textId="1D9E3687" w:rsidR="00783561" w:rsidRDefault="00783561">
      <w:pPr>
        <w:ind w:left="720" w:hanging="360"/>
        <w:jc w:val="center"/>
        <w:rPr>
          <w:rFonts w:ascii="Arial" w:eastAsia="Arial" w:hAnsi="Arial" w:cs="Arial"/>
          <w:b/>
          <w:sz w:val="28"/>
          <w:szCs w:val="28"/>
        </w:rPr>
      </w:pPr>
    </w:p>
    <w:p w14:paraId="599E925D" w14:textId="3F4A3120" w:rsidR="00783561" w:rsidRDefault="00783561" w:rsidP="00BA22D3">
      <w:pPr>
        <w:pStyle w:val="a5"/>
        <w:numPr>
          <w:ilvl w:val="0"/>
          <w:numId w:val="11"/>
        </w:num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Детализация по работам</w:t>
      </w:r>
    </w:p>
    <w:p w14:paraId="5644FF53" w14:textId="77777777" w:rsidR="00783561" w:rsidRDefault="00783561" w:rsidP="0078356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003FCBA" w14:textId="77777777" w:rsidR="00783561" w:rsidRPr="00F4209E" w:rsidRDefault="00783561" w:rsidP="0078356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F4209E">
        <w:rPr>
          <w:rFonts w:ascii="Arial" w:eastAsia="Arial" w:hAnsi="Arial" w:cs="Arial"/>
          <w:b/>
          <w:color w:val="000000"/>
          <w:sz w:val="24"/>
          <w:szCs w:val="24"/>
        </w:rPr>
        <w:t>1 Этап. Изменения в БП движения Заказа</w:t>
      </w:r>
    </w:p>
    <w:p w14:paraId="240342CA" w14:textId="77777777" w:rsidR="00783561" w:rsidRPr="00F4209E" w:rsidRDefault="00783561" w:rsidP="0078356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C260358" w14:textId="77777777" w:rsidR="00783561" w:rsidRPr="00F4209E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F4209E">
        <w:rPr>
          <w:rFonts w:ascii="Arial" w:eastAsia="Arial" w:hAnsi="Arial" w:cs="Arial"/>
          <w:color w:val="000000"/>
          <w:sz w:val="24"/>
          <w:szCs w:val="24"/>
        </w:rPr>
        <w:t>Актуализация комплектаций</w:t>
      </w:r>
    </w:p>
    <w:p w14:paraId="495B1724" w14:textId="77777777" w:rsidR="00783561" w:rsidRPr="00FF0653" w:rsidRDefault="00783561" w:rsidP="00783561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FF0653">
        <w:rPr>
          <w:rFonts w:ascii="Arial" w:eastAsia="Arial" w:hAnsi="Arial" w:cs="Arial"/>
          <w:color w:val="000000"/>
          <w:sz w:val="24"/>
          <w:szCs w:val="24"/>
        </w:rPr>
        <w:t>Переводить Комплектацию изделий в статус Актуализировано при переводе Заказа в статус производство с обновлением параметров номенклатуры из текущего заказа</w:t>
      </w:r>
    </w:p>
    <w:p w14:paraId="4693A78E" w14:textId="77777777" w:rsidR="00783561" w:rsidRPr="00FF0653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298FC682" w14:textId="77777777" w:rsidR="00783561" w:rsidRPr="00FF0653" w:rsidRDefault="00783561" w:rsidP="00783561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FF0653">
        <w:rPr>
          <w:rFonts w:ascii="Arial" w:eastAsia="Arial" w:hAnsi="Arial" w:cs="Arial"/>
          <w:color w:val="000000"/>
          <w:sz w:val="24"/>
          <w:szCs w:val="24"/>
        </w:rPr>
        <w:t>Периодически удалять номенклатуру без заказов и комплектаций для папки Готовая продукция (мусор)</w:t>
      </w:r>
    </w:p>
    <w:p w14:paraId="0BBF2D7D" w14:textId="77777777" w:rsidR="00783561" w:rsidRPr="00FF0653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4040DA18" w14:textId="77777777" w:rsidR="00783561" w:rsidRDefault="00783561" w:rsidP="00783561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FF0653">
        <w:rPr>
          <w:rFonts w:ascii="Arial" w:eastAsia="Arial" w:hAnsi="Arial" w:cs="Arial"/>
          <w:color w:val="000000"/>
          <w:sz w:val="24"/>
          <w:szCs w:val="24"/>
        </w:rPr>
        <w:t>Не прикреплять комплектацию изделия, если найдено&gt; 1 комплектации по 1С ключу</w:t>
      </w:r>
    </w:p>
    <w:p w14:paraId="12FBA1B7" w14:textId="77777777" w:rsidR="00783561" w:rsidRPr="009110C3" w:rsidRDefault="00783561" w:rsidP="00783561">
      <w:pPr>
        <w:pStyle w:val="a5"/>
        <w:rPr>
          <w:rFonts w:ascii="Arial" w:eastAsia="Arial" w:hAnsi="Arial" w:cs="Arial"/>
          <w:color w:val="000000"/>
          <w:sz w:val="24"/>
          <w:szCs w:val="24"/>
        </w:rPr>
      </w:pPr>
    </w:p>
    <w:p w14:paraId="5A779889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  <w:r w:rsidRPr="00FF0653">
        <w:rPr>
          <w:rFonts w:ascii="Arial" w:eastAsia="Arial" w:hAnsi="Arial" w:cs="Arial"/>
          <w:color w:val="000000"/>
          <w:sz w:val="24"/>
          <w:szCs w:val="24"/>
        </w:rPr>
        <w:t xml:space="preserve">Трудозатраты: 4ч. </w:t>
      </w:r>
    </w:p>
    <w:p w14:paraId="39239C4F" w14:textId="77777777" w:rsidR="00783561" w:rsidRP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Стоимость</w:t>
      </w:r>
      <w:r w:rsidRPr="00783561">
        <w:rPr>
          <w:rFonts w:ascii="Arial" w:eastAsia="Arial" w:hAnsi="Arial" w:cs="Arial"/>
          <w:color w:val="000000"/>
          <w:sz w:val="24"/>
          <w:szCs w:val="24"/>
        </w:rPr>
        <w:t>: 6 000</w:t>
      </w:r>
    </w:p>
    <w:p w14:paraId="263042B1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247B386D" w14:textId="77777777" w:rsidR="00783561" w:rsidRPr="00F4209E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center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F4209E">
        <w:rPr>
          <w:rFonts w:ascii="Arial" w:eastAsia="Arial" w:hAnsi="Arial" w:cs="Arial"/>
          <w:color w:val="000000"/>
          <w:sz w:val="24"/>
          <w:szCs w:val="24"/>
        </w:rPr>
        <w:t>Автоприостановка</w:t>
      </w:r>
      <w:proofErr w:type="spellEnd"/>
      <w:r w:rsidRPr="00F4209E">
        <w:rPr>
          <w:rFonts w:ascii="Arial" w:eastAsia="Arial" w:hAnsi="Arial" w:cs="Arial"/>
          <w:color w:val="000000"/>
          <w:sz w:val="24"/>
          <w:szCs w:val="24"/>
        </w:rPr>
        <w:t xml:space="preserve"> операций по окончанию смены</w:t>
      </w:r>
    </w:p>
    <w:p w14:paraId="263062F3" w14:textId="77777777" w:rsidR="00783561" w:rsidRDefault="00783561" w:rsidP="00783561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11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950C458" w14:textId="77777777" w:rsidR="00783561" w:rsidRDefault="00783561" w:rsidP="00783561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FF0653">
        <w:rPr>
          <w:rFonts w:ascii="Arial" w:eastAsia="Arial" w:hAnsi="Arial" w:cs="Arial"/>
          <w:color w:val="000000"/>
          <w:sz w:val="24"/>
          <w:szCs w:val="24"/>
        </w:rPr>
        <w:t>При завершении смены все работы в статусе В работе переводятся в приостановлен, формировать рапортичку с текущим исполнителем и причиной (окончание смены), работа становится зафиксированной на том же РЦ, с возможностью пересчета даты и исполнителя с учетом графика работы</w:t>
      </w:r>
    </w:p>
    <w:p w14:paraId="1A892310" w14:textId="77777777" w:rsidR="00783561" w:rsidRPr="00FF0653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1A12CE0B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Трудозатраты: </w:t>
      </w:r>
      <w:r w:rsidRPr="00783561">
        <w:rPr>
          <w:rFonts w:ascii="Arial" w:eastAsia="Arial" w:hAnsi="Arial" w:cs="Arial"/>
          <w:color w:val="000000"/>
          <w:sz w:val="24"/>
          <w:szCs w:val="24"/>
        </w:rPr>
        <w:t>4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</w:p>
    <w:p w14:paraId="5E773C6F" w14:textId="77777777" w:rsidR="00783561" w:rsidRP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Стоимость</w:t>
      </w:r>
      <w:r w:rsidRPr="00783561">
        <w:rPr>
          <w:rFonts w:ascii="Arial" w:eastAsia="Arial" w:hAnsi="Arial" w:cs="Arial"/>
          <w:color w:val="000000"/>
          <w:sz w:val="24"/>
          <w:szCs w:val="24"/>
        </w:rPr>
        <w:t>: 6</w:t>
      </w:r>
      <w:r>
        <w:rPr>
          <w:rFonts w:ascii="Arial" w:eastAsia="Arial" w:hAnsi="Arial" w:cs="Arial"/>
          <w:color w:val="000000"/>
          <w:sz w:val="24"/>
          <w:szCs w:val="24"/>
          <w:lang w:val="en-US"/>
        </w:rPr>
        <w:t> </w:t>
      </w:r>
      <w:r w:rsidRPr="00783561">
        <w:rPr>
          <w:rFonts w:ascii="Arial" w:eastAsia="Arial" w:hAnsi="Arial" w:cs="Arial"/>
          <w:color w:val="000000"/>
          <w:sz w:val="24"/>
          <w:szCs w:val="24"/>
        </w:rPr>
        <w:t>000</w:t>
      </w:r>
    </w:p>
    <w:p w14:paraId="1F565042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4D51B6F6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52E4E40B" w14:textId="77777777" w:rsidR="00783561" w:rsidRPr="00F4209E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F4209E">
        <w:rPr>
          <w:rFonts w:ascii="Arial" w:eastAsia="Arial" w:hAnsi="Arial" w:cs="Arial"/>
          <w:color w:val="000000"/>
          <w:sz w:val="24"/>
          <w:szCs w:val="24"/>
        </w:rPr>
        <w:t>Не показывать некоторые работы в планшете</w:t>
      </w:r>
    </w:p>
    <w:p w14:paraId="320D4A52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42E8FAD7" w14:textId="77777777" w:rsidR="00783561" w:rsidRDefault="00783561" w:rsidP="00783561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9110C3">
        <w:rPr>
          <w:rFonts w:ascii="Arial" w:eastAsia="Arial" w:hAnsi="Arial" w:cs="Arial"/>
          <w:color w:val="000000"/>
          <w:sz w:val="24"/>
          <w:szCs w:val="24"/>
        </w:rPr>
        <w:t>Добавить в справочник РЦ(согласовать) отражение на планшете. При наличии такой работы и завершении последующей переводить эту работу в выполнено</w:t>
      </w:r>
    </w:p>
    <w:p w14:paraId="7EEBD5C8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38754507" w14:textId="77777777" w:rsidR="00783561" w:rsidRDefault="00783561" w:rsidP="00783561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Arial" w:eastAsia="Arial" w:hAnsi="Arial" w:cs="Arial"/>
          <w:color w:val="000000"/>
          <w:sz w:val="24"/>
          <w:szCs w:val="24"/>
        </w:rPr>
      </w:pPr>
      <w:r w:rsidRPr="009110C3">
        <w:rPr>
          <w:rFonts w:ascii="Arial" w:eastAsia="Arial" w:hAnsi="Arial" w:cs="Arial"/>
          <w:color w:val="000000"/>
          <w:sz w:val="24"/>
          <w:szCs w:val="24"/>
        </w:rPr>
        <w:t xml:space="preserve">Трудозатраты: </w:t>
      </w:r>
      <w:r w:rsidRPr="005F374A">
        <w:rPr>
          <w:rFonts w:ascii="Arial" w:eastAsia="Arial" w:hAnsi="Arial" w:cs="Arial"/>
          <w:color w:val="000000"/>
          <w:sz w:val="24"/>
          <w:szCs w:val="24"/>
        </w:rPr>
        <w:t>3</w:t>
      </w:r>
      <w:r w:rsidRPr="009110C3">
        <w:rPr>
          <w:rFonts w:ascii="Arial" w:eastAsia="Arial" w:hAnsi="Arial" w:cs="Arial"/>
          <w:color w:val="000000"/>
          <w:sz w:val="24"/>
          <w:szCs w:val="24"/>
        </w:rPr>
        <w:t xml:space="preserve">ч </w:t>
      </w:r>
    </w:p>
    <w:p w14:paraId="05E602A0" w14:textId="77777777" w:rsidR="00783561" w:rsidRPr="005F374A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Стоимость</w:t>
      </w:r>
      <w:r w:rsidRPr="005F374A">
        <w:rPr>
          <w:rFonts w:ascii="Arial" w:eastAsia="Arial" w:hAnsi="Arial" w:cs="Arial"/>
          <w:color w:val="000000"/>
          <w:sz w:val="24"/>
          <w:szCs w:val="24"/>
        </w:rPr>
        <w:t>: 4</w:t>
      </w:r>
      <w:r>
        <w:rPr>
          <w:rFonts w:ascii="Arial" w:eastAsia="Arial" w:hAnsi="Arial" w:cs="Arial"/>
          <w:color w:val="000000"/>
          <w:sz w:val="24"/>
          <w:szCs w:val="24"/>
          <w:lang w:val="en-US"/>
        </w:rPr>
        <w:t> </w:t>
      </w:r>
      <w:r w:rsidRPr="005F374A">
        <w:rPr>
          <w:rFonts w:ascii="Arial" w:eastAsia="Arial" w:hAnsi="Arial" w:cs="Arial"/>
          <w:color w:val="000000"/>
          <w:sz w:val="24"/>
          <w:szCs w:val="24"/>
        </w:rPr>
        <w:t>000</w:t>
      </w:r>
    </w:p>
    <w:p w14:paraId="63FF68DF" w14:textId="77777777" w:rsidR="00783561" w:rsidRPr="005F374A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58672E6B" w14:textId="77777777" w:rsidR="00783561" w:rsidRP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right"/>
        <w:rPr>
          <w:rFonts w:ascii="Arial" w:eastAsia="Arial" w:hAnsi="Arial" w:cs="Arial"/>
          <w:i/>
          <w:color w:val="000000"/>
          <w:sz w:val="24"/>
          <w:szCs w:val="24"/>
        </w:rPr>
      </w:pPr>
      <w:r w:rsidRPr="005F374A">
        <w:rPr>
          <w:rFonts w:ascii="Arial" w:eastAsia="Arial" w:hAnsi="Arial" w:cs="Arial"/>
          <w:i/>
          <w:color w:val="000000"/>
          <w:sz w:val="24"/>
          <w:szCs w:val="24"/>
        </w:rPr>
        <w:t>Итого по этапу</w:t>
      </w:r>
      <w:r w:rsidRPr="00783561">
        <w:rPr>
          <w:rFonts w:ascii="Arial" w:eastAsia="Arial" w:hAnsi="Arial" w:cs="Arial"/>
          <w:i/>
          <w:color w:val="000000"/>
          <w:sz w:val="24"/>
          <w:szCs w:val="24"/>
        </w:rPr>
        <w:t>: 20 000</w:t>
      </w:r>
    </w:p>
    <w:p w14:paraId="096C9EEF" w14:textId="77777777" w:rsidR="00783561" w:rsidRPr="009110C3" w:rsidRDefault="00783561" w:rsidP="00783561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Arial" w:eastAsia="Arial" w:hAnsi="Arial" w:cs="Arial"/>
          <w:color w:val="000000"/>
          <w:sz w:val="24"/>
          <w:szCs w:val="24"/>
        </w:rPr>
      </w:pPr>
    </w:p>
    <w:p w14:paraId="2719E50F" w14:textId="77777777" w:rsidR="00783561" w:rsidRPr="009110C3" w:rsidRDefault="00783561" w:rsidP="00783561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11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77526B3" w14:textId="77777777" w:rsidR="00783561" w:rsidRPr="00FF0653" w:rsidRDefault="00783561" w:rsidP="00783561"/>
    <w:p w14:paraId="545A67FC" w14:textId="77777777" w:rsidR="00783561" w:rsidRDefault="00783561" w:rsidP="0078356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9110C3">
        <w:rPr>
          <w:rFonts w:ascii="Arial" w:eastAsia="Arial" w:hAnsi="Arial" w:cs="Arial"/>
          <w:b/>
          <w:color w:val="000000"/>
          <w:sz w:val="24"/>
          <w:szCs w:val="24"/>
        </w:rPr>
        <w:t xml:space="preserve">2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этап. </w:t>
      </w:r>
      <w:r w:rsidRPr="009110C3">
        <w:rPr>
          <w:rFonts w:ascii="Arial" w:eastAsia="Arial" w:hAnsi="Arial" w:cs="Arial"/>
          <w:b/>
          <w:color w:val="000000"/>
          <w:sz w:val="24"/>
          <w:szCs w:val="24"/>
        </w:rPr>
        <w:t>Фиксация ресурсов</w:t>
      </w:r>
    </w:p>
    <w:p w14:paraId="2B5408E9" w14:textId="77777777" w:rsidR="00783561" w:rsidRPr="009110C3" w:rsidRDefault="00783561" w:rsidP="0078356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1E6AEBB" w14:textId="77777777" w:rsidR="00783561" w:rsidRPr="00F4209E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F4209E">
        <w:rPr>
          <w:rFonts w:ascii="Arial" w:eastAsia="Arial" w:hAnsi="Arial" w:cs="Arial"/>
          <w:color w:val="000000"/>
          <w:sz w:val="24"/>
          <w:szCs w:val="24"/>
        </w:rPr>
        <w:t>Фиксация работы по РЦ</w:t>
      </w:r>
    </w:p>
    <w:p w14:paraId="19CA1ED7" w14:textId="77777777" w:rsidR="00783561" w:rsidRDefault="00783561" w:rsidP="00783561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9110C3">
        <w:rPr>
          <w:rFonts w:ascii="Arial" w:eastAsia="Arial" w:hAnsi="Arial" w:cs="Arial"/>
          <w:color w:val="000000"/>
          <w:sz w:val="24"/>
          <w:szCs w:val="24"/>
        </w:rPr>
        <w:lastRenderedPageBreak/>
        <w:t>Реализовать возможность фиксировать только РЦ за операцией</w:t>
      </w:r>
      <w:r>
        <w:rPr>
          <w:rFonts w:ascii="Arial" w:eastAsia="Arial" w:hAnsi="Arial" w:cs="Arial"/>
          <w:color w:val="000000"/>
          <w:sz w:val="24"/>
          <w:szCs w:val="24"/>
        </w:rPr>
        <w:t>. Индивидуальная ф</w:t>
      </w:r>
      <w:r w:rsidRPr="00FF0653">
        <w:rPr>
          <w:rFonts w:ascii="Arial" w:eastAsia="Arial" w:hAnsi="Arial" w:cs="Arial"/>
          <w:color w:val="000000"/>
          <w:sz w:val="24"/>
          <w:szCs w:val="24"/>
        </w:rPr>
        <w:t>иксация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работы</w:t>
      </w:r>
      <w:r w:rsidRPr="00FF0653">
        <w:rPr>
          <w:rFonts w:ascii="Arial" w:eastAsia="Arial" w:hAnsi="Arial" w:cs="Arial"/>
          <w:color w:val="000000"/>
          <w:sz w:val="24"/>
          <w:szCs w:val="24"/>
        </w:rPr>
        <w:t xml:space="preserve"> для РЦ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7A0DEEF3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0394E01C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  <w:r w:rsidRPr="00FF0653">
        <w:rPr>
          <w:rFonts w:ascii="Arial" w:eastAsia="Arial" w:hAnsi="Arial" w:cs="Arial"/>
          <w:color w:val="000000"/>
          <w:sz w:val="24"/>
          <w:szCs w:val="24"/>
        </w:rPr>
        <w:t xml:space="preserve">Трудозатраты: </w:t>
      </w:r>
      <w:r w:rsidRPr="00783561">
        <w:rPr>
          <w:rFonts w:ascii="Arial" w:eastAsia="Arial" w:hAnsi="Arial" w:cs="Arial"/>
          <w:color w:val="000000"/>
          <w:sz w:val="24"/>
          <w:szCs w:val="24"/>
        </w:rPr>
        <w:t>6</w:t>
      </w:r>
      <w:r w:rsidRPr="00FF0653">
        <w:rPr>
          <w:rFonts w:ascii="Arial" w:eastAsia="Arial" w:hAnsi="Arial" w:cs="Arial"/>
          <w:color w:val="000000"/>
          <w:sz w:val="24"/>
          <w:szCs w:val="24"/>
        </w:rPr>
        <w:t xml:space="preserve"> ч. </w:t>
      </w:r>
    </w:p>
    <w:p w14:paraId="01664128" w14:textId="77777777" w:rsidR="00783561" w:rsidRP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Стоимость</w:t>
      </w:r>
      <w:r w:rsidRPr="00783561">
        <w:rPr>
          <w:rFonts w:ascii="Arial" w:eastAsia="Arial" w:hAnsi="Arial" w:cs="Arial"/>
          <w:color w:val="000000"/>
          <w:sz w:val="24"/>
          <w:szCs w:val="24"/>
        </w:rPr>
        <w:t>: 9</w:t>
      </w:r>
      <w:r>
        <w:rPr>
          <w:rFonts w:ascii="Arial" w:eastAsia="Arial" w:hAnsi="Arial" w:cs="Arial"/>
          <w:color w:val="000000"/>
          <w:sz w:val="24"/>
          <w:szCs w:val="24"/>
          <w:lang w:val="en-US"/>
        </w:rPr>
        <w:t> </w:t>
      </w:r>
      <w:r w:rsidRPr="00783561">
        <w:rPr>
          <w:rFonts w:ascii="Arial" w:eastAsia="Arial" w:hAnsi="Arial" w:cs="Arial"/>
          <w:color w:val="000000"/>
          <w:sz w:val="24"/>
          <w:szCs w:val="24"/>
        </w:rPr>
        <w:t>000</w:t>
      </w:r>
    </w:p>
    <w:p w14:paraId="4ADE4ABC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4CE5F8C5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2D858724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800"/>
        <w:rPr>
          <w:rFonts w:ascii="Arial" w:eastAsia="Arial" w:hAnsi="Arial" w:cs="Arial"/>
          <w:color w:val="000000"/>
          <w:sz w:val="24"/>
          <w:szCs w:val="24"/>
        </w:rPr>
      </w:pPr>
    </w:p>
    <w:p w14:paraId="769E474B" w14:textId="77777777" w:rsidR="00783561" w:rsidRPr="009B686F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800"/>
        <w:rPr>
          <w:rFonts w:ascii="Arial" w:eastAsia="Arial" w:hAnsi="Arial" w:cs="Arial"/>
          <w:b/>
          <w:color w:val="000000"/>
          <w:sz w:val="24"/>
          <w:szCs w:val="24"/>
        </w:rPr>
      </w:pPr>
      <w:r w:rsidRPr="009B686F">
        <w:rPr>
          <w:rFonts w:ascii="Arial" w:eastAsia="Arial" w:hAnsi="Arial" w:cs="Arial"/>
          <w:b/>
          <w:color w:val="000000"/>
          <w:sz w:val="24"/>
          <w:szCs w:val="24"/>
        </w:rPr>
        <w:t>Расчет плана производства с учетом зафиксированного РЦ</w:t>
      </w:r>
    </w:p>
    <w:p w14:paraId="3121F292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800"/>
        <w:rPr>
          <w:rFonts w:ascii="Arial" w:eastAsia="Arial" w:hAnsi="Arial" w:cs="Arial"/>
          <w:color w:val="000000"/>
          <w:sz w:val="24"/>
          <w:szCs w:val="24"/>
        </w:rPr>
      </w:pPr>
    </w:p>
    <w:p w14:paraId="7E639B49" w14:textId="77777777" w:rsidR="00783561" w:rsidRDefault="00783561" w:rsidP="00783561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Учет фиксации РЦ при подборе исполнителей и даты запуска</w:t>
      </w:r>
    </w:p>
    <w:p w14:paraId="4E492DF7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68752CAD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  <w:r w:rsidRPr="009110C3">
        <w:rPr>
          <w:rFonts w:ascii="Arial" w:eastAsia="Arial" w:hAnsi="Arial" w:cs="Arial"/>
          <w:color w:val="000000"/>
          <w:sz w:val="24"/>
          <w:szCs w:val="24"/>
        </w:rPr>
        <w:t xml:space="preserve">Трудозатраты: </w:t>
      </w:r>
      <w:r w:rsidRPr="005F374A">
        <w:rPr>
          <w:rFonts w:ascii="Arial" w:eastAsia="Arial" w:hAnsi="Arial" w:cs="Arial"/>
          <w:color w:val="000000"/>
          <w:sz w:val="24"/>
          <w:szCs w:val="24"/>
        </w:rPr>
        <w:t>8</w:t>
      </w:r>
      <w:r w:rsidRPr="009110C3">
        <w:rPr>
          <w:rFonts w:ascii="Arial" w:eastAsia="Arial" w:hAnsi="Arial" w:cs="Arial"/>
          <w:color w:val="000000"/>
          <w:sz w:val="24"/>
          <w:szCs w:val="24"/>
        </w:rPr>
        <w:t xml:space="preserve"> ч. </w:t>
      </w:r>
    </w:p>
    <w:p w14:paraId="723FE1C7" w14:textId="77777777" w:rsidR="00783561" w:rsidRPr="005F374A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Стоимость</w:t>
      </w:r>
      <w:r w:rsidRPr="005F374A">
        <w:rPr>
          <w:rFonts w:ascii="Arial" w:eastAsia="Arial" w:hAnsi="Arial" w:cs="Arial"/>
          <w:color w:val="000000"/>
          <w:sz w:val="24"/>
          <w:szCs w:val="24"/>
        </w:rPr>
        <w:t>: 12</w:t>
      </w:r>
      <w:r>
        <w:rPr>
          <w:rFonts w:ascii="Arial" w:eastAsia="Arial" w:hAnsi="Arial" w:cs="Arial"/>
          <w:color w:val="000000"/>
          <w:sz w:val="24"/>
          <w:szCs w:val="24"/>
          <w:lang w:val="en-US"/>
        </w:rPr>
        <w:t> </w:t>
      </w:r>
      <w:r w:rsidRPr="005F374A">
        <w:rPr>
          <w:rFonts w:ascii="Arial" w:eastAsia="Arial" w:hAnsi="Arial" w:cs="Arial"/>
          <w:color w:val="000000"/>
          <w:sz w:val="24"/>
          <w:szCs w:val="24"/>
        </w:rPr>
        <w:t>000</w:t>
      </w:r>
    </w:p>
    <w:p w14:paraId="17C595F1" w14:textId="77777777" w:rsidR="00783561" w:rsidRPr="005F374A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121601C4" w14:textId="77777777" w:rsidR="00783561" w:rsidRPr="005F374A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right"/>
        <w:rPr>
          <w:rFonts w:ascii="Arial" w:eastAsia="Arial" w:hAnsi="Arial" w:cs="Arial"/>
          <w:i/>
          <w:color w:val="000000"/>
          <w:sz w:val="24"/>
          <w:szCs w:val="24"/>
        </w:rPr>
      </w:pPr>
      <w:r w:rsidRPr="005F374A">
        <w:rPr>
          <w:rFonts w:ascii="Arial" w:eastAsia="Arial" w:hAnsi="Arial" w:cs="Arial"/>
          <w:i/>
          <w:color w:val="000000"/>
          <w:sz w:val="24"/>
          <w:szCs w:val="24"/>
        </w:rPr>
        <w:t>Итого по этапу: 2</w:t>
      </w:r>
      <w:r w:rsidRPr="00783561">
        <w:rPr>
          <w:rFonts w:ascii="Arial" w:eastAsia="Arial" w:hAnsi="Arial" w:cs="Arial"/>
          <w:i/>
          <w:color w:val="000000"/>
          <w:sz w:val="24"/>
          <w:szCs w:val="24"/>
        </w:rPr>
        <w:t>1</w:t>
      </w:r>
      <w:r w:rsidRPr="005F374A">
        <w:rPr>
          <w:rFonts w:ascii="Arial" w:eastAsia="Arial" w:hAnsi="Arial" w:cs="Arial"/>
          <w:i/>
          <w:color w:val="000000"/>
          <w:sz w:val="24"/>
          <w:szCs w:val="24"/>
          <w:lang w:val="en-US"/>
        </w:rPr>
        <w:t> </w:t>
      </w:r>
      <w:r w:rsidRPr="005F374A">
        <w:rPr>
          <w:rFonts w:ascii="Arial" w:eastAsia="Arial" w:hAnsi="Arial" w:cs="Arial"/>
          <w:i/>
          <w:color w:val="000000"/>
          <w:sz w:val="24"/>
          <w:szCs w:val="24"/>
        </w:rPr>
        <w:t>000</w:t>
      </w:r>
    </w:p>
    <w:p w14:paraId="714E6D0E" w14:textId="77777777" w:rsidR="00783561" w:rsidRPr="005F374A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68BA9C68" w14:textId="77777777" w:rsidR="00783561" w:rsidRPr="009110C3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5A0F3864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14F342C6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535575BA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80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</w:t>
      </w:r>
      <w:r w:rsidRPr="00FF0653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этап. </w:t>
      </w:r>
      <w:r w:rsidRPr="00FF0653">
        <w:rPr>
          <w:rFonts w:ascii="Arial" w:eastAsia="Arial" w:hAnsi="Arial" w:cs="Arial"/>
          <w:b/>
          <w:color w:val="000000"/>
          <w:sz w:val="24"/>
          <w:szCs w:val="24"/>
        </w:rPr>
        <w:t>Учет на складе выполненных работ</w:t>
      </w:r>
    </w:p>
    <w:p w14:paraId="10924B92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80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769E233" w14:textId="77777777" w:rsidR="00783561" w:rsidRPr="00F4209E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800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F4209E">
        <w:rPr>
          <w:rFonts w:ascii="Arial" w:eastAsia="Arial" w:hAnsi="Arial" w:cs="Arial"/>
          <w:color w:val="000000"/>
          <w:sz w:val="24"/>
          <w:szCs w:val="24"/>
        </w:rPr>
        <w:t>Формировать остаток и резерв полуфабриката после выполнения операции</w:t>
      </w:r>
    </w:p>
    <w:p w14:paraId="1417A748" w14:textId="77777777" w:rsidR="00783561" w:rsidRPr="00FF0653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800"/>
        <w:rPr>
          <w:rFonts w:ascii="Arial" w:eastAsia="Arial" w:hAnsi="Arial" w:cs="Arial"/>
          <w:color w:val="000000"/>
          <w:sz w:val="24"/>
          <w:szCs w:val="24"/>
        </w:rPr>
      </w:pPr>
    </w:p>
    <w:p w14:paraId="6A792615" w14:textId="77777777" w:rsidR="00783561" w:rsidRPr="00FF0653" w:rsidRDefault="00783561" w:rsidP="00783561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FF0653">
        <w:rPr>
          <w:rFonts w:ascii="Arial" w:eastAsia="Arial" w:hAnsi="Arial" w:cs="Arial"/>
          <w:color w:val="000000"/>
          <w:sz w:val="24"/>
          <w:szCs w:val="24"/>
        </w:rPr>
        <w:t>Формировать Резерв и остаток с Изделием при нескольких работах. Учитывать каждую работу, только в остатке писать признак (готовое изделие/полуфабрикат – работа токарная)</w:t>
      </w:r>
    </w:p>
    <w:p w14:paraId="44B6E4EC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3778FDCA" w14:textId="77777777" w:rsidR="00783561" w:rsidRDefault="00783561" w:rsidP="00783561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FF0653">
        <w:rPr>
          <w:rFonts w:ascii="Arial" w:eastAsia="Arial" w:hAnsi="Arial" w:cs="Arial"/>
          <w:color w:val="000000"/>
          <w:sz w:val="24"/>
          <w:szCs w:val="24"/>
        </w:rPr>
        <w:t>Отражать на складе изделия (клиентские и внутренние). Добавить признак</w:t>
      </w:r>
    </w:p>
    <w:p w14:paraId="37ACEFDF" w14:textId="77777777" w:rsidR="00783561" w:rsidRPr="00FF0653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007B0E6A" w14:textId="77777777" w:rsidR="00783561" w:rsidRDefault="00783561" w:rsidP="00783561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Arial" w:eastAsia="Arial" w:hAnsi="Arial" w:cs="Arial"/>
          <w:color w:val="000000"/>
          <w:sz w:val="24"/>
          <w:szCs w:val="24"/>
        </w:rPr>
      </w:pPr>
      <w:r w:rsidRPr="009B686F">
        <w:rPr>
          <w:rFonts w:ascii="Arial" w:eastAsia="Arial" w:hAnsi="Arial" w:cs="Arial"/>
          <w:color w:val="000000"/>
          <w:sz w:val="24"/>
          <w:szCs w:val="24"/>
        </w:rPr>
        <w:t>Трудозатраты: 6ч.</w:t>
      </w:r>
    </w:p>
    <w:p w14:paraId="0BE4A82A" w14:textId="77777777" w:rsidR="00783561" w:rsidRPr="005C29C6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  <w:lang w:val="en-US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Стоимость</w:t>
      </w:r>
      <w:r>
        <w:rPr>
          <w:rFonts w:ascii="Arial" w:eastAsia="Arial" w:hAnsi="Arial" w:cs="Arial"/>
          <w:color w:val="000000"/>
          <w:sz w:val="24"/>
          <w:szCs w:val="24"/>
          <w:lang w:val="en-US"/>
        </w:rPr>
        <w:t>: 9 000</w:t>
      </w:r>
    </w:p>
    <w:p w14:paraId="5E141AD0" w14:textId="77777777" w:rsidR="00783561" w:rsidRPr="009B686F" w:rsidRDefault="00783561" w:rsidP="00783561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Arial" w:eastAsia="Arial" w:hAnsi="Arial" w:cs="Arial"/>
          <w:color w:val="000000"/>
          <w:sz w:val="24"/>
          <w:szCs w:val="24"/>
        </w:rPr>
      </w:pPr>
    </w:p>
    <w:p w14:paraId="445594D0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800"/>
        <w:rPr>
          <w:rFonts w:ascii="Arial" w:eastAsia="Arial" w:hAnsi="Arial" w:cs="Arial"/>
          <w:color w:val="000000"/>
          <w:sz w:val="24"/>
          <w:szCs w:val="24"/>
        </w:rPr>
      </w:pPr>
    </w:p>
    <w:p w14:paraId="223AB94B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800"/>
        <w:rPr>
          <w:rFonts w:ascii="Arial" w:eastAsia="Arial" w:hAnsi="Arial" w:cs="Arial"/>
          <w:color w:val="000000"/>
          <w:sz w:val="24"/>
          <w:szCs w:val="24"/>
        </w:rPr>
      </w:pPr>
    </w:p>
    <w:p w14:paraId="41E341E5" w14:textId="77777777" w:rsidR="00783561" w:rsidRPr="00F4209E" w:rsidRDefault="00783561" w:rsidP="00F4209E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800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F4209E">
        <w:rPr>
          <w:rFonts w:ascii="Arial" w:eastAsia="Arial" w:hAnsi="Arial" w:cs="Arial"/>
          <w:color w:val="000000"/>
          <w:sz w:val="24"/>
          <w:szCs w:val="24"/>
        </w:rPr>
        <w:t>Списывание полуфабрикатов и расходных материалов после выполнения операций</w:t>
      </w:r>
    </w:p>
    <w:p w14:paraId="4663CB41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80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D794703" w14:textId="77777777" w:rsidR="00783561" w:rsidRDefault="00783561" w:rsidP="00783561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9B686F">
        <w:rPr>
          <w:rFonts w:ascii="Arial" w:eastAsia="Arial" w:hAnsi="Arial" w:cs="Arial"/>
          <w:color w:val="000000"/>
          <w:sz w:val="24"/>
          <w:szCs w:val="24"/>
        </w:rPr>
        <w:t>Учет брака при завершении Заказа. При выполнении работы указывается фактическое выполнение + кол-во брак и формируется складской остаток для выполненной операции. При выполнении операции списывается предыдущий полуфабрикат и с расходные материалы (которые резервируются на первую операцию).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Изменения в планшете, ввод кол-во брак</w:t>
      </w:r>
    </w:p>
    <w:p w14:paraId="30A64C74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76CFDC79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  <w:r w:rsidRPr="00FF0653">
        <w:rPr>
          <w:rFonts w:ascii="Arial" w:eastAsia="Arial" w:hAnsi="Arial" w:cs="Arial"/>
          <w:color w:val="000000"/>
          <w:sz w:val="24"/>
          <w:szCs w:val="24"/>
        </w:rPr>
        <w:t xml:space="preserve">Трудозатраты: </w:t>
      </w:r>
      <w:r>
        <w:rPr>
          <w:rFonts w:ascii="Arial" w:eastAsia="Arial" w:hAnsi="Arial" w:cs="Arial"/>
          <w:color w:val="000000"/>
          <w:sz w:val="24"/>
          <w:szCs w:val="24"/>
        </w:rPr>
        <w:t>8</w:t>
      </w:r>
      <w:r w:rsidRPr="00FF0653">
        <w:rPr>
          <w:rFonts w:ascii="Arial" w:eastAsia="Arial" w:hAnsi="Arial" w:cs="Arial"/>
          <w:color w:val="000000"/>
          <w:sz w:val="24"/>
          <w:szCs w:val="24"/>
        </w:rPr>
        <w:t>ч.</w:t>
      </w:r>
    </w:p>
    <w:p w14:paraId="1F4A0219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  <w:lang w:val="en-US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Стоимость</w:t>
      </w:r>
      <w:r>
        <w:rPr>
          <w:rFonts w:ascii="Arial" w:eastAsia="Arial" w:hAnsi="Arial" w:cs="Arial"/>
          <w:color w:val="000000"/>
          <w:sz w:val="24"/>
          <w:szCs w:val="24"/>
          <w:lang w:val="en-US"/>
        </w:rPr>
        <w:t>: 12 000</w:t>
      </w:r>
    </w:p>
    <w:p w14:paraId="753F4189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  <w:lang w:val="en-US"/>
        </w:rPr>
      </w:pPr>
    </w:p>
    <w:p w14:paraId="16C2176A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2F08EDB0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04934AEA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21AD9B8C" w14:textId="77777777" w:rsidR="00783561" w:rsidRPr="009B686F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9B686F">
        <w:rPr>
          <w:rFonts w:ascii="Arial" w:eastAsia="Arial" w:hAnsi="Arial" w:cs="Arial"/>
          <w:b/>
          <w:color w:val="000000"/>
          <w:sz w:val="24"/>
          <w:szCs w:val="24"/>
        </w:rPr>
        <w:t>Создание документа при внесении брака</w:t>
      </w:r>
    </w:p>
    <w:p w14:paraId="1C35079A" w14:textId="77777777" w:rsidR="00783561" w:rsidRDefault="00783561" w:rsidP="0078356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14:paraId="39716C32" w14:textId="77777777" w:rsidR="00783561" w:rsidRDefault="00783561" w:rsidP="0078356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14:paraId="4F509E6B" w14:textId="77777777" w:rsidR="00783561" w:rsidRPr="00FF0653" w:rsidRDefault="00783561" w:rsidP="00783561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FF0653">
        <w:rPr>
          <w:rFonts w:ascii="Arial" w:eastAsia="Arial" w:hAnsi="Arial" w:cs="Arial"/>
          <w:color w:val="000000"/>
          <w:sz w:val="24"/>
          <w:szCs w:val="24"/>
        </w:rPr>
        <w:t>При указании кол-во брак формируется новый документ Брак (см. ниже)</w:t>
      </w:r>
    </w:p>
    <w:p w14:paraId="62DA4A0F" w14:textId="77777777" w:rsidR="00783561" w:rsidRPr="00FF0653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  <w:r w:rsidRPr="00FF0653">
        <w:rPr>
          <w:rFonts w:ascii="Arial" w:eastAsia="Arial" w:hAnsi="Arial" w:cs="Arial"/>
          <w:color w:val="000000"/>
          <w:sz w:val="24"/>
          <w:szCs w:val="24"/>
        </w:rPr>
        <w:t>Брак (Заказ, Работа, Вид брака, Описание, статус (проведен)), кол-во, номенклатура, ссылка остаток</w:t>
      </w:r>
    </w:p>
    <w:p w14:paraId="6B57FD75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29A373CE" w14:textId="77777777" w:rsidR="00783561" w:rsidRDefault="00783561" w:rsidP="00783561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FF0653">
        <w:rPr>
          <w:rFonts w:ascii="Arial" w:eastAsia="Arial" w:hAnsi="Arial" w:cs="Arial"/>
          <w:color w:val="000000"/>
          <w:sz w:val="24"/>
          <w:szCs w:val="24"/>
        </w:rPr>
        <w:t>Список браков отдельной таблицей для контроля</w:t>
      </w:r>
    </w:p>
    <w:p w14:paraId="7E9E7AE0" w14:textId="77777777" w:rsidR="00783561" w:rsidRPr="00FF0653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20DCE9CC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  <w:r w:rsidRPr="00FF0653">
        <w:rPr>
          <w:rFonts w:ascii="Arial" w:eastAsia="Arial" w:hAnsi="Arial" w:cs="Arial"/>
          <w:color w:val="000000"/>
          <w:sz w:val="24"/>
          <w:szCs w:val="24"/>
        </w:rPr>
        <w:t xml:space="preserve">Трудозатраты: </w:t>
      </w:r>
      <w:r>
        <w:rPr>
          <w:rFonts w:ascii="Arial" w:eastAsia="Arial" w:hAnsi="Arial" w:cs="Arial"/>
          <w:color w:val="000000"/>
          <w:sz w:val="24"/>
          <w:szCs w:val="24"/>
        </w:rPr>
        <w:t>6</w:t>
      </w:r>
      <w:r w:rsidRPr="00FF0653">
        <w:rPr>
          <w:rFonts w:ascii="Arial" w:eastAsia="Arial" w:hAnsi="Arial" w:cs="Arial"/>
          <w:color w:val="000000"/>
          <w:sz w:val="24"/>
          <w:szCs w:val="24"/>
        </w:rPr>
        <w:t>ч</w:t>
      </w:r>
    </w:p>
    <w:p w14:paraId="56020BDA" w14:textId="77777777" w:rsidR="00783561" w:rsidRP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Стоимость</w:t>
      </w:r>
      <w:r w:rsidRPr="00783561">
        <w:rPr>
          <w:rFonts w:ascii="Arial" w:eastAsia="Arial" w:hAnsi="Arial" w:cs="Arial"/>
          <w:color w:val="000000"/>
          <w:sz w:val="24"/>
          <w:szCs w:val="24"/>
        </w:rPr>
        <w:t>: 9</w:t>
      </w:r>
      <w:r>
        <w:rPr>
          <w:rFonts w:ascii="Arial" w:eastAsia="Arial" w:hAnsi="Arial" w:cs="Arial"/>
          <w:color w:val="000000"/>
          <w:sz w:val="24"/>
          <w:szCs w:val="24"/>
          <w:lang w:val="en-US"/>
        </w:rPr>
        <w:t> </w:t>
      </w:r>
      <w:r w:rsidRPr="00783561">
        <w:rPr>
          <w:rFonts w:ascii="Arial" w:eastAsia="Arial" w:hAnsi="Arial" w:cs="Arial"/>
          <w:color w:val="000000"/>
          <w:sz w:val="24"/>
          <w:szCs w:val="24"/>
        </w:rPr>
        <w:t>000</w:t>
      </w:r>
    </w:p>
    <w:p w14:paraId="278D94BF" w14:textId="77777777" w:rsidR="00783561" w:rsidRP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7D902219" w14:textId="77777777" w:rsidR="00783561" w:rsidRP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1D791A90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49FCB4FE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7EB85454" w14:textId="77777777" w:rsidR="00783561" w:rsidRPr="00F4209E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F4209E">
        <w:rPr>
          <w:rFonts w:ascii="Arial" w:eastAsia="Arial" w:hAnsi="Arial" w:cs="Arial"/>
          <w:color w:val="000000"/>
          <w:sz w:val="24"/>
          <w:szCs w:val="24"/>
        </w:rPr>
        <w:t>Формирование дополнительных работ при браке</w:t>
      </w:r>
    </w:p>
    <w:p w14:paraId="0088157A" w14:textId="77777777" w:rsidR="00783561" w:rsidRPr="00FF0653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7FAC9FA4" w14:textId="77777777" w:rsidR="00783561" w:rsidRPr="009B686F" w:rsidRDefault="00783561" w:rsidP="00783561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9B686F">
        <w:rPr>
          <w:rFonts w:ascii="Arial" w:eastAsia="Arial" w:hAnsi="Arial" w:cs="Arial"/>
          <w:color w:val="000000"/>
          <w:sz w:val="24"/>
          <w:szCs w:val="24"/>
        </w:rPr>
        <w:t>При формировании брака формируются дополнительные работы на недостающее кол-во (все предыдущие операции до первой операции)</w:t>
      </w:r>
    </w:p>
    <w:p w14:paraId="1C754ADF" w14:textId="77777777" w:rsidR="00783561" w:rsidRPr="009B686F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800"/>
        <w:rPr>
          <w:rFonts w:ascii="Arial" w:eastAsia="Arial" w:hAnsi="Arial" w:cs="Arial"/>
          <w:color w:val="000000"/>
          <w:sz w:val="24"/>
          <w:szCs w:val="24"/>
        </w:rPr>
      </w:pPr>
    </w:p>
    <w:p w14:paraId="5AC6086E" w14:textId="77777777" w:rsidR="00783561" w:rsidRDefault="00783561" w:rsidP="00783561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9B686F">
        <w:rPr>
          <w:rFonts w:ascii="Arial" w:eastAsia="Arial" w:hAnsi="Arial" w:cs="Arial"/>
          <w:color w:val="000000"/>
          <w:sz w:val="24"/>
          <w:szCs w:val="24"/>
        </w:rPr>
        <w:t>Для внутренних заказов, при внесении количества в графу брак, ставить или не ставить признак – формирование доп. работ на количество брака (сохранение количества к изготовлению без учета брака), или нет (тогда просто списание материала, без поступления указанного количества на склад, и со снижением планового количества к изготовлению на количество указанного брака (израсходованные заготовки или полуфабрикаты)) Для клиентских этот признак может быть просто заблокирован и восполнение брака предполагается всегда.</w:t>
      </w:r>
    </w:p>
    <w:p w14:paraId="7A3E3F5F" w14:textId="77777777" w:rsidR="00783561" w:rsidRPr="009B686F" w:rsidRDefault="00783561" w:rsidP="00783561">
      <w:pPr>
        <w:pStyle w:val="a5"/>
        <w:rPr>
          <w:rFonts w:ascii="Arial" w:eastAsia="Arial" w:hAnsi="Arial" w:cs="Arial"/>
          <w:color w:val="000000"/>
          <w:sz w:val="24"/>
          <w:szCs w:val="24"/>
        </w:rPr>
      </w:pPr>
    </w:p>
    <w:p w14:paraId="4112106E" w14:textId="77777777" w:rsidR="00783561" w:rsidRPr="009B686F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6D0D1B9B" w14:textId="77777777" w:rsidR="00783561" w:rsidRDefault="00783561" w:rsidP="00783561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9B686F">
        <w:rPr>
          <w:rFonts w:ascii="Arial" w:eastAsia="Arial" w:hAnsi="Arial" w:cs="Arial"/>
          <w:color w:val="000000"/>
          <w:sz w:val="24"/>
          <w:szCs w:val="24"/>
        </w:rPr>
        <w:t xml:space="preserve">Не отображать дополнительные работы в </w:t>
      </w:r>
      <w:proofErr w:type="spellStart"/>
      <w:r w:rsidRPr="009B686F">
        <w:rPr>
          <w:rFonts w:ascii="Arial" w:eastAsia="Arial" w:hAnsi="Arial" w:cs="Arial"/>
          <w:color w:val="000000"/>
          <w:sz w:val="24"/>
          <w:szCs w:val="24"/>
        </w:rPr>
        <w:t>ганте</w:t>
      </w:r>
      <w:proofErr w:type="spellEnd"/>
      <w:r w:rsidRPr="009B686F">
        <w:rPr>
          <w:rFonts w:ascii="Arial" w:eastAsia="Arial" w:hAnsi="Arial" w:cs="Arial"/>
          <w:color w:val="000000"/>
          <w:sz w:val="24"/>
          <w:szCs w:val="24"/>
        </w:rPr>
        <w:t xml:space="preserve"> заказа и при создании технологии</w:t>
      </w:r>
    </w:p>
    <w:p w14:paraId="2AE90CBC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499A52DA" w14:textId="77777777" w:rsidR="00783561" w:rsidRDefault="00783561" w:rsidP="00783561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9B686F">
        <w:rPr>
          <w:rFonts w:ascii="Arial" w:eastAsia="Arial" w:hAnsi="Arial" w:cs="Arial"/>
          <w:color w:val="000000"/>
          <w:sz w:val="24"/>
          <w:szCs w:val="24"/>
        </w:rPr>
        <w:t>На остатках добавить процедуру, формировать документ Брак, списывать со склада</w:t>
      </w:r>
    </w:p>
    <w:p w14:paraId="406944C5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21800FA9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  <w:r w:rsidRPr="00FF0653">
        <w:rPr>
          <w:rFonts w:ascii="Arial" w:eastAsia="Arial" w:hAnsi="Arial" w:cs="Arial"/>
          <w:color w:val="000000"/>
          <w:sz w:val="24"/>
          <w:szCs w:val="24"/>
        </w:rPr>
        <w:t xml:space="preserve">Трудозатраты: </w:t>
      </w:r>
      <w:r>
        <w:rPr>
          <w:rFonts w:ascii="Arial" w:eastAsia="Arial" w:hAnsi="Arial" w:cs="Arial"/>
          <w:color w:val="000000"/>
          <w:sz w:val="24"/>
          <w:szCs w:val="24"/>
        </w:rPr>
        <w:t>16</w:t>
      </w:r>
      <w:r w:rsidRPr="00FF0653">
        <w:rPr>
          <w:rFonts w:ascii="Arial" w:eastAsia="Arial" w:hAnsi="Arial" w:cs="Arial"/>
          <w:color w:val="000000"/>
          <w:sz w:val="24"/>
          <w:szCs w:val="24"/>
        </w:rPr>
        <w:t>ч.</w:t>
      </w:r>
    </w:p>
    <w:p w14:paraId="48E594EB" w14:textId="77777777" w:rsidR="00783561" w:rsidRPr="005F374A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Стоимость</w:t>
      </w:r>
      <w:r w:rsidRPr="005F374A">
        <w:rPr>
          <w:rFonts w:ascii="Arial" w:eastAsia="Arial" w:hAnsi="Arial" w:cs="Arial"/>
          <w:color w:val="000000"/>
          <w:sz w:val="24"/>
          <w:szCs w:val="24"/>
        </w:rPr>
        <w:t>: 24</w:t>
      </w:r>
      <w:r>
        <w:rPr>
          <w:rFonts w:ascii="Arial" w:eastAsia="Arial" w:hAnsi="Arial" w:cs="Arial"/>
          <w:color w:val="000000"/>
          <w:sz w:val="24"/>
          <w:szCs w:val="24"/>
          <w:lang w:val="en-US"/>
        </w:rPr>
        <w:t> </w:t>
      </w:r>
      <w:r w:rsidRPr="005F374A">
        <w:rPr>
          <w:rFonts w:ascii="Arial" w:eastAsia="Arial" w:hAnsi="Arial" w:cs="Arial"/>
          <w:color w:val="000000"/>
          <w:sz w:val="24"/>
          <w:szCs w:val="24"/>
        </w:rPr>
        <w:t>000</w:t>
      </w:r>
    </w:p>
    <w:p w14:paraId="2A8EE300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46A7327E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1748EE28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63E53AF6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6C13E5AD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525F16C8" w14:textId="77777777" w:rsidR="00783561" w:rsidRPr="005F374A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right"/>
        <w:rPr>
          <w:rFonts w:ascii="Arial" w:eastAsia="Arial" w:hAnsi="Arial" w:cs="Arial"/>
          <w:i/>
          <w:color w:val="000000"/>
          <w:sz w:val="24"/>
          <w:szCs w:val="24"/>
        </w:rPr>
      </w:pPr>
      <w:r w:rsidRPr="005F374A">
        <w:rPr>
          <w:rFonts w:ascii="Arial" w:eastAsia="Arial" w:hAnsi="Arial" w:cs="Arial"/>
          <w:i/>
          <w:color w:val="000000"/>
          <w:sz w:val="24"/>
          <w:szCs w:val="24"/>
        </w:rPr>
        <w:t>Итого по этапу: 54</w:t>
      </w:r>
      <w:r w:rsidRPr="005F374A">
        <w:rPr>
          <w:rFonts w:ascii="Arial" w:eastAsia="Arial" w:hAnsi="Arial" w:cs="Arial"/>
          <w:i/>
          <w:color w:val="000000"/>
          <w:sz w:val="24"/>
          <w:szCs w:val="24"/>
          <w:lang w:val="en-US"/>
        </w:rPr>
        <w:t> </w:t>
      </w:r>
      <w:r w:rsidRPr="005F374A">
        <w:rPr>
          <w:rFonts w:ascii="Arial" w:eastAsia="Arial" w:hAnsi="Arial" w:cs="Arial"/>
          <w:i/>
          <w:color w:val="000000"/>
          <w:sz w:val="24"/>
          <w:szCs w:val="24"/>
        </w:rPr>
        <w:t>000</w:t>
      </w:r>
    </w:p>
    <w:p w14:paraId="24F9D717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1FBD5E6E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3EDC69F8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800"/>
        <w:rPr>
          <w:rFonts w:ascii="Arial" w:eastAsia="Arial" w:hAnsi="Arial" w:cs="Arial"/>
          <w:color w:val="000000"/>
          <w:sz w:val="24"/>
          <w:szCs w:val="24"/>
        </w:rPr>
      </w:pPr>
    </w:p>
    <w:p w14:paraId="28DA17ED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51D4A7DA" w14:textId="77777777" w:rsidR="00783561" w:rsidRPr="00FF0653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800"/>
        <w:rPr>
          <w:rFonts w:ascii="Arial" w:eastAsia="Arial" w:hAnsi="Arial" w:cs="Arial"/>
          <w:color w:val="000000"/>
          <w:sz w:val="24"/>
          <w:szCs w:val="24"/>
        </w:rPr>
      </w:pPr>
    </w:p>
    <w:p w14:paraId="66383E58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800"/>
        <w:rPr>
          <w:rFonts w:ascii="Arial" w:eastAsia="Arial" w:hAnsi="Arial" w:cs="Arial"/>
          <w:color w:val="000000"/>
          <w:sz w:val="24"/>
          <w:szCs w:val="24"/>
        </w:rPr>
      </w:pPr>
    </w:p>
    <w:p w14:paraId="16BCA23E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80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783561">
        <w:rPr>
          <w:rFonts w:ascii="Arial" w:eastAsia="Arial" w:hAnsi="Arial" w:cs="Arial"/>
          <w:b/>
          <w:color w:val="000000"/>
          <w:sz w:val="24"/>
          <w:szCs w:val="24"/>
        </w:rPr>
        <w:t>4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этап. Учет и планирование после выполнения работ</w:t>
      </w:r>
    </w:p>
    <w:p w14:paraId="5DA8EA0E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80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4280A81" w14:textId="77777777" w:rsidR="00783561" w:rsidRPr="00F4209E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800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F4209E">
        <w:rPr>
          <w:rFonts w:ascii="Arial" w:eastAsia="Arial" w:hAnsi="Arial" w:cs="Arial"/>
          <w:color w:val="000000"/>
          <w:sz w:val="24"/>
          <w:szCs w:val="24"/>
        </w:rPr>
        <w:t>Частичное закрытие операции</w:t>
      </w:r>
    </w:p>
    <w:p w14:paraId="7F27D485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80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610F478" w14:textId="77777777" w:rsidR="00783561" w:rsidRDefault="00783561" w:rsidP="00783561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FF0653">
        <w:rPr>
          <w:rFonts w:ascii="Arial" w:eastAsia="Arial" w:hAnsi="Arial" w:cs="Arial"/>
          <w:color w:val="000000"/>
          <w:sz w:val="24"/>
          <w:szCs w:val="24"/>
        </w:rPr>
        <w:t>Обеспечить возможность произвольного закрытия количества, когда при меньшем значении, работа сохраняется с остатком, а при большем, на складе появляется не зарезервированное на этот заказ количество и может быть при пересчете зарезервировано на другой (Если введено больше или равно плановому числу, работа закрывается. Если введено меньше – работа сохраняется с оставшимся количеством для выполнения, выполненные детали регистрируются на складе, выполненные работы в рапортичке исполнителя)</w:t>
      </w:r>
    </w:p>
    <w:p w14:paraId="437F66B3" w14:textId="77777777" w:rsidR="00783561" w:rsidRPr="00FF0653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0993C955" w14:textId="77777777" w:rsidR="00783561" w:rsidRPr="009B686F" w:rsidRDefault="00783561" w:rsidP="00783561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9B686F">
        <w:rPr>
          <w:rFonts w:ascii="Arial" w:eastAsia="Arial" w:hAnsi="Arial" w:cs="Arial"/>
          <w:color w:val="000000"/>
          <w:sz w:val="24"/>
          <w:szCs w:val="24"/>
        </w:rPr>
        <w:t>Возможность точно так же, частично закрывать работы в песочнице. С тем же результатом: попадания установленного количества на склад и сохранения оставшегося количества в работе.</w:t>
      </w:r>
    </w:p>
    <w:p w14:paraId="059F6F5D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  <w:r w:rsidRPr="009B686F">
        <w:rPr>
          <w:rFonts w:ascii="Arial" w:eastAsia="Arial" w:hAnsi="Arial" w:cs="Arial"/>
          <w:color w:val="000000"/>
          <w:sz w:val="24"/>
          <w:szCs w:val="24"/>
        </w:rPr>
        <w:t>пересчет работ с изменившимся (оставшимся) количеством</w:t>
      </w:r>
    </w:p>
    <w:p w14:paraId="50800013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598FC912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7C218E27" w14:textId="77777777" w:rsidR="00783561" w:rsidRDefault="00783561" w:rsidP="00783561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9B686F">
        <w:rPr>
          <w:rFonts w:ascii="Arial" w:eastAsia="Arial" w:hAnsi="Arial" w:cs="Arial"/>
          <w:color w:val="000000"/>
          <w:sz w:val="24"/>
          <w:szCs w:val="24"/>
        </w:rPr>
        <w:t>Оставшуюся работу можно аннулировать вручную (например, недоделана 1 деталь из 20, и возвращаться к ней нецелесообразно. На складе зафиксировано фактическое количество, а работу можно просто удалить вручную, до момента появления нового заказа на партию на пополнение)</w:t>
      </w:r>
    </w:p>
    <w:p w14:paraId="2E576D79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6B0F85CF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  <w:r w:rsidRPr="00FF0653">
        <w:rPr>
          <w:rFonts w:ascii="Arial" w:eastAsia="Arial" w:hAnsi="Arial" w:cs="Arial"/>
          <w:color w:val="000000"/>
          <w:sz w:val="24"/>
          <w:szCs w:val="24"/>
        </w:rPr>
        <w:t xml:space="preserve">Трудозатраты: </w:t>
      </w:r>
      <w:r>
        <w:rPr>
          <w:rFonts w:ascii="Arial" w:eastAsia="Arial" w:hAnsi="Arial" w:cs="Arial"/>
          <w:color w:val="000000"/>
          <w:sz w:val="24"/>
          <w:szCs w:val="24"/>
        </w:rPr>
        <w:t>1</w:t>
      </w:r>
      <w:r w:rsidRPr="00783561">
        <w:rPr>
          <w:rFonts w:ascii="Arial" w:eastAsia="Arial" w:hAnsi="Arial" w:cs="Arial"/>
          <w:color w:val="000000"/>
          <w:sz w:val="24"/>
          <w:szCs w:val="24"/>
        </w:rPr>
        <w:t>0</w:t>
      </w:r>
      <w:r w:rsidRPr="00FF0653">
        <w:rPr>
          <w:rFonts w:ascii="Arial" w:eastAsia="Arial" w:hAnsi="Arial" w:cs="Arial"/>
          <w:color w:val="000000"/>
          <w:sz w:val="24"/>
          <w:szCs w:val="24"/>
        </w:rPr>
        <w:t xml:space="preserve">ч. </w:t>
      </w:r>
    </w:p>
    <w:p w14:paraId="4D8D41A5" w14:textId="77777777" w:rsidR="00783561" w:rsidRP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Стоимость</w:t>
      </w:r>
      <w:r w:rsidRPr="00783561">
        <w:rPr>
          <w:rFonts w:ascii="Arial" w:eastAsia="Arial" w:hAnsi="Arial" w:cs="Arial"/>
          <w:color w:val="000000"/>
          <w:sz w:val="24"/>
          <w:szCs w:val="24"/>
        </w:rPr>
        <w:t>: 15</w:t>
      </w:r>
      <w:r>
        <w:rPr>
          <w:rFonts w:ascii="Arial" w:eastAsia="Arial" w:hAnsi="Arial" w:cs="Arial"/>
          <w:color w:val="000000"/>
          <w:sz w:val="24"/>
          <w:szCs w:val="24"/>
          <w:lang w:val="en-US"/>
        </w:rPr>
        <w:t> </w:t>
      </w:r>
      <w:r w:rsidRPr="00783561">
        <w:rPr>
          <w:rFonts w:ascii="Arial" w:eastAsia="Arial" w:hAnsi="Arial" w:cs="Arial"/>
          <w:color w:val="000000"/>
          <w:sz w:val="24"/>
          <w:szCs w:val="24"/>
        </w:rPr>
        <w:t>000</w:t>
      </w:r>
    </w:p>
    <w:p w14:paraId="3F1C4310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3A459AC6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1B4F6F3B" w14:textId="77777777" w:rsidR="00783561" w:rsidRPr="00F4209E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F4209E">
        <w:rPr>
          <w:rFonts w:ascii="Arial" w:eastAsia="Arial" w:hAnsi="Arial" w:cs="Arial"/>
          <w:color w:val="000000"/>
          <w:sz w:val="24"/>
          <w:szCs w:val="24"/>
        </w:rPr>
        <w:t>Расстановка работ с учетом оставшегося количества</w:t>
      </w:r>
    </w:p>
    <w:p w14:paraId="516AE0FB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0C45E004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6FAFC354" w14:textId="77777777" w:rsidR="00783561" w:rsidRPr="00FF0653" w:rsidRDefault="00783561" w:rsidP="00783561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FF0653">
        <w:rPr>
          <w:rFonts w:ascii="Arial" w:eastAsia="Arial" w:hAnsi="Arial" w:cs="Arial"/>
          <w:color w:val="000000"/>
          <w:sz w:val="24"/>
          <w:szCs w:val="24"/>
        </w:rPr>
        <w:t xml:space="preserve">Автоматическое планирование работ (По РЦ, дате и исполнителю) производить с учетом оставшегося кол-ва (с учетом задержки занятости РЦ или задержки без занятости рабочего центра) </w:t>
      </w:r>
    </w:p>
    <w:p w14:paraId="44E57177" w14:textId="77777777" w:rsidR="00783561" w:rsidRPr="00FF0653" w:rsidRDefault="00783561" w:rsidP="00783561">
      <w:pPr>
        <w:pStyle w:val="a5"/>
        <w:rPr>
          <w:rFonts w:ascii="Arial" w:eastAsia="Arial" w:hAnsi="Arial" w:cs="Arial"/>
          <w:color w:val="000000"/>
          <w:sz w:val="24"/>
          <w:szCs w:val="24"/>
        </w:rPr>
      </w:pPr>
    </w:p>
    <w:p w14:paraId="313EB720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  <w:r w:rsidRPr="00FF0653">
        <w:rPr>
          <w:rFonts w:ascii="Arial" w:eastAsia="Arial" w:hAnsi="Arial" w:cs="Arial"/>
          <w:color w:val="000000"/>
          <w:sz w:val="24"/>
          <w:szCs w:val="24"/>
        </w:rPr>
        <w:t xml:space="preserve">Трудозатраты: </w:t>
      </w:r>
      <w:r w:rsidRPr="00783561">
        <w:rPr>
          <w:rFonts w:ascii="Arial" w:eastAsia="Arial" w:hAnsi="Arial" w:cs="Arial"/>
          <w:color w:val="000000"/>
          <w:sz w:val="24"/>
          <w:szCs w:val="24"/>
        </w:rPr>
        <w:t>6</w:t>
      </w:r>
      <w:r w:rsidRPr="00FF0653">
        <w:rPr>
          <w:rFonts w:ascii="Arial" w:eastAsia="Arial" w:hAnsi="Arial" w:cs="Arial"/>
          <w:color w:val="000000"/>
          <w:sz w:val="24"/>
          <w:szCs w:val="24"/>
        </w:rPr>
        <w:t xml:space="preserve">ч. </w:t>
      </w:r>
    </w:p>
    <w:p w14:paraId="4E0418BF" w14:textId="77777777" w:rsidR="00783561" w:rsidRPr="005F374A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Стоимость</w:t>
      </w:r>
      <w:r w:rsidRPr="005F374A">
        <w:rPr>
          <w:rFonts w:ascii="Arial" w:eastAsia="Arial" w:hAnsi="Arial" w:cs="Arial"/>
          <w:color w:val="000000"/>
          <w:sz w:val="24"/>
          <w:szCs w:val="24"/>
        </w:rPr>
        <w:t>: 9</w:t>
      </w:r>
      <w:r>
        <w:rPr>
          <w:rFonts w:ascii="Arial" w:eastAsia="Arial" w:hAnsi="Arial" w:cs="Arial"/>
          <w:color w:val="000000"/>
          <w:sz w:val="24"/>
          <w:szCs w:val="24"/>
          <w:lang w:val="en-US"/>
        </w:rPr>
        <w:t> </w:t>
      </w:r>
      <w:r w:rsidRPr="005F374A">
        <w:rPr>
          <w:rFonts w:ascii="Arial" w:eastAsia="Arial" w:hAnsi="Arial" w:cs="Arial"/>
          <w:color w:val="000000"/>
          <w:sz w:val="24"/>
          <w:szCs w:val="24"/>
        </w:rPr>
        <w:t>000</w:t>
      </w:r>
    </w:p>
    <w:p w14:paraId="0E36343A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507E4A92" w14:textId="77777777" w:rsidR="00783561" w:rsidRPr="00FF0653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17FF910B" w14:textId="77777777" w:rsidR="00783561" w:rsidRPr="00F4209E" w:rsidRDefault="00783561" w:rsidP="00783561">
      <w:pPr>
        <w:pStyle w:val="a5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F4209E">
        <w:rPr>
          <w:rFonts w:ascii="Arial" w:eastAsia="Arial" w:hAnsi="Arial" w:cs="Arial"/>
          <w:color w:val="000000"/>
          <w:sz w:val="24"/>
          <w:szCs w:val="24"/>
        </w:rPr>
        <w:t>Изменения отображения работ на планшете</w:t>
      </w:r>
    </w:p>
    <w:p w14:paraId="426C09D8" w14:textId="77777777" w:rsidR="00783561" w:rsidRPr="009B686F" w:rsidRDefault="00783561" w:rsidP="00783561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9B686F">
        <w:rPr>
          <w:rFonts w:ascii="Arial" w:eastAsia="Arial" w:hAnsi="Arial" w:cs="Arial"/>
          <w:color w:val="000000"/>
          <w:sz w:val="24"/>
          <w:szCs w:val="24"/>
        </w:rPr>
        <w:t>На планшете отображать только кол-во, оставшееся для выполнения.</w:t>
      </w:r>
    </w:p>
    <w:p w14:paraId="45C27BCF" w14:textId="77777777" w:rsidR="00783561" w:rsidRPr="009B686F" w:rsidRDefault="00783561" w:rsidP="00783561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9B686F">
        <w:rPr>
          <w:rFonts w:ascii="Arial" w:eastAsia="Arial" w:hAnsi="Arial" w:cs="Arial"/>
          <w:color w:val="000000"/>
          <w:sz w:val="24"/>
          <w:szCs w:val="24"/>
        </w:rPr>
        <w:t>При выполнении работы всегда выводить кол-во сделано и кол-во брак.</w:t>
      </w:r>
    </w:p>
    <w:p w14:paraId="511493F5" w14:textId="77777777" w:rsidR="00783561" w:rsidRPr="009B686F" w:rsidRDefault="00783561" w:rsidP="00783561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9B686F">
        <w:rPr>
          <w:rFonts w:ascii="Arial" w:eastAsia="Arial" w:hAnsi="Arial" w:cs="Arial"/>
          <w:color w:val="000000"/>
          <w:sz w:val="24"/>
          <w:szCs w:val="24"/>
        </w:rPr>
        <w:t>Добавить сообщение исполнителю “Ещё не закрыты работы (Номер заказа, 1С, наименование изделия)” при нажатии кнопки В работу.</w:t>
      </w:r>
    </w:p>
    <w:p w14:paraId="1D7CFD17" w14:textId="77777777" w:rsidR="00783561" w:rsidRPr="009B686F" w:rsidRDefault="00783561" w:rsidP="00783561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9B686F">
        <w:rPr>
          <w:rFonts w:ascii="Arial" w:eastAsia="Arial" w:hAnsi="Arial" w:cs="Arial"/>
          <w:color w:val="000000"/>
          <w:sz w:val="24"/>
          <w:szCs w:val="24"/>
        </w:rPr>
        <w:t>Отключить автоматическое обновление списка работ исполнителя. Добавить процедуру – обновить планшеты.</w:t>
      </w:r>
    </w:p>
    <w:p w14:paraId="5F062216" w14:textId="77777777" w:rsidR="00783561" w:rsidRDefault="00783561" w:rsidP="00783561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9B686F">
        <w:rPr>
          <w:rFonts w:ascii="Arial" w:eastAsia="Arial" w:hAnsi="Arial" w:cs="Arial"/>
          <w:color w:val="000000"/>
          <w:sz w:val="24"/>
          <w:szCs w:val="24"/>
        </w:rPr>
        <w:t>Отобразить список инцидентов с планшета, проверить уведомления менеджеры</w:t>
      </w:r>
    </w:p>
    <w:p w14:paraId="095691D1" w14:textId="77777777" w:rsidR="00783561" w:rsidRPr="00FF0653" w:rsidRDefault="00783561" w:rsidP="00783561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FF0653">
        <w:rPr>
          <w:rFonts w:ascii="Arial" w:eastAsia="Arial" w:hAnsi="Arial" w:cs="Arial"/>
          <w:color w:val="000000"/>
          <w:sz w:val="24"/>
          <w:szCs w:val="24"/>
        </w:rPr>
        <w:t>На испытание показывать только те документы, которые готовы к испытанию</w:t>
      </w:r>
    </w:p>
    <w:p w14:paraId="5924C103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720D71DE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08D6536E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  <w:r w:rsidRPr="00FF0653">
        <w:rPr>
          <w:rFonts w:ascii="Arial" w:eastAsia="Arial" w:hAnsi="Arial" w:cs="Arial"/>
          <w:color w:val="000000"/>
          <w:sz w:val="24"/>
          <w:szCs w:val="24"/>
        </w:rPr>
        <w:t>Трудозатраты: 8ч.</w:t>
      </w:r>
    </w:p>
    <w:p w14:paraId="214B4727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Стоимость</w:t>
      </w:r>
      <w:r w:rsidRPr="005F374A">
        <w:rPr>
          <w:rFonts w:ascii="Arial" w:eastAsia="Arial" w:hAnsi="Arial" w:cs="Arial"/>
          <w:color w:val="000000"/>
          <w:sz w:val="24"/>
          <w:szCs w:val="24"/>
        </w:rPr>
        <w:t>: 12</w:t>
      </w:r>
      <w:r>
        <w:rPr>
          <w:rFonts w:ascii="Arial" w:eastAsia="Arial" w:hAnsi="Arial" w:cs="Arial"/>
          <w:color w:val="000000"/>
          <w:sz w:val="24"/>
          <w:szCs w:val="24"/>
          <w:lang w:val="en-US"/>
        </w:rPr>
        <w:t> </w:t>
      </w:r>
      <w:r w:rsidRPr="005F374A">
        <w:rPr>
          <w:rFonts w:ascii="Arial" w:eastAsia="Arial" w:hAnsi="Arial" w:cs="Arial"/>
          <w:color w:val="000000"/>
          <w:sz w:val="24"/>
          <w:szCs w:val="24"/>
        </w:rPr>
        <w:t>000</w:t>
      </w:r>
    </w:p>
    <w:p w14:paraId="5FF572BD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663FB91D" w14:textId="77777777" w:rsidR="00783561" w:rsidRPr="005F374A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right"/>
        <w:rPr>
          <w:rFonts w:ascii="Arial" w:eastAsia="Arial" w:hAnsi="Arial" w:cs="Arial"/>
          <w:i/>
          <w:color w:val="000000"/>
          <w:sz w:val="24"/>
          <w:szCs w:val="24"/>
        </w:rPr>
      </w:pPr>
      <w:r w:rsidRPr="005F374A">
        <w:rPr>
          <w:rFonts w:ascii="Arial" w:eastAsia="Arial" w:hAnsi="Arial" w:cs="Arial"/>
          <w:i/>
          <w:color w:val="000000"/>
          <w:sz w:val="24"/>
          <w:szCs w:val="24"/>
        </w:rPr>
        <w:t xml:space="preserve">Итого по этапу: </w:t>
      </w:r>
      <w:r w:rsidRPr="00783561">
        <w:rPr>
          <w:rFonts w:ascii="Arial" w:eastAsia="Arial" w:hAnsi="Arial" w:cs="Arial"/>
          <w:i/>
          <w:color w:val="000000"/>
          <w:sz w:val="24"/>
          <w:szCs w:val="24"/>
        </w:rPr>
        <w:t>36</w:t>
      </w:r>
      <w:r w:rsidRPr="005F374A">
        <w:rPr>
          <w:rFonts w:ascii="Arial" w:eastAsia="Arial" w:hAnsi="Arial" w:cs="Arial"/>
          <w:i/>
          <w:color w:val="000000"/>
          <w:sz w:val="24"/>
          <w:szCs w:val="24"/>
          <w:lang w:val="en-US"/>
        </w:rPr>
        <w:t> </w:t>
      </w:r>
      <w:r w:rsidRPr="005F374A">
        <w:rPr>
          <w:rFonts w:ascii="Arial" w:eastAsia="Arial" w:hAnsi="Arial" w:cs="Arial"/>
          <w:i/>
          <w:color w:val="000000"/>
          <w:sz w:val="24"/>
          <w:szCs w:val="24"/>
        </w:rPr>
        <w:t>000</w:t>
      </w:r>
    </w:p>
    <w:p w14:paraId="35AD826D" w14:textId="77777777" w:rsidR="00783561" w:rsidRPr="005F374A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5C7150DC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  <w:r w:rsidRPr="00FF0653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237E9C8" w14:textId="77777777" w:rsidR="00783561" w:rsidRPr="009B686F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361059AD" w14:textId="77777777" w:rsidR="00783561" w:rsidRDefault="00783561" w:rsidP="00783561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</w:p>
    <w:p w14:paraId="2C4D0849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80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 этап. Испытание и документы ОТК</w:t>
      </w:r>
    </w:p>
    <w:p w14:paraId="2243991C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165590AE" w14:textId="77777777" w:rsidR="00783561" w:rsidRDefault="00783561" w:rsidP="00F4209E">
      <w:pPr>
        <w:pStyle w:val="a5"/>
        <w:pBdr>
          <w:top w:val="nil"/>
          <w:left w:val="nil"/>
          <w:bottom w:val="nil"/>
          <w:right w:val="nil"/>
          <w:between w:val="nil"/>
        </w:pBdr>
        <w:ind w:left="144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Возврат из испытания на доработку</w:t>
      </w:r>
    </w:p>
    <w:p w14:paraId="6B9C1DF4" w14:textId="32295792" w:rsidR="00783561" w:rsidRPr="009B686F" w:rsidRDefault="00783561" w:rsidP="00783561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FF0653">
        <w:rPr>
          <w:rFonts w:ascii="Arial" w:eastAsia="Arial" w:hAnsi="Arial" w:cs="Arial"/>
          <w:color w:val="000000"/>
          <w:sz w:val="24"/>
          <w:szCs w:val="24"/>
        </w:rPr>
        <w:t xml:space="preserve">При возврате изделия из заказа, не прошедшего тестовые испытания, исполнителю, связанному с последней работой по технологии изготовления перед испытаниями, назначается специальная работа, планируемая ему в сменном задании. После ее закрытия, изделие с фиксации факта повторности, поступает вновь на испытания. </w:t>
      </w:r>
      <w:r w:rsidRPr="009B686F">
        <w:rPr>
          <w:rFonts w:ascii="Arial" w:eastAsia="Arial" w:hAnsi="Arial" w:cs="Arial"/>
          <w:color w:val="000000"/>
          <w:sz w:val="24"/>
          <w:szCs w:val="24"/>
        </w:rPr>
        <w:t xml:space="preserve">Создавать новую работу Наименование: “Исправление замечаний” и передать ее Исполнителю и РЦ, Процесс, взятый </w:t>
      </w:r>
      <w:r w:rsidR="00F4209E" w:rsidRPr="009B686F">
        <w:rPr>
          <w:rFonts w:ascii="Arial" w:eastAsia="Arial" w:hAnsi="Arial" w:cs="Arial"/>
          <w:color w:val="000000"/>
          <w:sz w:val="24"/>
          <w:szCs w:val="24"/>
        </w:rPr>
        <w:t>из предыдущей</w:t>
      </w:r>
      <w:r w:rsidRPr="009B686F">
        <w:rPr>
          <w:rFonts w:ascii="Arial" w:eastAsia="Arial" w:hAnsi="Arial" w:cs="Arial"/>
          <w:color w:val="000000"/>
          <w:sz w:val="24"/>
          <w:szCs w:val="24"/>
        </w:rPr>
        <w:t xml:space="preserve"> до ОТК работы (и назначать ее по РЦ и исполнителю последней по технологическому процессу на изделие, работы перед испытаниями). </w:t>
      </w:r>
    </w:p>
    <w:p w14:paraId="5F360310" w14:textId="77777777" w:rsidR="00783561" w:rsidRDefault="00783561" w:rsidP="00783561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9B686F">
        <w:rPr>
          <w:rFonts w:ascii="Arial" w:eastAsia="Arial" w:hAnsi="Arial" w:cs="Arial"/>
          <w:color w:val="000000"/>
          <w:sz w:val="24"/>
          <w:szCs w:val="24"/>
        </w:rPr>
        <w:t>С фиксацией этой работы по Исполнителю (кол-во = 1) и связанной с Документом ОТК. Сохранять связь работы с документом ОТК, созданным на изделие в первый раз</w:t>
      </w:r>
    </w:p>
    <w:p w14:paraId="36206C88" w14:textId="77777777" w:rsidR="00783561" w:rsidRPr="009B686F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14F07094" w14:textId="77777777" w:rsidR="00783561" w:rsidRPr="009B686F" w:rsidRDefault="00783561" w:rsidP="00783561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9B686F">
        <w:rPr>
          <w:rFonts w:ascii="Arial" w:eastAsia="Arial" w:hAnsi="Arial" w:cs="Arial"/>
          <w:color w:val="000000"/>
          <w:sz w:val="24"/>
          <w:szCs w:val="24"/>
        </w:rPr>
        <w:t xml:space="preserve">Не отображать в </w:t>
      </w:r>
      <w:proofErr w:type="spellStart"/>
      <w:r w:rsidRPr="009B686F">
        <w:rPr>
          <w:rFonts w:ascii="Arial" w:eastAsia="Arial" w:hAnsi="Arial" w:cs="Arial"/>
          <w:color w:val="000000"/>
          <w:sz w:val="24"/>
          <w:szCs w:val="24"/>
        </w:rPr>
        <w:t>Ганте</w:t>
      </w:r>
      <w:proofErr w:type="spellEnd"/>
      <w:r w:rsidRPr="009B686F">
        <w:rPr>
          <w:rFonts w:ascii="Arial" w:eastAsia="Arial" w:hAnsi="Arial" w:cs="Arial"/>
          <w:color w:val="000000"/>
          <w:sz w:val="24"/>
          <w:szCs w:val="24"/>
        </w:rPr>
        <w:t xml:space="preserve"> заказа и не копировать в технологии</w:t>
      </w:r>
    </w:p>
    <w:p w14:paraId="671BA911" w14:textId="77777777" w:rsidR="00783561" w:rsidRPr="00FF0653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2B31E012" w14:textId="77777777" w:rsidR="00783561" w:rsidRPr="009B686F" w:rsidRDefault="00783561" w:rsidP="00783561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FF0653">
        <w:rPr>
          <w:rFonts w:ascii="Arial" w:eastAsia="Times New Roman" w:hAnsi="Arial" w:cs="Arial"/>
          <w:color w:val="000000"/>
        </w:rPr>
        <w:t xml:space="preserve">Блокировать перевод заказа в статус закрыт, без выполнения работы «проведение испытаний». </w:t>
      </w:r>
    </w:p>
    <w:p w14:paraId="336DE5C9" w14:textId="77777777" w:rsidR="00783561" w:rsidRPr="00FF0653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1A15224B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Трудозатраты: 8</w:t>
      </w:r>
      <w:r w:rsidRPr="00FF0653">
        <w:rPr>
          <w:rFonts w:ascii="Arial" w:eastAsia="Arial" w:hAnsi="Arial" w:cs="Arial"/>
          <w:color w:val="000000"/>
          <w:sz w:val="24"/>
          <w:szCs w:val="24"/>
        </w:rPr>
        <w:t xml:space="preserve">ч. </w:t>
      </w:r>
    </w:p>
    <w:p w14:paraId="37D15BA8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Стоимость</w:t>
      </w:r>
      <w:r w:rsidRPr="005F374A">
        <w:rPr>
          <w:rFonts w:ascii="Arial" w:eastAsia="Arial" w:hAnsi="Arial" w:cs="Arial"/>
          <w:color w:val="000000"/>
          <w:sz w:val="24"/>
          <w:szCs w:val="24"/>
        </w:rPr>
        <w:t>: 12</w:t>
      </w:r>
      <w:r>
        <w:rPr>
          <w:rFonts w:ascii="Arial" w:eastAsia="Arial" w:hAnsi="Arial" w:cs="Arial"/>
          <w:color w:val="000000"/>
          <w:sz w:val="24"/>
          <w:szCs w:val="24"/>
          <w:lang w:val="en-US"/>
        </w:rPr>
        <w:t> </w:t>
      </w:r>
      <w:r w:rsidRPr="005F374A">
        <w:rPr>
          <w:rFonts w:ascii="Arial" w:eastAsia="Arial" w:hAnsi="Arial" w:cs="Arial"/>
          <w:color w:val="000000"/>
          <w:sz w:val="24"/>
          <w:szCs w:val="24"/>
        </w:rPr>
        <w:t>000</w:t>
      </w:r>
    </w:p>
    <w:p w14:paraId="75B60FA6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6483486A" w14:textId="77777777" w:rsidR="00783561" w:rsidRPr="005F374A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right"/>
        <w:rPr>
          <w:rFonts w:ascii="Arial" w:eastAsia="Arial" w:hAnsi="Arial" w:cs="Arial"/>
          <w:i/>
          <w:color w:val="000000"/>
          <w:sz w:val="24"/>
          <w:szCs w:val="24"/>
        </w:rPr>
      </w:pPr>
      <w:r w:rsidRPr="005F374A">
        <w:rPr>
          <w:rFonts w:ascii="Arial" w:eastAsia="Arial" w:hAnsi="Arial" w:cs="Arial"/>
          <w:i/>
          <w:color w:val="000000"/>
          <w:sz w:val="24"/>
          <w:szCs w:val="24"/>
        </w:rPr>
        <w:t xml:space="preserve">Итого по этапу: </w:t>
      </w:r>
      <w:r w:rsidRPr="00783561">
        <w:rPr>
          <w:rFonts w:ascii="Arial" w:eastAsia="Arial" w:hAnsi="Arial" w:cs="Arial"/>
          <w:i/>
          <w:color w:val="000000"/>
          <w:sz w:val="24"/>
          <w:szCs w:val="24"/>
        </w:rPr>
        <w:t>12</w:t>
      </w:r>
      <w:r w:rsidRPr="005F374A">
        <w:rPr>
          <w:rFonts w:ascii="Arial" w:eastAsia="Arial" w:hAnsi="Arial" w:cs="Arial"/>
          <w:i/>
          <w:color w:val="000000"/>
          <w:sz w:val="24"/>
          <w:szCs w:val="24"/>
          <w:lang w:val="en-US"/>
        </w:rPr>
        <w:t> </w:t>
      </w:r>
      <w:r w:rsidRPr="005F374A">
        <w:rPr>
          <w:rFonts w:ascii="Arial" w:eastAsia="Arial" w:hAnsi="Arial" w:cs="Arial"/>
          <w:i/>
          <w:color w:val="000000"/>
          <w:sz w:val="24"/>
          <w:szCs w:val="24"/>
        </w:rPr>
        <w:t>000</w:t>
      </w:r>
    </w:p>
    <w:p w14:paraId="1B7E071E" w14:textId="77777777" w:rsidR="00783561" w:rsidRPr="005F374A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4CE3BFFF" w14:textId="77777777" w:rsidR="00783561" w:rsidRPr="00FF0653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Times New Roman" w:hAnsi="Arial" w:cs="Arial"/>
          <w:color w:val="000000"/>
        </w:rPr>
      </w:pPr>
    </w:p>
    <w:p w14:paraId="58497905" w14:textId="77777777" w:rsidR="00783561" w:rsidRDefault="00783561" w:rsidP="00783561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</w:p>
    <w:p w14:paraId="15B4976D" w14:textId="77777777" w:rsidR="00783561" w:rsidRDefault="00783561" w:rsidP="00783561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</w:p>
    <w:p w14:paraId="4C21E592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80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6 этап.</w:t>
      </w:r>
      <w:r w:rsidRPr="009B686F">
        <w:t xml:space="preserve"> </w:t>
      </w:r>
      <w: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Из</w:t>
      </w:r>
      <w:r w:rsidRPr="009B686F">
        <w:rPr>
          <w:rFonts w:ascii="Arial" w:eastAsia="Arial" w:hAnsi="Arial" w:cs="Arial"/>
          <w:b/>
          <w:color w:val="000000"/>
          <w:sz w:val="24"/>
          <w:szCs w:val="24"/>
        </w:rPr>
        <w:t>менения в нарядах исполнителей</w:t>
      </w:r>
    </w:p>
    <w:p w14:paraId="4B70FBFD" w14:textId="77777777" w:rsidR="00783561" w:rsidRDefault="00783561" w:rsidP="00783561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</w:p>
    <w:p w14:paraId="487FEC9B" w14:textId="77777777" w:rsidR="00783561" w:rsidRPr="00F4209E" w:rsidRDefault="00783561" w:rsidP="00783561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</w:rPr>
      </w:pPr>
      <w:r w:rsidRPr="00F4209E">
        <w:rPr>
          <w:rFonts w:ascii="Arial" w:eastAsia="Times New Roman" w:hAnsi="Arial" w:cs="Arial"/>
          <w:color w:val="000000"/>
        </w:rPr>
        <w:t>Ограничение работ по табелю сотрудника</w:t>
      </w:r>
    </w:p>
    <w:p w14:paraId="6EA4CC06" w14:textId="77777777" w:rsidR="00783561" w:rsidRDefault="00783561" w:rsidP="00783561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color w:val="000000"/>
        </w:rPr>
      </w:pPr>
    </w:p>
    <w:p w14:paraId="4333FA97" w14:textId="77777777" w:rsidR="00783561" w:rsidRDefault="00783561" w:rsidP="00783561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color w:val="000000"/>
        </w:rPr>
      </w:pPr>
    </w:p>
    <w:p w14:paraId="3C2148CC" w14:textId="77777777" w:rsidR="00783561" w:rsidRDefault="00783561" w:rsidP="00783561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Формирование экрана планирования работ без корректировки текущих работ до утверждения</w:t>
      </w:r>
    </w:p>
    <w:p w14:paraId="63F2A10F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800"/>
        <w:rPr>
          <w:rFonts w:ascii="Arial" w:eastAsia="Arial" w:hAnsi="Arial" w:cs="Arial"/>
          <w:color w:val="000000"/>
          <w:sz w:val="24"/>
          <w:szCs w:val="24"/>
        </w:rPr>
      </w:pPr>
    </w:p>
    <w:p w14:paraId="6E19AC51" w14:textId="77777777" w:rsidR="00783561" w:rsidRPr="00FF0653" w:rsidRDefault="00783561" w:rsidP="00783561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FF0653">
        <w:rPr>
          <w:rFonts w:ascii="Arial" w:eastAsia="Arial" w:hAnsi="Arial" w:cs="Arial"/>
          <w:color w:val="000000"/>
          <w:sz w:val="24"/>
          <w:szCs w:val="24"/>
        </w:rPr>
        <w:t>Сократить формирование табеля рабочего времени до 30 календарных дней (вывести параметр)</w:t>
      </w:r>
    </w:p>
    <w:p w14:paraId="69F48088" w14:textId="77777777" w:rsidR="00783561" w:rsidRPr="00FF0653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63F3CAD4" w14:textId="77777777" w:rsidR="00783561" w:rsidRDefault="00783561" w:rsidP="00783561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FF0653">
        <w:rPr>
          <w:rFonts w:ascii="Arial" w:eastAsia="Arial" w:hAnsi="Arial" w:cs="Arial"/>
          <w:color w:val="000000"/>
          <w:sz w:val="24"/>
          <w:szCs w:val="24"/>
        </w:rPr>
        <w:t>Не размещать на дату работу на РЦ без исполнителя (до 30 дней). После 30 дней (когда у исполнителей нет табелей) работы распределять только по РЦ по датам.</w:t>
      </w:r>
    </w:p>
    <w:p w14:paraId="1AB916A9" w14:textId="77777777" w:rsidR="00783561" w:rsidRPr="00FF0653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49A71D99" w14:textId="77777777" w:rsidR="00783561" w:rsidRDefault="00783561" w:rsidP="00783561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color w:val="000000"/>
        </w:rPr>
      </w:pPr>
    </w:p>
    <w:p w14:paraId="2B274602" w14:textId="77777777" w:rsidR="00783561" w:rsidRPr="009B686F" w:rsidRDefault="00783561" w:rsidP="00783561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9B686F">
        <w:rPr>
          <w:rFonts w:ascii="Arial" w:eastAsia="Arial" w:hAnsi="Arial" w:cs="Arial"/>
          <w:color w:val="000000"/>
          <w:sz w:val="24"/>
          <w:szCs w:val="24"/>
        </w:rPr>
        <w:t xml:space="preserve">Дополнить список работ </w:t>
      </w:r>
      <w:proofErr w:type="gramStart"/>
      <w:r w:rsidRPr="009B686F">
        <w:rPr>
          <w:rFonts w:ascii="Arial" w:eastAsia="Arial" w:hAnsi="Arial" w:cs="Arial"/>
          <w:color w:val="000000"/>
          <w:sz w:val="24"/>
          <w:szCs w:val="24"/>
        </w:rPr>
        <w:t>по нарядом</w:t>
      </w:r>
      <w:proofErr w:type="gramEnd"/>
      <w:r w:rsidRPr="009B686F">
        <w:rPr>
          <w:rFonts w:ascii="Arial" w:eastAsia="Arial" w:hAnsi="Arial" w:cs="Arial"/>
          <w:color w:val="000000"/>
          <w:sz w:val="24"/>
          <w:szCs w:val="24"/>
        </w:rPr>
        <w:t xml:space="preserve"> индикаторами состояния работы (Приступил к работе, приостановка, завершение с кол-вом из рапортичек) для </w:t>
      </w:r>
      <w:r w:rsidRPr="009B686F">
        <w:rPr>
          <w:rFonts w:ascii="Arial" w:eastAsia="Arial" w:hAnsi="Arial" w:cs="Arial"/>
          <w:color w:val="000000"/>
          <w:sz w:val="24"/>
          <w:szCs w:val="24"/>
        </w:rPr>
        <w:lastRenderedPageBreak/>
        <w:t>отдельной таблицы мониторинга, кол-во выполнено, кол-во брак, текущий исполнитель</w:t>
      </w:r>
    </w:p>
    <w:p w14:paraId="1CB582E3" w14:textId="77777777" w:rsidR="00783561" w:rsidRDefault="00783561" w:rsidP="00783561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9B686F">
        <w:rPr>
          <w:rFonts w:ascii="Arial" w:eastAsia="Arial" w:hAnsi="Arial" w:cs="Arial"/>
          <w:color w:val="000000"/>
          <w:sz w:val="24"/>
          <w:szCs w:val="24"/>
        </w:rPr>
        <w:t>Добавить в список работ наряда (в работу) номер 1С и Срок сдачи заказа</w:t>
      </w:r>
    </w:p>
    <w:p w14:paraId="7A6AEEDE" w14:textId="77777777" w:rsidR="00783561" w:rsidRPr="00FF0653" w:rsidRDefault="00783561" w:rsidP="00783561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FF0653">
        <w:rPr>
          <w:rFonts w:ascii="Arial" w:eastAsia="Arial" w:hAnsi="Arial" w:cs="Arial"/>
          <w:color w:val="000000"/>
          <w:sz w:val="24"/>
          <w:szCs w:val="24"/>
        </w:rPr>
        <w:t>Добавить в Исполнителя (Отражать работы на кол-во дней для наряда). Переводить работы исполнителя в наряд с учетом этого кол-ва дней</w:t>
      </w:r>
    </w:p>
    <w:p w14:paraId="735AA186" w14:textId="77777777" w:rsidR="00783561" w:rsidRPr="009B686F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76F37AA7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75B544F0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  <w:r w:rsidRPr="00FF0653">
        <w:rPr>
          <w:rFonts w:ascii="Arial" w:eastAsia="Arial" w:hAnsi="Arial" w:cs="Arial"/>
          <w:color w:val="000000"/>
          <w:sz w:val="24"/>
          <w:szCs w:val="24"/>
        </w:rPr>
        <w:t xml:space="preserve">Трудозатраты: </w:t>
      </w:r>
      <w:r>
        <w:rPr>
          <w:rFonts w:ascii="Arial" w:eastAsia="Arial" w:hAnsi="Arial" w:cs="Arial"/>
          <w:color w:val="000000"/>
          <w:sz w:val="24"/>
          <w:szCs w:val="24"/>
        </w:rPr>
        <w:t>8ч</w:t>
      </w:r>
    </w:p>
    <w:p w14:paraId="46229729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Стоимость</w:t>
      </w:r>
      <w:r w:rsidRPr="005F374A">
        <w:rPr>
          <w:rFonts w:ascii="Arial" w:eastAsia="Arial" w:hAnsi="Arial" w:cs="Arial"/>
          <w:color w:val="000000"/>
          <w:sz w:val="24"/>
          <w:szCs w:val="24"/>
        </w:rPr>
        <w:t>: 12</w:t>
      </w:r>
      <w:r>
        <w:rPr>
          <w:rFonts w:ascii="Arial" w:eastAsia="Arial" w:hAnsi="Arial" w:cs="Arial"/>
          <w:color w:val="000000"/>
          <w:sz w:val="24"/>
          <w:szCs w:val="24"/>
          <w:lang w:val="en-US"/>
        </w:rPr>
        <w:t> </w:t>
      </w:r>
      <w:r w:rsidRPr="005F374A">
        <w:rPr>
          <w:rFonts w:ascii="Arial" w:eastAsia="Arial" w:hAnsi="Arial" w:cs="Arial"/>
          <w:color w:val="000000"/>
          <w:sz w:val="24"/>
          <w:szCs w:val="24"/>
        </w:rPr>
        <w:t>000</w:t>
      </w:r>
    </w:p>
    <w:p w14:paraId="380DCFFE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04F123C9" w14:textId="77777777" w:rsidR="00783561" w:rsidRPr="005F374A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right"/>
        <w:rPr>
          <w:rFonts w:ascii="Arial" w:eastAsia="Arial" w:hAnsi="Arial" w:cs="Arial"/>
          <w:i/>
          <w:color w:val="000000"/>
          <w:sz w:val="24"/>
          <w:szCs w:val="24"/>
        </w:rPr>
      </w:pPr>
      <w:r w:rsidRPr="005F374A">
        <w:rPr>
          <w:rFonts w:ascii="Arial" w:eastAsia="Arial" w:hAnsi="Arial" w:cs="Arial"/>
          <w:i/>
          <w:color w:val="000000"/>
          <w:sz w:val="24"/>
          <w:szCs w:val="24"/>
        </w:rPr>
        <w:t>Итого по этапу: 12</w:t>
      </w:r>
      <w:r w:rsidRPr="005F374A">
        <w:rPr>
          <w:rFonts w:ascii="Arial" w:eastAsia="Arial" w:hAnsi="Arial" w:cs="Arial"/>
          <w:i/>
          <w:color w:val="000000"/>
          <w:sz w:val="24"/>
          <w:szCs w:val="24"/>
          <w:lang w:val="en-US"/>
        </w:rPr>
        <w:t> </w:t>
      </w:r>
      <w:r w:rsidRPr="005F374A">
        <w:rPr>
          <w:rFonts w:ascii="Arial" w:eastAsia="Arial" w:hAnsi="Arial" w:cs="Arial"/>
          <w:i/>
          <w:color w:val="000000"/>
          <w:sz w:val="24"/>
          <w:szCs w:val="24"/>
        </w:rPr>
        <w:t>000</w:t>
      </w:r>
    </w:p>
    <w:p w14:paraId="31F687B3" w14:textId="77777777" w:rsidR="00783561" w:rsidRPr="005F374A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59C0A1E9" w14:textId="77777777" w:rsidR="00783561" w:rsidRPr="00FF0653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Times New Roman" w:hAnsi="Arial" w:cs="Arial"/>
          <w:color w:val="000000"/>
        </w:rPr>
      </w:pPr>
    </w:p>
    <w:p w14:paraId="4E105736" w14:textId="77777777" w:rsidR="00783561" w:rsidRPr="00FF0653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63EE9E36" w14:textId="77777777" w:rsidR="00783561" w:rsidRPr="00FF0653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54387786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154E3DD4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80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5A6A1F0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80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49F6FAC" w14:textId="771142FE" w:rsidR="00783561" w:rsidRPr="005B0A07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80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6</w:t>
      </w:r>
      <w:r w:rsidR="00F4209E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этап.</w:t>
      </w:r>
      <w:r w:rsidRPr="005B0A07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9B686F">
        <w:rPr>
          <w:rFonts w:ascii="Arial" w:eastAsia="Arial" w:hAnsi="Arial" w:cs="Arial"/>
          <w:b/>
          <w:color w:val="000000"/>
          <w:sz w:val="24"/>
          <w:szCs w:val="24"/>
        </w:rPr>
        <w:t>Оптимизация расстановки внутренних и клиентских заказов</w:t>
      </w:r>
    </w:p>
    <w:p w14:paraId="438BDA26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800"/>
        <w:rPr>
          <w:rFonts w:ascii="Arial" w:eastAsia="Arial" w:hAnsi="Arial" w:cs="Arial"/>
          <w:color w:val="000000"/>
          <w:sz w:val="24"/>
          <w:szCs w:val="24"/>
        </w:rPr>
      </w:pPr>
    </w:p>
    <w:p w14:paraId="673CB447" w14:textId="77777777" w:rsidR="00783561" w:rsidRPr="00FF0653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800"/>
        <w:rPr>
          <w:rFonts w:ascii="Arial" w:eastAsia="Arial" w:hAnsi="Arial" w:cs="Arial"/>
          <w:color w:val="000000"/>
          <w:sz w:val="24"/>
          <w:szCs w:val="24"/>
        </w:rPr>
      </w:pPr>
    </w:p>
    <w:p w14:paraId="1EDCE4C8" w14:textId="77777777" w:rsidR="00783561" w:rsidRPr="00FF0653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800"/>
        <w:rPr>
          <w:rFonts w:ascii="Arial" w:eastAsia="Arial" w:hAnsi="Arial" w:cs="Arial"/>
          <w:color w:val="000000"/>
          <w:sz w:val="24"/>
          <w:szCs w:val="24"/>
        </w:rPr>
      </w:pPr>
    </w:p>
    <w:p w14:paraId="1B419018" w14:textId="77777777" w:rsidR="00783561" w:rsidRPr="00FF0653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3D41AE7A" w14:textId="77777777" w:rsidR="00783561" w:rsidRPr="00FF0653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1BCF5C48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800"/>
        <w:rPr>
          <w:rFonts w:ascii="Arial" w:eastAsia="Arial" w:hAnsi="Arial" w:cs="Arial"/>
          <w:color w:val="000000"/>
          <w:sz w:val="24"/>
          <w:szCs w:val="24"/>
        </w:rPr>
      </w:pPr>
    </w:p>
    <w:p w14:paraId="7D140773" w14:textId="77777777" w:rsidR="00783561" w:rsidRDefault="00783561" w:rsidP="00783561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FF0653">
        <w:rPr>
          <w:rFonts w:ascii="Arial" w:eastAsia="Arial" w:hAnsi="Arial" w:cs="Arial"/>
          <w:color w:val="000000"/>
          <w:sz w:val="24"/>
          <w:szCs w:val="24"/>
        </w:rPr>
        <w:t xml:space="preserve">Совмещать работы по дате клиентский заказа и внутренних заказов (По дате, РЦ, Исполнителя). Производить поиск изделий </w:t>
      </w:r>
      <w:proofErr w:type="gramStart"/>
      <w:r w:rsidRPr="00FF0653">
        <w:rPr>
          <w:rFonts w:ascii="Arial" w:eastAsia="Arial" w:hAnsi="Arial" w:cs="Arial"/>
          <w:color w:val="000000"/>
          <w:sz w:val="24"/>
          <w:szCs w:val="24"/>
        </w:rPr>
        <w:t>во внутренним заказам</w:t>
      </w:r>
      <w:proofErr w:type="gramEnd"/>
      <w:r w:rsidRPr="00FF0653">
        <w:rPr>
          <w:rFonts w:ascii="Arial" w:eastAsia="Arial" w:hAnsi="Arial" w:cs="Arial"/>
          <w:color w:val="000000"/>
          <w:sz w:val="24"/>
          <w:szCs w:val="24"/>
        </w:rPr>
        <w:t xml:space="preserve"> и работы внутреннего заказа совмещать с клиентскими. </w:t>
      </w:r>
    </w:p>
    <w:p w14:paraId="046ECA0E" w14:textId="77777777" w:rsidR="00783561" w:rsidRPr="00FF0653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Проектирование алгоритма, согласование. Исполнение</w:t>
      </w:r>
    </w:p>
    <w:p w14:paraId="294A378E" w14:textId="77777777" w:rsidR="00783561" w:rsidRPr="00FF0653" w:rsidRDefault="00783561" w:rsidP="0078356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1F420C78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  <w:r w:rsidRPr="00FF0653">
        <w:rPr>
          <w:rFonts w:ascii="Arial" w:eastAsia="Arial" w:hAnsi="Arial" w:cs="Arial"/>
          <w:color w:val="000000"/>
          <w:sz w:val="24"/>
          <w:szCs w:val="24"/>
        </w:rPr>
        <w:t xml:space="preserve">Трудозатраты: </w:t>
      </w:r>
      <w:r>
        <w:rPr>
          <w:rFonts w:ascii="Arial" w:eastAsia="Arial" w:hAnsi="Arial" w:cs="Arial"/>
          <w:color w:val="000000"/>
          <w:sz w:val="24"/>
          <w:szCs w:val="24"/>
        </w:rPr>
        <w:t>1</w:t>
      </w:r>
      <w:r w:rsidRPr="00783561">
        <w:rPr>
          <w:rFonts w:ascii="Arial" w:eastAsia="Arial" w:hAnsi="Arial" w:cs="Arial"/>
          <w:color w:val="000000"/>
          <w:sz w:val="24"/>
          <w:szCs w:val="24"/>
        </w:rPr>
        <w:t>2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</w:p>
    <w:p w14:paraId="43E50ED1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Стоимость</w:t>
      </w:r>
      <w:r w:rsidRPr="005F374A"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sz w:val="24"/>
          <w:szCs w:val="24"/>
          <w:lang w:val="en-US"/>
        </w:rPr>
        <w:t>18 </w:t>
      </w:r>
      <w:r w:rsidRPr="005F374A">
        <w:rPr>
          <w:rFonts w:ascii="Arial" w:eastAsia="Arial" w:hAnsi="Arial" w:cs="Arial"/>
          <w:color w:val="000000"/>
          <w:sz w:val="24"/>
          <w:szCs w:val="24"/>
        </w:rPr>
        <w:t>000</w:t>
      </w:r>
    </w:p>
    <w:p w14:paraId="45763CBF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6405368A" w14:textId="77777777" w:rsidR="00783561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370A2D17" w14:textId="2E346A0A" w:rsidR="00783561" w:rsidRPr="005F374A" w:rsidRDefault="00783561" w:rsidP="0078356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right"/>
        <w:rPr>
          <w:rFonts w:ascii="Arial" w:eastAsia="Arial" w:hAnsi="Arial" w:cs="Arial"/>
          <w:i/>
          <w:color w:val="000000"/>
          <w:sz w:val="24"/>
          <w:szCs w:val="24"/>
        </w:rPr>
      </w:pPr>
      <w:r w:rsidRPr="005F374A">
        <w:rPr>
          <w:rFonts w:ascii="Arial" w:eastAsia="Arial" w:hAnsi="Arial" w:cs="Arial"/>
          <w:i/>
          <w:color w:val="000000"/>
          <w:sz w:val="24"/>
          <w:szCs w:val="24"/>
        </w:rPr>
        <w:t xml:space="preserve">Итого по этапу: </w:t>
      </w:r>
      <w:r>
        <w:rPr>
          <w:rFonts w:ascii="Arial" w:eastAsia="Arial" w:hAnsi="Arial" w:cs="Arial"/>
          <w:i/>
          <w:color w:val="000000"/>
          <w:sz w:val="24"/>
          <w:szCs w:val="24"/>
          <w:lang w:val="en-US"/>
        </w:rPr>
        <w:t>18</w:t>
      </w:r>
      <w:r>
        <w:rPr>
          <w:rFonts w:ascii="Arial" w:eastAsia="Arial" w:hAnsi="Arial" w:cs="Arial"/>
          <w:i/>
          <w:color w:val="000000"/>
          <w:sz w:val="24"/>
          <w:szCs w:val="24"/>
          <w:lang w:val="en-US"/>
        </w:rPr>
        <w:t> </w:t>
      </w:r>
      <w:r w:rsidRPr="005F374A">
        <w:rPr>
          <w:rFonts w:ascii="Arial" w:eastAsia="Arial" w:hAnsi="Arial" w:cs="Arial"/>
          <w:i/>
          <w:color w:val="000000"/>
          <w:sz w:val="24"/>
          <w:szCs w:val="24"/>
        </w:rPr>
        <w:t>000</w:t>
      </w:r>
    </w:p>
    <w:p w14:paraId="3B117F20" w14:textId="77777777" w:rsidR="00783561" w:rsidRDefault="00783561">
      <w:pPr>
        <w:ind w:left="720" w:hanging="360"/>
        <w:jc w:val="center"/>
        <w:rPr>
          <w:rFonts w:ascii="Arial" w:eastAsia="Arial" w:hAnsi="Arial" w:cs="Arial"/>
          <w:b/>
          <w:sz w:val="28"/>
          <w:szCs w:val="28"/>
        </w:rPr>
      </w:pPr>
    </w:p>
    <w:p w14:paraId="2D27238D" w14:textId="77777777" w:rsidR="00783561" w:rsidRDefault="00783561">
      <w:pPr>
        <w:ind w:left="720" w:hanging="360"/>
        <w:jc w:val="center"/>
        <w:rPr>
          <w:rFonts w:ascii="Arial" w:eastAsia="Arial" w:hAnsi="Arial" w:cs="Arial"/>
          <w:b/>
          <w:sz w:val="28"/>
          <w:szCs w:val="28"/>
        </w:rPr>
      </w:pPr>
    </w:p>
    <w:p w14:paraId="341038CE" w14:textId="650A4FF1" w:rsidR="00783561" w:rsidRPr="00BA22D3" w:rsidRDefault="00D1210B" w:rsidP="000E0C29">
      <w:pPr>
        <w:pStyle w:val="a5"/>
        <w:numPr>
          <w:ilvl w:val="0"/>
          <w:numId w:val="11"/>
        </w:numPr>
        <w:ind w:left="720"/>
        <w:jc w:val="center"/>
        <w:rPr>
          <w:rFonts w:ascii="Arial" w:eastAsia="Arial" w:hAnsi="Arial" w:cs="Arial"/>
          <w:b/>
          <w:sz w:val="28"/>
          <w:szCs w:val="28"/>
        </w:rPr>
      </w:pPr>
      <w:r w:rsidRPr="00BA22D3">
        <w:rPr>
          <w:rFonts w:ascii="Arial" w:eastAsia="Arial" w:hAnsi="Arial" w:cs="Arial"/>
          <w:b/>
          <w:sz w:val="28"/>
          <w:szCs w:val="28"/>
        </w:rPr>
        <w:t xml:space="preserve">Алгоритм работы программы </w:t>
      </w:r>
      <w:proofErr w:type="spellStart"/>
      <w:r w:rsidRPr="00BA22D3">
        <w:rPr>
          <w:rFonts w:ascii="Arial" w:eastAsia="Arial" w:hAnsi="Arial" w:cs="Arial"/>
          <w:b/>
          <w:sz w:val="28"/>
          <w:szCs w:val="28"/>
        </w:rPr>
        <w:t>Караби</w:t>
      </w:r>
      <w:proofErr w:type="spellEnd"/>
      <w:r w:rsidRPr="00BA22D3">
        <w:rPr>
          <w:rFonts w:ascii="Arial" w:eastAsia="Arial" w:hAnsi="Arial" w:cs="Arial"/>
          <w:b/>
          <w:sz w:val="28"/>
          <w:szCs w:val="28"/>
        </w:rPr>
        <w:t xml:space="preserve"> в части организации </w:t>
      </w:r>
      <w:r w:rsidR="00BA22D3" w:rsidRPr="00BA22D3">
        <w:rPr>
          <w:rFonts w:ascii="Arial" w:eastAsia="Arial" w:hAnsi="Arial" w:cs="Arial"/>
          <w:b/>
          <w:sz w:val="28"/>
          <w:szCs w:val="28"/>
        </w:rPr>
        <w:t>производства (</w:t>
      </w:r>
      <w:r w:rsidR="00BA22D3">
        <w:rPr>
          <w:rFonts w:ascii="Arial" w:eastAsia="Arial" w:hAnsi="Arial" w:cs="Arial"/>
          <w:b/>
          <w:sz w:val="28"/>
          <w:szCs w:val="28"/>
        </w:rPr>
        <w:t>к</w:t>
      </w:r>
      <w:r w:rsidR="00783561" w:rsidRPr="00BA22D3">
        <w:rPr>
          <w:rFonts w:ascii="Arial" w:eastAsia="Arial" w:hAnsi="Arial" w:cs="Arial"/>
          <w:b/>
          <w:sz w:val="28"/>
          <w:szCs w:val="28"/>
        </w:rPr>
        <w:t xml:space="preserve">ак должно </w:t>
      </w:r>
      <w:r w:rsidR="00BA22D3">
        <w:rPr>
          <w:rFonts w:ascii="Arial" w:eastAsia="Arial" w:hAnsi="Arial" w:cs="Arial"/>
          <w:b/>
          <w:sz w:val="28"/>
          <w:szCs w:val="28"/>
        </w:rPr>
        <w:t xml:space="preserve">быть </w:t>
      </w:r>
      <w:r w:rsidR="00783561" w:rsidRPr="00BA22D3">
        <w:rPr>
          <w:rFonts w:ascii="Arial" w:eastAsia="Arial" w:hAnsi="Arial" w:cs="Arial"/>
          <w:b/>
          <w:sz w:val="28"/>
          <w:szCs w:val="28"/>
        </w:rPr>
        <w:t>и план тестирования</w:t>
      </w:r>
      <w:r w:rsidR="00BA22D3">
        <w:rPr>
          <w:rFonts w:ascii="Arial" w:eastAsia="Arial" w:hAnsi="Arial" w:cs="Arial"/>
          <w:b/>
          <w:sz w:val="28"/>
          <w:szCs w:val="28"/>
        </w:rPr>
        <w:t>)</w:t>
      </w:r>
    </w:p>
    <w:p w14:paraId="00000002" w14:textId="77777777" w:rsidR="00645802" w:rsidRDefault="00D1210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1</w:t>
      </w:r>
    </w:p>
    <w:p w14:paraId="00000003" w14:textId="77777777" w:rsidR="00645802" w:rsidRDefault="0064580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4" w14:textId="77777777" w:rsidR="00645802" w:rsidRDefault="00D1210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Движение заказов по стадиям</w:t>
      </w:r>
    </w:p>
    <w:p w14:paraId="00000005" w14:textId="77777777" w:rsidR="00645802" w:rsidRDefault="0064580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6" w14:textId="77777777" w:rsidR="00645802" w:rsidRDefault="00D1210B" w:rsidP="00A27E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При поступлении заказа из 1С осуществляется поиск уже существующей номенклатурной позиции и связанной с ней, актуализированной технологом комплектации. </w:t>
      </w:r>
    </w:p>
    <w:p w14:paraId="00000007" w14:textId="77777777" w:rsidR="00645802" w:rsidRDefault="00D1210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Наличие справочника номенклатуры уникального.</w:t>
      </w:r>
    </w:p>
    <w:p w14:paraId="00000008" w14:textId="669BB8A2" w:rsidR="00645802" w:rsidRDefault="00D1210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Наличие актуализированной комплектации к данной номенклатуре.</w:t>
      </w:r>
    </w:p>
    <w:p w14:paraId="18976A44" w14:textId="77777777" w:rsidR="00E75093" w:rsidRDefault="00E75093" w:rsidP="00E75093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00000009" w14:textId="24B0E655" w:rsidR="00645802" w:rsidRDefault="00D12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Под номенклатурной позицией на продукцию понимается единый информационный модуль, состоящий из наименования 1С и ключа на изделие.</w:t>
      </w:r>
    </w:p>
    <w:p w14:paraId="318113C9" w14:textId="77777777" w:rsidR="00E75093" w:rsidRDefault="00E75093" w:rsidP="00E750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0A" w14:textId="15805B0D" w:rsidR="00645802" w:rsidRDefault="00D12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При наличии нескольких номенклатурных позиций с одинаковым названием из 1С, никакая номенклатурная позиция с заказом автоматически не связывается.</w:t>
      </w:r>
    </w:p>
    <w:p w14:paraId="2D110A34" w14:textId="77777777" w:rsidR="00E75093" w:rsidRDefault="00E75093" w:rsidP="00E750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0B" w14:textId="77777777" w:rsidR="00645802" w:rsidRDefault="00D12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Независимо от наличия/отсутствия документов из п.1 -  заказ поступает со статусом конструкторская проработка для проверки актуальности прикрепившейся комплектации, или создания комплектации в случае ее отсутствия.</w:t>
      </w:r>
    </w:p>
    <w:p w14:paraId="0114A8DC" w14:textId="77777777" w:rsidR="00A27E9C" w:rsidRDefault="00D1210B" w:rsidP="00A27E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В момент перевода заказа в производства, происходит:</w:t>
      </w:r>
    </w:p>
    <w:p w14:paraId="54DDBF67" w14:textId="5A04B15A" w:rsidR="00A27E9C" w:rsidRDefault="00D1210B" w:rsidP="00A27E9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/>
        <w:t>- Создание не существующей номенклатурной позиции (название 1С плюс ключ), заполняемая автоматически из заказа.</w:t>
      </w:r>
    </w:p>
    <w:p w14:paraId="0000000C" w14:textId="2943036A" w:rsidR="00645802" w:rsidRDefault="00D1210B" w:rsidP="00A27E9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27E9C">
        <w:rPr>
          <w:rFonts w:ascii="Arial" w:eastAsia="Arial" w:hAnsi="Arial" w:cs="Arial"/>
          <w:color w:val="000000"/>
          <w:sz w:val="24"/>
          <w:szCs w:val="24"/>
        </w:rPr>
        <w:br/>
        <w:t xml:space="preserve">- Проверка </w:t>
      </w:r>
      <w:proofErr w:type="gramStart"/>
      <w:r w:rsidRPr="00A27E9C">
        <w:rPr>
          <w:rFonts w:ascii="Arial" w:eastAsia="Arial" w:hAnsi="Arial" w:cs="Arial"/>
          <w:color w:val="000000"/>
          <w:sz w:val="24"/>
          <w:szCs w:val="24"/>
        </w:rPr>
        <w:t>информации</w:t>
      </w:r>
      <w:proofErr w:type="gramEnd"/>
      <w:r w:rsidRPr="00A27E9C">
        <w:rPr>
          <w:rFonts w:ascii="Arial" w:eastAsia="Arial" w:hAnsi="Arial" w:cs="Arial"/>
          <w:color w:val="000000"/>
          <w:sz w:val="24"/>
          <w:szCs w:val="24"/>
        </w:rPr>
        <w:t xml:space="preserve"> отражаемой в существующей (совпадающей по ключу и названию 1С) номенклатурной позиции, и в случае ее неполноты, заполняется </w:t>
      </w:r>
      <w:r w:rsidR="00A27E9C" w:rsidRPr="00A27E9C">
        <w:rPr>
          <w:rFonts w:ascii="Arial" w:eastAsia="Arial" w:hAnsi="Arial" w:cs="Arial"/>
          <w:color w:val="000000"/>
          <w:sz w:val="24"/>
          <w:szCs w:val="24"/>
        </w:rPr>
        <w:t>из параметров,</w:t>
      </w:r>
      <w:r w:rsidRPr="00A27E9C">
        <w:rPr>
          <w:rFonts w:ascii="Arial" w:eastAsia="Arial" w:hAnsi="Arial" w:cs="Arial"/>
          <w:color w:val="000000"/>
          <w:sz w:val="24"/>
          <w:szCs w:val="24"/>
        </w:rPr>
        <w:t xml:space="preserve"> отражаемых в заказе, с этой номенклатурной позицией связанным. Ни дублирования, ни другого типа сохранения инвалидного варианта номенклатурной позиции с одним и тем же наименованием из 1С не происходит.</w:t>
      </w:r>
    </w:p>
    <w:p w14:paraId="318376AE" w14:textId="77777777" w:rsidR="00A27E9C" w:rsidRPr="00A27E9C" w:rsidRDefault="00A27E9C" w:rsidP="00A27E9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0D" w14:textId="18BC5805" w:rsidR="00645802" w:rsidRDefault="00D12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 одной номенклатурной позицией (наименованием продукта из 1С плюс ключ) может существовать только одна актуализированная комплектация, доступная для автоматического связывания с поступающими заказами.</w:t>
      </w:r>
    </w:p>
    <w:p w14:paraId="0C897E1A" w14:textId="11B76D76" w:rsidR="00E75093" w:rsidRDefault="00E75093" w:rsidP="00E750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44EEFC51" w14:textId="05F4F3F9" w:rsidR="00E75093" w:rsidRDefault="00E75093" w:rsidP="00E750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Изменения в программе</w:t>
      </w:r>
      <w:r w:rsidRPr="00E75093"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>
        <w:rPr>
          <w:rFonts w:ascii="Arial" w:eastAsia="Arial" w:hAnsi="Arial" w:cs="Arial"/>
          <w:color w:val="000000"/>
          <w:sz w:val="24"/>
          <w:szCs w:val="24"/>
        </w:rPr>
        <w:t>перечень задач</w:t>
      </w:r>
      <w:r w:rsidRPr="00E75093">
        <w:rPr>
          <w:rFonts w:ascii="Arial" w:eastAsia="Arial" w:hAnsi="Arial" w:cs="Arial"/>
          <w:color w:val="000000"/>
          <w:sz w:val="24"/>
          <w:szCs w:val="24"/>
        </w:rPr>
        <w:t>):</w:t>
      </w:r>
    </w:p>
    <w:p w14:paraId="21404637" w14:textId="77777777" w:rsidR="00E75093" w:rsidRPr="00E75093" w:rsidRDefault="00E75093" w:rsidP="00E750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20C386E" w14:textId="664A610C" w:rsidR="00E75093" w:rsidRPr="00783561" w:rsidRDefault="00E75093" w:rsidP="00E75093">
      <w:pPr>
        <w:pStyle w:val="a5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783561">
        <w:rPr>
          <w:rFonts w:ascii="Arial" w:eastAsia="Arial" w:hAnsi="Arial" w:cs="Arial"/>
          <w:color w:val="000000"/>
          <w:sz w:val="24"/>
          <w:szCs w:val="24"/>
        </w:rPr>
        <w:t>Переводить Комплектацию изделий в статус Актуализировано при переводе Заказа в статус производство с обновлением параметров номенклатуры из текущего заказа</w:t>
      </w:r>
    </w:p>
    <w:p w14:paraId="7ED20ADD" w14:textId="77777777" w:rsidR="00E75093" w:rsidRPr="00783561" w:rsidRDefault="00E75093" w:rsidP="00E75093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2160"/>
        <w:rPr>
          <w:rFonts w:ascii="Arial" w:eastAsia="Arial" w:hAnsi="Arial" w:cs="Arial"/>
          <w:color w:val="000000"/>
          <w:sz w:val="24"/>
          <w:szCs w:val="24"/>
        </w:rPr>
      </w:pPr>
    </w:p>
    <w:p w14:paraId="745747BA" w14:textId="1B83D5C6" w:rsidR="00E75093" w:rsidRPr="00783561" w:rsidRDefault="0008599B" w:rsidP="00E75093">
      <w:pPr>
        <w:pStyle w:val="a5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783561">
        <w:rPr>
          <w:rFonts w:ascii="Arial" w:eastAsia="Arial" w:hAnsi="Arial" w:cs="Arial"/>
          <w:color w:val="000000"/>
          <w:sz w:val="24"/>
          <w:szCs w:val="24"/>
        </w:rPr>
        <w:t>Периодически у</w:t>
      </w:r>
      <w:r w:rsidR="00E75093" w:rsidRPr="00783561">
        <w:rPr>
          <w:rFonts w:ascii="Arial" w:eastAsia="Arial" w:hAnsi="Arial" w:cs="Arial"/>
          <w:color w:val="000000"/>
          <w:sz w:val="24"/>
          <w:szCs w:val="24"/>
        </w:rPr>
        <w:t>дал</w:t>
      </w:r>
      <w:r w:rsidRPr="00783561">
        <w:rPr>
          <w:rFonts w:ascii="Arial" w:eastAsia="Arial" w:hAnsi="Arial" w:cs="Arial"/>
          <w:color w:val="000000"/>
          <w:sz w:val="24"/>
          <w:szCs w:val="24"/>
        </w:rPr>
        <w:t>я</w:t>
      </w:r>
      <w:r w:rsidR="00E75093" w:rsidRPr="00783561">
        <w:rPr>
          <w:rFonts w:ascii="Arial" w:eastAsia="Arial" w:hAnsi="Arial" w:cs="Arial"/>
          <w:color w:val="000000"/>
          <w:sz w:val="24"/>
          <w:szCs w:val="24"/>
        </w:rPr>
        <w:t>ть номенклатуру без заказов и комплектаций для папки Готовая продукция</w:t>
      </w:r>
      <w:r w:rsidRPr="00783561">
        <w:rPr>
          <w:rFonts w:ascii="Arial" w:eastAsia="Arial" w:hAnsi="Arial" w:cs="Arial"/>
          <w:color w:val="000000"/>
          <w:sz w:val="24"/>
          <w:szCs w:val="24"/>
        </w:rPr>
        <w:t xml:space="preserve"> (мусор)</w:t>
      </w:r>
    </w:p>
    <w:p w14:paraId="4051D964" w14:textId="1F0D9E22" w:rsidR="00E75093" w:rsidRPr="00783561" w:rsidRDefault="00E75093" w:rsidP="00E75093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2160"/>
        <w:rPr>
          <w:rFonts w:ascii="Arial" w:eastAsia="Arial" w:hAnsi="Arial" w:cs="Arial"/>
          <w:color w:val="000000"/>
          <w:sz w:val="24"/>
          <w:szCs w:val="24"/>
        </w:rPr>
      </w:pPr>
    </w:p>
    <w:p w14:paraId="687838CB" w14:textId="2D4E12D5" w:rsidR="00E75093" w:rsidRPr="00783561" w:rsidRDefault="00E75093" w:rsidP="00E75093">
      <w:pPr>
        <w:pStyle w:val="a5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783561">
        <w:rPr>
          <w:rFonts w:ascii="Arial" w:eastAsia="Arial" w:hAnsi="Arial" w:cs="Arial"/>
          <w:color w:val="000000"/>
          <w:sz w:val="24"/>
          <w:szCs w:val="24"/>
        </w:rPr>
        <w:t xml:space="preserve">Не прикреплять комплектацию изделия, если </w:t>
      </w:r>
      <w:r w:rsidR="0008599B" w:rsidRPr="00783561">
        <w:rPr>
          <w:rFonts w:ascii="Arial" w:eastAsia="Arial" w:hAnsi="Arial" w:cs="Arial"/>
          <w:color w:val="000000"/>
          <w:sz w:val="24"/>
          <w:szCs w:val="24"/>
        </w:rPr>
        <w:t>найдено&gt;</w:t>
      </w:r>
      <w:r w:rsidRPr="00783561">
        <w:rPr>
          <w:rFonts w:ascii="Arial" w:eastAsia="Arial" w:hAnsi="Arial" w:cs="Arial"/>
          <w:color w:val="000000"/>
          <w:sz w:val="24"/>
          <w:szCs w:val="24"/>
        </w:rPr>
        <w:t xml:space="preserve"> 1 комплектации по 1С ключу</w:t>
      </w:r>
    </w:p>
    <w:p w14:paraId="38AC72B3" w14:textId="77777777" w:rsidR="00E75093" w:rsidRPr="00E75093" w:rsidRDefault="00E75093" w:rsidP="00E7509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firstLine="720"/>
        <w:rPr>
          <w:rFonts w:ascii="Arial" w:eastAsia="Arial" w:hAnsi="Arial" w:cs="Arial"/>
          <w:color w:val="000000"/>
          <w:sz w:val="24"/>
          <w:szCs w:val="24"/>
        </w:rPr>
      </w:pPr>
    </w:p>
    <w:p w14:paraId="0000000E" w14:textId="77777777" w:rsidR="00645802" w:rsidRDefault="0064580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0F" w14:textId="77777777" w:rsidR="00645802" w:rsidRDefault="00D1210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</w:t>
      </w:r>
    </w:p>
    <w:p w14:paraId="00000010" w14:textId="77777777" w:rsidR="00645802" w:rsidRDefault="0064580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1" w14:textId="77777777" w:rsidR="00645802" w:rsidRDefault="00D1210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Общие для сторонних и внутренних заказов</w:t>
      </w:r>
    </w:p>
    <w:p w14:paraId="00000012" w14:textId="77777777" w:rsidR="00645802" w:rsidRDefault="0064580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3" w14:textId="77777777" w:rsidR="00645802" w:rsidRPr="00E75093" w:rsidRDefault="00D12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E75093">
        <w:rPr>
          <w:rFonts w:ascii="Arial" w:eastAsia="Arial" w:hAnsi="Arial" w:cs="Arial"/>
          <w:color w:val="000000"/>
          <w:sz w:val="24"/>
          <w:szCs w:val="24"/>
        </w:rPr>
        <w:t>При переводе оформленного заказа в производство, работы по заказу автоматически распределяются по исполнителям, РЦ и срокам сдачи заказов.</w:t>
      </w:r>
    </w:p>
    <w:p w14:paraId="00000014" w14:textId="56368454" w:rsidR="00645802" w:rsidRPr="00E75093" w:rsidRDefault="00D12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E75093">
        <w:rPr>
          <w:rFonts w:ascii="Arial" w:eastAsia="Arial" w:hAnsi="Arial" w:cs="Arial"/>
          <w:color w:val="000000"/>
          <w:sz w:val="24"/>
          <w:szCs w:val="24"/>
        </w:rPr>
        <w:t>Имеется возможность раздельной ручной фиксации исполнителя, РЦ и назначенной для работы даты.  Так что фиксация исполнителя и/или РЦ, не влияет на возможность автоматического пересчета по срокам сдачи.</w:t>
      </w:r>
      <w:r w:rsidR="00CE4E90" w:rsidRPr="00E75093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0000015" w14:textId="2699A052" w:rsidR="00645802" w:rsidRPr="00E75093" w:rsidRDefault="00D12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</w:rPr>
      </w:pPr>
      <w:r w:rsidRPr="00E75093">
        <w:rPr>
          <w:rFonts w:ascii="Arial" w:eastAsia="Arial" w:hAnsi="Arial" w:cs="Arial"/>
          <w:color w:val="000000"/>
          <w:sz w:val="24"/>
          <w:szCs w:val="24"/>
        </w:rPr>
        <w:t>При пересчете не учитывается другие критерии кроме сроков сдачи заказа и статуса срочности.</w:t>
      </w:r>
    </w:p>
    <w:p w14:paraId="00000016" w14:textId="77777777" w:rsidR="00645802" w:rsidRPr="00E75093" w:rsidRDefault="00D12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E75093">
        <w:rPr>
          <w:rFonts w:ascii="Arial" w:eastAsia="Arial" w:hAnsi="Arial" w:cs="Arial"/>
          <w:color w:val="000000"/>
          <w:sz w:val="24"/>
          <w:szCs w:val="24"/>
        </w:rPr>
        <w:t xml:space="preserve">При пересчете ежедневно (или при ручном запуске процедуры), происходит анализ вновь поступивших заказов на общих основаниях с уже запущенными в работу. </w:t>
      </w:r>
    </w:p>
    <w:p w14:paraId="00000017" w14:textId="77777777" w:rsidR="00645802" w:rsidRPr="00E75093" w:rsidRDefault="00D12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E75093"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Для проверки поступления детали на склад, происходит проверка наличия работ по изготовлению этой детали. И при наличии таких работ, эти работы закрываются, а деталь резервируется на соответствующие заказы и разблокирует возможность дальнейших операций по заказам с их участием. </w:t>
      </w:r>
    </w:p>
    <w:p w14:paraId="52CA1895" w14:textId="53634450" w:rsidR="00ED41B9" w:rsidRPr="00E75093" w:rsidRDefault="00D1210B" w:rsidP="00E750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E75093">
        <w:rPr>
          <w:rFonts w:ascii="Arial" w:eastAsia="Arial" w:hAnsi="Arial" w:cs="Arial"/>
          <w:color w:val="000000"/>
          <w:sz w:val="24"/>
          <w:szCs w:val="24"/>
        </w:rPr>
        <w:t>При выполнении работы по изготовлению детали по заказу на продукцию, она фиксируется на складе и резервируется на заказ до момента его окончательной сдачи.</w:t>
      </w:r>
    </w:p>
    <w:p w14:paraId="22408A14" w14:textId="77777777" w:rsidR="00E75093" w:rsidRPr="00ED41B9" w:rsidRDefault="00E75093" w:rsidP="00E750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00000019" w14:textId="71470ED9" w:rsidR="00645802" w:rsidRPr="00E75093" w:rsidRDefault="00D12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E75093">
        <w:rPr>
          <w:rFonts w:ascii="Arial" w:eastAsia="Arial" w:hAnsi="Arial" w:cs="Arial"/>
          <w:color w:val="000000"/>
          <w:sz w:val="24"/>
          <w:szCs w:val="24"/>
        </w:rPr>
        <w:t>При формировании работы по стороннему заказу, проверяется наличие работ на идентичные изделия по внутренним заказам на пополнение склада. В случае обнаружения, заказ на пополнение склада «привязывается» к заказу на деталь по стороннему заказу. Допустим в нем устанавливается та же дата на изготовление, которая автоматически рассчитана для детали по стороннему заказу.</w:t>
      </w:r>
    </w:p>
    <w:p w14:paraId="53F6A88E" w14:textId="77777777" w:rsidR="00E75093" w:rsidRDefault="00E75093" w:rsidP="00E750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57BF1F9F" w14:textId="77777777" w:rsidR="007A2012" w:rsidRPr="00967B99" w:rsidRDefault="007A2012" w:rsidP="007A201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  <w:highlight w:val="red"/>
        </w:rPr>
      </w:pPr>
    </w:p>
    <w:p w14:paraId="69AA4345" w14:textId="19B660A9" w:rsidR="00E75093" w:rsidRPr="00E75093" w:rsidRDefault="00E75093" w:rsidP="00B719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E75093">
        <w:rPr>
          <w:rFonts w:ascii="Arial" w:eastAsia="Arial" w:hAnsi="Arial" w:cs="Arial"/>
          <w:color w:val="000000"/>
          <w:sz w:val="24"/>
          <w:szCs w:val="24"/>
        </w:rPr>
        <w:t xml:space="preserve">Совмещать работы по дате клиентский заказа и внутренних заказов (По дате, РЦ, Исполнителя). Производить поиск изделий </w:t>
      </w:r>
      <w:proofErr w:type="gramStart"/>
      <w:r w:rsidRPr="00E75093">
        <w:rPr>
          <w:rFonts w:ascii="Arial" w:eastAsia="Arial" w:hAnsi="Arial" w:cs="Arial"/>
          <w:color w:val="000000"/>
          <w:sz w:val="24"/>
          <w:szCs w:val="24"/>
        </w:rPr>
        <w:t>во внутренним заказам</w:t>
      </w:r>
      <w:proofErr w:type="gramEnd"/>
    </w:p>
    <w:p w14:paraId="553198E6" w14:textId="77777777" w:rsidR="00E75093" w:rsidRPr="00E75093" w:rsidRDefault="00E75093" w:rsidP="00E750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1A" w14:textId="5E2EAD7E" w:rsidR="00645802" w:rsidRDefault="00D12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Возможность раздельной фиксации исполнителя и РЦ, так что бы сохранялся автоматический пересчет по дате.</w:t>
      </w:r>
    </w:p>
    <w:p w14:paraId="2930612A" w14:textId="77777777" w:rsidR="00E75093" w:rsidRDefault="00E75093" w:rsidP="00E75093">
      <w:pPr>
        <w:pStyle w:val="a5"/>
        <w:rPr>
          <w:rFonts w:ascii="Arial" w:eastAsia="Arial" w:hAnsi="Arial" w:cs="Arial"/>
          <w:color w:val="000000"/>
          <w:sz w:val="24"/>
          <w:szCs w:val="24"/>
        </w:rPr>
      </w:pPr>
    </w:p>
    <w:p w14:paraId="1DBA30AC" w14:textId="77777777" w:rsidR="00E75093" w:rsidRDefault="00E75093" w:rsidP="00E750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Изменения в программе</w:t>
      </w:r>
      <w:r w:rsidRPr="00E75093"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>
        <w:rPr>
          <w:rFonts w:ascii="Arial" w:eastAsia="Arial" w:hAnsi="Arial" w:cs="Arial"/>
          <w:color w:val="000000"/>
          <w:sz w:val="24"/>
          <w:szCs w:val="24"/>
        </w:rPr>
        <w:t>перечень задач</w:t>
      </w:r>
      <w:r w:rsidRPr="00E75093">
        <w:rPr>
          <w:rFonts w:ascii="Arial" w:eastAsia="Arial" w:hAnsi="Arial" w:cs="Arial"/>
          <w:color w:val="000000"/>
          <w:sz w:val="24"/>
          <w:szCs w:val="24"/>
        </w:rPr>
        <w:t>):</w:t>
      </w:r>
    </w:p>
    <w:p w14:paraId="00CEEF2D" w14:textId="77777777" w:rsidR="00E75093" w:rsidRDefault="00E75093" w:rsidP="00E750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3FC2A493" w14:textId="3B982F1C" w:rsidR="00E75093" w:rsidRPr="00783561" w:rsidRDefault="00E75093" w:rsidP="00E75093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783561">
        <w:rPr>
          <w:rFonts w:ascii="Arial" w:eastAsia="Arial" w:hAnsi="Arial" w:cs="Arial"/>
          <w:color w:val="000000"/>
          <w:sz w:val="24"/>
          <w:szCs w:val="24"/>
        </w:rPr>
        <w:t>Фиксация для РЦ сейчас не реализована (в процессе реализации)</w:t>
      </w:r>
    </w:p>
    <w:p w14:paraId="5DC21F15" w14:textId="7B2F50DA" w:rsidR="00E75093" w:rsidRPr="00783561" w:rsidRDefault="00E75093" w:rsidP="00E75093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800"/>
        <w:rPr>
          <w:rFonts w:ascii="Arial" w:eastAsia="Arial" w:hAnsi="Arial" w:cs="Arial"/>
          <w:color w:val="000000"/>
          <w:sz w:val="24"/>
          <w:szCs w:val="24"/>
        </w:rPr>
      </w:pPr>
    </w:p>
    <w:p w14:paraId="1659C041" w14:textId="5D7E72CA" w:rsidR="00E75093" w:rsidRPr="00783561" w:rsidRDefault="007C0AA7" w:rsidP="00E75093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783561">
        <w:rPr>
          <w:rFonts w:ascii="Arial" w:eastAsia="Arial" w:hAnsi="Arial" w:cs="Arial"/>
          <w:color w:val="000000"/>
          <w:sz w:val="24"/>
          <w:szCs w:val="24"/>
        </w:rPr>
        <w:t>Ф</w:t>
      </w:r>
      <w:r w:rsidR="00E75093" w:rsidRPr="00783561">
        <w:rPr>
          <w:rFonts w:ascii="Arial" w:eastAsia="Arial" w:hAnsi="Arial" w:cs="Arial"/>
          <w:color w:val="000000"/>
          <w:sz w:val="24"/>
          <w:szCs w:val="24"/>
        </w:rPr>
        <w:t xml:space="preserve">ормировать Резерв </w:t>
      </w:r>
      <w:r w:rsidRPr="00783561">
        <w:rPr>
          <w:rFonts w:ascii="Arial" w:eastAsia="Arial" w:hAnsi="Arial" w:cs="Arial"/>
          <w:color w:val="000000"/>
          <w:sz w:val="24"/>
          <w:szCs w:val="24"/>
        </w:rPr>
        <w:t xml:space="preserve">и остаток </w:t>
      </w:r>
      <w:r w:rsidR="00E75093" w:rsidRPr="00783561">
        <w:rPr>
          <w:rFonts w:ascii="Arial" w:eastAsia="Arial" w:hAnsi="Arial" w:cs="Arial"/>
          <w:color w:val="000000"/>
          <w:sz w:val="24"/>
          <w:szCs w:val="24"/>
        </w:rPr>
        <w:t>с Изделием при нескольких работах. Учитывать каждую работу, только в остатке писать признак (готовое изделие/полуфабрикат – работа токарная)</w:t>
      </w:r>
    </w:p>
    <w:p w14:paraId="159A02D5" w14:textId="506B6C8F" w:rsidR="00E75093" w:rsidRPr="00783561" w:rsidRDefault="00E75093" w:rsidP="00E75093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800"/>
        <w:rPr>
          <w:rFonts w:ascii="Arial" w:eastAsia="Arial" w:hAnsi="Arial" w:cs="Arial"/>
          <w:color w:val="000000"/>
          <w:sz w:val="24"/>
          <w:szCs w:val="24"/>
        </w:rPr>
      </w:pPr>
    </w:p>
    <w:p w14:paraId="1772C912" w14:textId="4EA9AEBC" w:rsidR="00E75093" w:rsidRPr="00783561" w:rsidRDefault="00E75093" w:rsidP="00E75093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783561">
        <w:rPr>
          <w:rFonts w:ascii="Arial" w:eastAsia="Arial" w:hAnsi="Arial" w:cs="Arial"/>
          <w:color w:val="000000"/>
          <w:sz w:val="24"/>
          <w:szCs w:val="24"/>
        </w:rPr>
        <w:t>Отражать на складе изделия (клиентские и внутренние). Добавить признак</w:t>
      </w:r>
    </w:p>
    <w:p w14:paraId="5E990E41" w14:textId="30C4B326" w:rsidR="00E75093" w:rsidRPr="00783561" w:rsidRDefault="00E75093" w:rsidP="00E75093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800"/>
        <w:rPr>
          <w:rFonts w:ascii="Arial" w:eastAsia="Arial" w:hAnsi="Arial" w:cs="Arial"/>
          <w:color w:val="000000"/>
          <w:sz w:val="24"/>
          <w:szCs w:val="24"/>
        </w:rPr>
      </w:pPr>
    </w:p>
    <w:p w14:paraId="3EC2D0A5" w14:textId="22BE9950" w:rsidR="00E75093" w:rsidRPr="00783561" w:rsidRDefault="00E75093" w:rsidP="00E75093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783561">
        <w:rPr>
          <w:rFonts w:ascii="Arial" w:eastAsia="Arial" w:hAnsi="Arial" w:cs="Arial"/>
          <w:color w:val="000000"/>
          <w:sz w:val="24"/>
          <w:szCs w:val="24"/>
        </w:rPr>
        <w:t xml:space="preserve">Совмещать работы по дате клиентский заказа и внутренних заказов (По дате, РЦ, Исполнителя). Производить поиск изделий </w:t>
      </w:r>
      <w:proofErr w:type="gramStart"/>
      <w:r w:rsidRPr="00783561">
        <w:rPr>
          <w:rFonts w:ascii="Arial" w:eastAsia="Arial" w:hAnsi="Arial" w:cs="Arial"/>
          <w:color w:val="000000"/>
          <w:sz w:val="24"/>
          <w:szCs w:val="24"/>
        </w:rPr>
        <w:t>во внутренним заказам</w:t>
      </w:r>
      <w:proofErr w:type="gramEnd"/>
      <w:r w:rsidRPr="00783561">
        <w:rPr>
          <w:rFonts w:ascii="Arial" w:eastAsia="Arial" w:hAnsi="Arial" w:cs="Arial"/>
          <w:color w:val="000000"/>
          <w:sz w:val="24"/>
          <w:szCs w:val="24"/>
        </w:rPr>
        <w:t xml:space="preserve"> и работы внутреннего заказа совмещать с клиентскими. </w:t>
      </w:r>
    </w:p>
    <w:p w14:paraId="051982FD" w14:textId="77777777" w:rsidR="00E75093" w:rsidRDefault="00E75093" w:rsidP="00E750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0000001F" w14:textId="77777777" w:rsidR="00645802" w:rsidRDefault="00645802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00000020" w14:textId="77777777" w:rsidR="00645802" w:rsidRDefault="00D1210B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</w:t>
      </w:r>
    </w:p>
    <w:p w14:paraId="00000021" w14:textId="77777777" w:rsidR="00645802" w:rsidRDefault="00645802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22" w14:textId="77777777" w:rsidR="00645802" w:rsidRDefault="00D1210B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E75093">
        <w:rPr>
          <w:rFonts w:ascii="Arial" w:eastAsia="Arial" w:hAnsi="Arial" w:cs="Arial"/>
          <w:b/>
          <w:color w:val="000000"/>
          <w:sz w:val="24"/>
          <w:szCs w:val="24"/>
        </w:rPr>
        <w:t>Для полуфабрикатов (внутренних заказов)</w:t>
      </w:r>
    </w:p>
    <w:p w14:paraId="00000023" w14:textId="77777777" w:rsidR="00645802" w:rsidRDefault="00645802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0000024" w14:textId="77777777" w:rsidR="00645802" w:rsidRDefault="00D12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Для полуфабрикатов</w:t>
      </w:r>
      <w:r>
        <w:rPr>
          <w:rFonts w:ascii="Arial" w:eastAsia="Arial" w:hAnsi="Arial" w:cs="Arial"/>
          <w:color w:val="000000"/>
          <w:sz w:val="24"/>
          <w:szCs w:val="24"/>
        </w:rPr>
        <w:br/>
        <w:t xml:space="preserve">При закрытии работы с планшета, исполнитель может устанавливать любое число фактически выполненного. </w:t>
      </w:r>
    </w:p>
    <w:p w14:paraId="00000025" w14:textId="77777777" w:rsidR="00645802" w:rsidRDefault="00D12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Для этого ручной ввод числа выполненных деталей, должен быть доступен и при планируемом количестве единица.</w:t>
      </w:r>
    </w:p>
    <w:p w14:paraId="00000026" w14:textId="77777777" w:rsidR="00645802" w:rsidRDefault="00D12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При закрытии больше, чем запланировано, работа получает статус выполнено, но на склад поступает фактическое количество закрытых деталей. Если это происходит в работе по стороннему заказу, то на заказ резервируется плановое количество, а излишек остается в свободном доступе на складе.</w:t>
      </w:r>
    </w:p>
    <w:p w14:paraId="00000027" w14:textId="77777777" w:rsidR="00645802" w:rsidRDefault="00D12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При закрытие меньше планового количества (окончание смены, брак) – фактически закрытое количество поступает на склад, но работа остается незавершенной, с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>оставшимся количеством по плану. И формируется рапортичка о выполнении фактического количества, связанных с РЦ и исполнителем.</w:t>
      </w:r>
    </w:p>
    <w:p w14:paraId="00000028" w14:textId="601DC8F8" w:rsidR="00645802" w:rsidRDefault="00D12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Если деталь ушла в брак – материал на нее списывается, но работа остается незавершенной до выполнения планового количества или ручного закрытия работы без завершения.</w:t>
      </w:r>
    </w:p>
    <w:p w14:paraId="083ACA02" w14:textId="77777777" w:rsidR="00F87946" w:rsidRDefault="00F87946" w:rsidP="00ED41B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10FB6072" w14:textId="77777777" w:rsidR="00ED41B9" w:rsidRDefault="00D12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детали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отмеченные как брак фиксируются в отдельном окне на планшете и в отдельном документе по которому можно получить отчет за период. (или отдельный параметр в отчете по выполненным работам)</w:t>
      </w:r>
    </w:p>
    <w:p w14:paraId="0CD8E597" w14:textId="77777777" w:rsidR="00F87946" w:rsidRPr="00B7459F" w:rsidRDefault="00F87946" w:rsidP="00ED41B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  <w:highlight w:val="red"/>
        </w:rPr>
      </w:pPr>
    </w:p>
    <w:p w14:paraId="00000029" w14:textId="5C2450BF" w:rsidR="00645802" w:rsidRDefault="00645802" w:rsidP="00ED41B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2A" w14:textId="1E4C85B6" w:rsidR="00645802" w:rsidRDefault="00D12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Незавершенная работа поступает в общее пространство пересчета и может быть переназначена другому исполнителю, на другой РЦ, если не стоит соответствующая фиксация, или отменена без выполнения вручную.</w:t>
      </w:r>
    </w:p>
    <w:p w14:paraId="4F2D1AEF" w14:textId="77777777" w:rsidR="00E75093" w:rsidRDefault="00E750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4312013E" w14:textId="24C6748D" w:rsidR="00E75093" w:rsidRDefault="00E750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6C721492" w14:textId="77777777" w:rsidR="00E75093" w:rsidRDefault="00E750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35958744" w14:textId="1C02DE53" w:rsidR="00E75093" w:rsidRDefault="00E750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3517C549" w14:textId="6BF83EA9" w:rsidR="00E75093" w:rsidRDefault="00E750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7192C80E" w14:textId="073379A9" w:rsidR="00E75093" w:rsidRDefault="00E75093" w:rsidP="00E750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Изменения в программе</w:t>
      </w:r>
      <w:r w:rsidRPr="00E75093"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>
        <w:rPr>
          <w:rFonts w:ascii="Arial" w:eastAsia="Arial" w:hAnsi="Arial" w:cs="Arial"/>
          <w:color w:val="000000"/>
          <w:sz w:val="24"/>
          <w:szCs w:val="24"/>
        </w:rPr>
        <w:t>перечень задач</w:t>
      </w:r>
      <w:r w:rsidRPr="00E75093">
        <w:rPr>
          <w:rFonts w:ascii="Arial" w:eastAsia="Arial" w:hAnsi="Arial" w:cs="Arial"/>
          <w:color w:val="000000"/>
          <w:sz w:val="24"/>
          <w:szCs w:val="24"/>
        </w:rPr>
        <w:t>):</w:t>
      </w:r>
    </w:p>
    <w:p w14:paraId="5CCF0310" w14:textId="77777777" w:rsidR="00E75093" w:rsidRDefault="00E75093" w:rsidP="00E750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E6F39FD" w14:textId="60063B05" w:rsidR="00E75093" w:rsidRPr="00783561" w:rsidRDefault="00E75093" w:rsidP="00E75093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783561">
        <w:rPr>
          <w:rFonts w:ascii="Arial" w:eastAsia="Arial" w:hAnsi="Arial" w:cs="Arial"/>
          <w:color w:val="000000"/>
          <w:sz w:val="24"/>
          <w:szCs w:val="24"/>
        </w:rPr>
        <w:t xml:space="preserve">Учет брака при завершении Заказа. При выполнении работы указывается фактическое выполнение + кол-во брак и формируется складской остаток для выполненной операции. При выполнении операции списывается предыдущий полуфабрикат и с расходные материалы (которые резервируются на первую операцию). </w:t>
      </w:r>
    </w:p>
    <w:p w14:paraId="471374F1" w14:textId="77777777" w:rsidR="00B711AA" w:rsidRPr="00E75093" w:rsidRDefault="00B711AA" w:rsidP="00B711AA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7CC825D8" w14:textId="77777777" w:rsidR="00E75093" w:rsidRPr="00E75093" w:rsidRDefault="00E75093" w:rsidP="00E75093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09226DCC" w14:textId="29DD68F7" w:rsidR="00E75093" w:rsidRPr="00783561" w:rsidRDefault="00E75093" w:rsidP="00E75093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783561">
        <w:rPr>
          <w:rFonts w:ascii="Arial" w:eastAsia="Arial" w:hAnsi="Arial" w:cs="Arial"/>
          <w:color w:val="000000"/>
          <w:sz w:val="24"/>
          <w:szCs w:val="24"/>
        </w:rPr>
        <w:t>При указании кол-во брак формируется новый документ Брак (см. ниже)</w:t>
      </w:r>
    </w:p>
    <w:p w14:paraId="0DE39F7E" w14:textId="7EFAB251" w:rsidR="00E75093" w:rsidRPr="00783561" w:rsidRDefault="006161F5" w:rsidP="00E75093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  <w:r w:rsidRPr="00783561">
        <w:rPr>
          <w:rFonts w:ascii="Arial" w:eastAsia="Arial" w:hAnsi="Arial" w:cs="Arial"/>
          <w:color w:val="000000"/>
          <w:sz w:val="24"/>
          <w:szCs w:val="24"/>
        </w:rPr>
        <w:t>Брак (Заказ, Работа, Вид брака, Описание, статус (проведен)), кол-во, номенклатура, ссылка остаток</w:t>
      </w:r>
    </w:p>
    <w:p w14:paraId="4DDB654D" w14:textId="77777777" w:rsidR="006161F5" w:rsidRPr="006161F5" w:rsidRDefault="006161F5" w:rsidP="00E75093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3AAE8216" w14:textId="74DE7E5A" w:rsidR="00E75093" w:rsidRPr="00783561" w:rsidRDefault="00E75093" w:rsidP="00E75093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783561">
        <w:rPr>
          <w:rFonts w:ascii="Arial" w:eastAsia="Arial" w:hAnsi="Arial" w:cs="Arial"/>
          <w:color w:val="000000"/>
          <w:sz w:val="24"/>
          <w:szCs w:val="24"/>
        </w:rPr>
        <w:t>При формировании брака формируются дополнительные работы на недостающее кол-во (все предыдущие операции до первой операции)</w:t>
      </w:r>
    </w:p>
    <w:p w14:paraId="678BDEB7" w14:textId="77777777" w:rsidR="00F14BBB" w:rsidRPr="00783561" w:rsidRDefault="00F14BBB" w:rsidP="00F14BBB">
      <w:pPr>
        <w:pStyle w:val="a5"/>
        <w:rPr>
          <w:rFonts w:ascii="Arial" w:eastAsia="Arial" w:hAnsi="Arial" w:cs="Arial"/>
          <w:color w:val="000000"/>
          <w:sz w:val="24"/>
          <w:szCs w:val="24"/>
        </w:rPr>
      </w:pPr>
    </w:p>
    <w:p w14:paraId="16A23304" w14:textId="2CCE774B" w:rsidR="00F14BBB" w:rsidRPr="00783561" w:rsidRDefault="00F14BBB" w:rsidP="00F14BBB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783561">
        <w:rPr>
          <w:rFonts w:ascii="Arial" w:eastAsia="Arial" w:hAnsi="Arial" w:cs="Arial"/>
          <w:color w:val="000000"/>
          <w:sz w:val="24"/>
          <w:szCs w:val="24"/>
        </w:rPr>
        <w:t>Для внутренних заказов, при внесении количества в графу брак, ставить или не ставить признак – формирование доп. работ на количество брака (сохранение количества к изготовлению без учета брака), или нет (тогда просто списание материала, без поступления указанного количества на склад, и со снижением планового количества к изготовлению на количество указанного брака (израсходованные заготовки или полуфабрикаты)) Для клиентских этот признак может быть просто заблокирован и восполнение брака предполагается всегда.</w:t>
      </w:r>
    </w:p>
    <w:p w14:paraId="07C3376A" w14:textId="77A4D617" w:rsidR="006161F5" w:rsidRPr="00783561" w:rsidRDefault="006161F5" w:rsidP="006161F5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637"/>
        <w:rPr>
          <w:rFonts w:ascii="Arial" w:eastAsia="Arial" w:hAnsi="Arial" w:cs="Arial"/>
          <w:color w:val="000000"/>
          <w:sz w:val="24"/>
          <w:szCs w:val="24"/>
        </w:rPr>
      </w:pPr>
      <w:r w:rsidRPr="00783561">
        <w:rPr>
          <w:rFonts w:ascii="Arial" w:eastAsia="Arial" w:hAnsi="Arial" w:cs="Arial"/>
          <w:color w:val="000000"/>
          <w:sz w:val="24"/>
          <w:szCs w:val="24"/>
        </w:rPr>
        <w:t xml:space="preserve">Не отображать дополнительные работы в </w:t>
      </w:r>
      <w:proofErr w:type="spellStart"/>
      <w:r w:rsidRPr="00783561">
        <w:rPr>
          <w:rFonts w:ascii="Arial" w:eastAsia="Arial" w:hAnsi="Arial" w:cs="Arial"/>
          <w:color w:val="000000"/>
          <w:sz w:val="24"/>
          <w:szCs w:val="24"/>
        </w:rPr>
        <w:t>ганте</w:t>
      </w:r>
      <w:proofErr w:type="spellEnd"/>
      <w:r w:rsidRPr="00783561">
        <w:rPr>
          <w:rFonts w:ascii="Arial" w:eastAsia="Arial" w:hAnsi="Arial" w:cs="Arial"/>
          <w:color w:val="000000"/>
          <w:sz w:val="24"/>
          <w:szCs w:val="24"/>
        </w:rPr>
        <w:t xml:space="preserve"> заказа и при создании технологии</w:t>
      </w:r>
    </w:p>
    <w:p w14:paraId="2E6B0E03" w14:textId="68223843" w:rsidR="00B711AA" w:rsidRPr="00B711AA" w:rsidRDefault="00B711AA" w:rsidP="00B711AA">
      <w:pPr>
        <w:pBdr>
          <w:top w:val="nil"/>
          <w:left w:val="nil"/>
          <w:bottom w:val="nil"/>
          <w:right w:val="nil"/>
          <w:between w:val="nil"/>
        </w:pBdr>
        <w:spacing w:after="0"/>
        <w:ind w:left="1277"/>
        <w:rPr>
          <w:rFonts w:ascii="Arial" w:eastAsia="Arial" w:hAnsi="Arial" w:cs="Arial"/>
          <w:color w:val="000000"/>
          <w:sz w:val="24"/>
          <w:szCs w:val="24"/>
          <w:highlight w:val="green"/>
        </w:rPr>
      </w:pPr>
    </w:p>
    <w:p w14:paraId="37A9E092" w14:textId="0B1910EB" w:rsidR="00E75093" w:rsidRPr="00E75093" w:rsidRDefault="00E75093" w:rsidP="00E75093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3DACC114" w14:textId="2792EE00" w:rsidR="00E75093" w:rsidRPr="00783561" w:rsidRDefault="00E75093" w:rsidP="00E75093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783561">
        <w:rPr>
          <w:rFonts w:ascii="Arial" w:eastAsia="Arial" w:hAnsi="Arial" w:cs="Arial"/>
          <w:color w:val="000000"/>
          <w:sz w:val="24"/>
          <w:szCs w:val="24"/>
        </w:rPr>
        <w:t>Список браков отдельной таблицей</w:t>
      </w:r>
      <w:r w:rsidR="0008599B" w:rsidRPr="00783561">
        <w:rPr>
          <w:rFonts w:ascii="Arial" w:eastAsia="Arial" w:hAnsi="Arial" w:cs="Arial"/>
          <w:color w:val="000000"/>
          <w:sz w:val="24"/>
          <w:szCs w:val="24"/>
        </w:rPr>
        <w:t xml:space="preserve"> для контроля</w:t>
      </w:r>
    </w:p>
    <w:p w14:paraId="2E88009A" w14:textId="77777777" w:rsidR="0008599B" w:rsidRPr="0008599B" w:rsidRDefault="0008599B" w:rsidP="0008599B">
      <w:pPr>
        <w:pStyle w:val="a5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2369D7C9" w14:textId="46B07297" w:rsidR="0008599B" w:rsidRPr="00783561" w:rsidRDefault="0008599B" w:rsidP="0008599B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783561">
        <w:rPr>
          <w:rFonts w:ascii="Arial" w:eastAsia="Arial" w:hAnsi="Arial" w:cs="Arial"/>
          <w:color w:val="000000"/>
          <w:sz w:val="24"/>
          <w:szCs w:val="24"/>
        </w:rPr>
        <w:t xml:space="preserve">Обеспечить возможность произвольного закрытия количества, когда при меньшем значении, работа сохраняется с остатком, а при большем, на складе </w:t>
      </w:r>
      <w:r w:rsidRPr="00783561">
        <w:rPr>
          <w:rFonts w:ascii="Arial" w:eastAsia="Arial" w:hAnsi="Arial" w:cs="Arial"/>
          <w:color w:val="000000"/>
          <w:sz w:val="24"/>
          <w:szCs w:val="24"/>
        </w:rPr>
        <w:lastRenderedPageBreak/>
        <w:t>появляется не зарезервированное на этот заказ количество и может быть при пересчете зарезервировано на другой (Если введено больше или равно плановому числу, работа закрывается. Если введено меньше – работа сохраняется с оставшимся количеством для выполнения, выполненные детали регистрируются на складе, выполненные работы в рапортичке исполнителя)</w:t>
      </w:r>
    </w:p>
    <w:p w14:paraId="7CA5FA16" w14:textId="067820E5" w:rsidR="00E75093" w:rsidRPr="00E75093" w:rsidRDefault="00E75093" w:rsidP="00E75093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4992B141" w14:textId="60D75C7A" w:rsidR="00E75093" w:rsidRPr="00783561" w:rsidRDefault="00E75093" w:rsidP="00E75093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783561">
        <w:rPr>
          <w:rFonts w:ascii="Arial" w:eastAsia="Arial" w:hAnsi="Arial" w:cs="Arial"/>
          <w:color w:val="000000"/>
          <w:sz w:val="24"/>
          <w:szCs w:val="24"/>
        </w:rPr>
        <w:t>На остатках добавить процедуру, формировать документ Брак, списывать со склада</w:t>
      </w:r>
    </w:p>
    <w:p w14:paraId="05933DBF" w14:textId="7CB4842D" w:rsidR="00E75093" w:rsidRPr="00783561" w:rsidRDefault="00E75093" w:rsidP="00E75093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0A66E056" w14:textId="5A276C96" w:rsidR="00E75093" w:rsidRPr="00783561" w:rsidRDefault="00E75093" w:rsidP="00E75093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783561">
        <w:rPr>
          <w:rFonts w:ascii="Arial" w:eastAsia="Arial" w:hAnsi="Arial" w:cs="Arial"/>
          <w:color w:val="000000"/>
          <w:sz w:val="24"/>
          <w:szCs w:val="24"/>
        </w:rPr>
        <w:t xml:space="preserve">Незавершенная работа. Не снимать фиксацию РЦ и исполнителя, снимать фиксации даты и времени для пересчета </w:t>
      </w:r>
    </w:p>
    <w:p w14:paraId="2CE8F7A0" w14:textId="77777777" w:rsidR="00F00238" w:rsidRPr="00F00238" w:rsidRDefault="00F00238" w:rsidP="00F00238">
      <w:pPr>
        <w:pStyle w:val="a5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3F8920A1" w14:textId="2B0A9402" w:rsidR="00E26653" w:rsidRPr="00783561" w:rsidRDefault="00F00238" w:rsidP="00F54F94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783561">
        <w:rPr>
          <w:rFonts w:ascii="Arial" w:eastAsia="Arial" w:hAnsi="Arial" w:cs="Arial"/>
          <w:color w:val="000000"/>
          <w:sz w:val="24"/>
          <w:szCs w:val="24"/>
        </w:rPr>
        <w:t xml:space="preserve">Автоматическое планирование работ (По РЦ, дате и исполнителю) производить с учетом оставшегося кол-ва (с учетом задержки занятости РЦ или задержки без занятости рабочего центра) </w:t>
      </w:r>
    </w:p>
    <w:p w14:paraId="4FDCCBB2" w14:textId="77777777" w:rsidR="00FA409F" w:rsidRPr="00F54F94" w:rsidRDefault="00FA409F" w:rsidP="00FA409F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02D0A6C3" w14:textId="77777777" w:rsidR="0008599B" w:rsidRPr="00B711AA" w:rsidRDefault="0008599B" w:rsidP="0008599B">
      <w:pPr>
        <w:pStyle w:val="a5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6823DB25" w14:textId="2487F90C" w:rsidR="0008599B" w:rsidRPr="00783561" w:rsidRDefault="0008599B" w:rsidP="00C94986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color w:val="000000"/>
        </w:rPr>
      </w:pPr>
      <w:r w:rsidRPr="00783561">
        <w:rPr>
          <w:rFonts w:ascii="Arial" w:eastAsia="Arial" w:hAnsi="Arial" w:cs="Arial"/>
          <w:color w:val="000000"/>
          <w:sz w:val="24"/>
          <w:szCs w:val="24"/>
        </w:rPr>
        <w:t>Оставшуюся работу можно аннулировать вручную (</w:t>
      </w:r>
      <w:r w:rsidR="00B711AA" w:rsidRPr="00783561">
        <w:rPr>
          <w:rFonts w:ascii="Arial" w:eastAsia="Arial" w:hAnsi="Arial" w:cs="Arial"/>
          <w:color w:val="000000"/>
          <w:sz w:val="24"/>
          <w:szCs w:val="24"/>
        </w:rPr>
        <w:t>например,</w:t>
      </w:r>
      <w:r w:rsidRPr="00783561">
        <w:rPr>
          <w:rFonts w:ascii="Arial" w:eastAsia="Arial" w:hAnsi="Arial" w:cs="Arial"/>
          <w:color w:val="000000"/>
          <w:sz w:val="24"/>
          <w:szCs w:val="24"/>
        </w:rPr>
        <w:t xml:space="preserve"> недоделана 1 деталь из 20, и возвращаться к ней нецелесообразно. На складе зафиксировано фактическое количество, а работу можно просто удалить вручную, до момента появления нового заказа на партию на пополнение)</w:t>
      </w:r>
      <w:r w:rsidRPr="00783561">
        <w:rPr>
          <w:rFonts w:ascii="Arial" w:eastAsia="Times New Roman" w:hAnsi="Arial" w:cs="Arial"/>
          <w:color w:val="000000"/>
        </w:rPr>
        <w:t xml:space="preserve"> </w:t>
      </w:r>
    </w:p>
    <w:p w14:paraId="3454E4F1" w14:textId="77777777" w:rsidR="00FA409F" w:rsidRDefault="00FA409F" w:rsidP="00FA409F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055B28AE" w14:textId="77777777" w:rsidR="00E26653" w:rsidRPr="005815A7" w:rsidRDefault="00E26653" w:rsidP="0008599B">
      <w:pPr>
        <w:spacing w:after="0" w:line="240" w:lineRule="auto"/>
        <w:ind w:left="720"/>
        <w:rPr>
          <w:rFonts w:ascii="Arial" w:eastAsia="Times New Roman" w:hAnsi="Arial" w:cs="Arial"/>
          <w:color w:val="000000"/>
          <w:highlight w:val="yellow"/>
        </w:rPr>
      </w:pPr>
    </w:p>
    <w:p w14:paraId="493EA1C4" w14:textId="70B77364" w:rsidR="0008599B" w:rsidRPr="00783561" w:rsidRDefault="0008599B" w:rsidP="00C94986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Times New Roman" w:hAnsi="Arial" w:cs="Arial"/>
          <w:color w:val="000000"/>
        </w:rPr>
      </w:pPr>
      <w:r w:rsidRPr="00783561">
        <w:rPr>
          <w:rFonts w:ascii="Arial" w:eastAsia="Times New Roman" w:hAnsi="Arial" w:cs="Arial"/>
          <w:color w:val="000000"/>
        </w:rPr>
        <w:t>Возможность точно так же, частично закрывать работы в песочнице. С тем же результатом: попадания установленного количества на склад и сохранения оставшегося количества в работе.</w:t>
      </w:r>
      <w:r w:rsidRPr="00783561">
        <w:rPr>
          <w:rFonts w:ascii="Arial" w:eastAsia="Times New Roman" w:hAnsi="Arial" w:cs="Arial"/>
          <w:color w:val="000000"/>
        </w:rPr>
        <w:br/>
        <w:t>- пересчет работ с изменившимся (оставшимся) количеством</w:t>
      </w:r>
    </w:p>
    <w:p w14:paraId="5F6A10BF" w14:textId="031159DD" w:rsidR="00783561" w:rsidRDefault="00783561" w:rsidP="00E26653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4BB12B08" w14:textId="66CCB124" w:rsidR="00783561" w:rsidRDefault="00783561" w:rsidP="00E26653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55B49DC0" w14:textId="77777777" w:rsidR="00783561" w:rsidRPr="00B711AA" w:rsidRDefault="00783561" w:rsidP="00E26653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Times New Roman" w:hAnsi="Arial" w:cs="Arial"/>
          <w:color w:val="000000"/>
          <w:highlight w:val="yellow"/>
        </w:rPr>
      </w:pPr>
    </w:p>
    <w:p w14:paraId="48D2BD50" w14:textId="77777777" w:rsidR="00E26653" w:rsidRPr="00C94986" w:rsidRDefault="00E26653" w:rsidP="00E26653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Times New Roman" w:hAnsi="Arial" w:cs="Arial"/>
          <w:color w:val="000000"/>
          <w:highlight w:val="yellow"/>
        </w:rPr>
      </w:pPr>
    </w:p>
    <w:p w14:paraId="343FB09A" w14:textId="77777777" w:rsidR="00E75093" w:rsidRDefault="00E75093" w:rsidP="00E750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5BAAAC9C" w14:textId="77777777" w:rsidR="00E75093" w:rsidRDefault="00E75093" w:rsidP="00E750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75A561B0" w14:textId="64A18204" w:rsidR="00E75093" w:rsidRDefault="00E75093" w:rsidP="00E750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2305AEA5" w14:textId="77777777" w:rsidR="00E75093" w:rsidRDefault="00E75093" w:rsidP="00E750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2D88BBA1" w14:textId="3EBDA6D7" w:rsidR="00E75093" w:rsidRDefault="00E750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CB66A23" w14:textId="77777777" w:rsidR="00E75093" w:rsidRDefault="00E750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2C" w14:textId="77777777" w:rsidR="00645802" w:rsidRDefault="00D1210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4</w:t>
      </w:r>
    </w:p>
    <w:p w14:paraId="0000002D" w14:textId="77777777" w:rsidR="00645802" w:rsidRDefault="0064580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2E" w14:textId="77777777" w:rsidR="00645802" w:rsidRDefault="00D1210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E75093">
        <w:rPr>
          <w:rFonts w:ascii="Arial" w:eastAsia="Arial" w:hAnsi="Arial" w:cs="Arial"/>
          <w:b/>
          <w:color w:val="000000"/>
          <w:sz w:val="24"/>
          <w:szCs w:val="24"/>
        </w:rPr>
        <w:t>Для продукции (заказов от клиентов)</w:t>
      </w:r>
    </w:p>
    <w:p w14:paraId="0000002F" w14:textId="77777777" w:rsidR="00645802" w:rsidRDefault="00645802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00000030" w14:textId="0FBD2296" w:rsidR="00645802" w:rsidRDefault="00D12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Для продукции по сторонним заказам</w:t>
      </w:r>
      <w:r>
        <w:rPr>
          <w:rFonts w:ascii="Arial" w:eastAsia="Arial" w:hAnsi="Arial" w:cs="Arial"/>
          <w:color w:val="000000"/>
          <w:sz w:val="24"/>
          <w:szCs w:val="24"/>
        </w:rPr>
        <w:br/>
        <w:t xml:space="preserve">При переводе заказов на изделие в испытания, может быть переведено любое количество от общего числа по заказу. </w:t>
      </w:r>
      <w:r>
        <w:rPr>
          <w:rFonts w:ascii="Arial" w:eastAsia="Arial" w:hAnsi="Arial" w:cs="Arial"/>
          <w:color w:val="000000"/>
          <w:sz w:val="24"/>
          <w:szCs w:val="24"/>
        </w:rPr>
        <w:br/>
        <w:t>- На планшете испытателя отражаются только переведенные на испытания экземпляры продукции, с уже присвоенными, и отражаемыми на экране, серийными номерами.</w:t>
      </w:r>
    </w:p>
    <w:p w14:paraId="65E499CD" w14:textId="0DED27FD" w:rsidR="00E75093" w:rsidRDefault="00E75093" w:rsidP="00E750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5E23D892" w14:textId="77777777" w:rsidR="00E75093" w:rsidRDefault="00E75093" w:rsidP="00E750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31" w14:textId="026DCFDA" w:rsidR="00645802" w:rsidRDefault="00D12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После прохождения испытаний такие единицы считаются завершенными, на них списываются материалы, и они могут быть отгружены заказчику.</w:t>
      </w:r>
    </w:p>
    <w:p w14:paraId="49CB9B43" w14:textId="77777777" w:rsidR="00E75093" w:rsidRDefault="00E75093" w:rsidP="00E750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2D3BCE53" w14:textId="2BACC354" w:rsidR="00E75093" w:rsidRDefault="00E75093" w:rsidP="00E750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587B6CEB" w14:textId="2310349B" w:rsidR="001456E8" w:rsidRDefault="00D1210B" w:rsidP="001456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В оставшихся изделиях заказа происходит пересчет по времени незавершенных работ и материалу с тем, чтобы при поступлении остатка или следующей партии на испытания списалось верное количество, а работы были спланированы исполнителю на следующие рабочие смены.</w:t>
      </w:r>
    </w:p>
    <w:p w14:paraId="3FBEF1EE" w14:textId="77777777" w:rsidR="00E75093" w:rsidRPr="001456E8" w:rsidRDefault="00E75093" w:rsidP="00E750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33" w14:textId="3A3B3934" w:rsidR="00645802" w:rsidRDefault="00D12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При возврате изделия из заказа, не прошедшего тестовые испытания, исполнителю, связанному с последней работой по технологии изготовления перед испытаниями, назначается специальная работа, планируемая ему в сменном задании. После ее закрытия, изделие с фиксации факта повторности, поступает вновь на испытания.</w:t>
      </w:r>
    </w:p>
    <w:p w14:paraId="00000035" w14:textId="4793B3F5" w:rsidR="00645802" w:rsidRPr="001456E8" w:rsidRDefault="00D1210B" w:rsidP="001456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Возвратом оформляется только возвращаемый на доработку экземпляр со своим серийным номером и сформированным (возможно заполненным) документом ОТК, а не вся партия изделий по заказу, переданная до этого на испытания.</w:t>
      </w:r>
    </w:p>
    <w:p w14:paraId="00000036" w14:textId="06AB1A0C" w:rsidR="00645802" w:rsidRDefault="00D12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Сменный график учитывает присутствие исполнителя на работе расчете работ</w:t>
      </w:r>
    </w:p>
    <w:p w14:paraId="6D12E492" w14:textId="77777777" w:rsidR="00E75093" w:rsidRDefault="00E75093" w:rsidP="00E750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37" w14:textId="08D7A74F" w:rsidR="00645802" w:rsidRDefault="00D12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Работы назначаются на РЦ, только при наличии связанного с ним исполнителя</w:t>
      </w:r>
    </w:p>
    <w:p w14:paraId="543A3553" w14:textId="77777777" w:rsidR="00E75093" w:rsidRDefault="00E75093" w:rsidP="00E750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38" w14:textId="4928DC7C" w:rsidR="00645802" w:rsidRDefault="00D12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Возможность выводить на экран компьютера, статистическую информацию о работе планшетов – какие манипуляции совершались и сколько раз, на том или ином планшете. За день и за период.</w:t>
      </w:r>
    </w:p>
    <w:p w14:paraId="2F780B52" w14:textId="2B571BE3" w:rsidR="00E75093" w:rsidRDefault="00E75093" w:rsidP="0000287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682D601F" w14:textId="77777777" w:rsidR="00E75093" w:rsidRDefault="00E75093" w:rsidP="00E750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Изменения в программе</w:t>
      </w:r>
      <w:r w:rsidRPr="00E75093"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>
        <w:rPr>
          <w:rFonts w:ascii="Arial" w:eastAsia="Arial" w:hAnsi="Arial" w:cs="Arial"/>
          <w:color w:val="000000"/>
          <w:sz w:val="24"/>
          <w:szCs w:val="24"/>
        </w:rPr>
        <w:t>перечень задач</w:t>
      </w:r>
      <w:r w:rsidRPr="00E75093">
        <w:rPr>
          <w:rFonts w:ascii="Arial" w:eastAsia="Arial" w:hAnsi="Arial" w:cs="Arial"/>
          <w:color w:val="000000"/>
          <w:sz w:val="24"/>
          <w:szCs w:val="24"/>
        </w:rPr>
        <w:t>):</w:t>
      </w:r>
    </w:p>
    <w:p w14:paraId="395EDB44" w14:textId="77777777" w:rsidR="00E75093" w:rsidRDefault="00E75093" w:rsidP="00E7509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27121A9A" w14:textId="6D284987" w:rsidR="00E75093" w:rsidRPr="00783561" w:rsidRDefault="00E75093" w:rsidP="00E75093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783561">
        <w:rPr>
          <w:rFonts w:ascii="Arial" w:eastAsia="Arial" w:hAnsi="Arial" w:cs="Arial"/>
          <w:color w:val="000000"/>
          <w:sz w:val="24"/>
          <w:szCs w:val="24"/>
        </w:rPr>
        <w:t>На испытание показывать только те документы, которые готовы к испытанию</w:t>
      </w:r>
    </w:p>
    <w:p w14:paraId="3D99B262" w14:textId="77777777" w:rsidR="00B960CA" w:rsidRPr="00F00238" w:rsidRDefault="00B960CA" w:rsidP="00B960CA">
      <w:pPr>
        <w:pStyle w:val="a5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1C0D0148" w14:textId="77777777" w:rsidR="00E75093" w:rsidRPr="00F00238" w:rsidRDefault="00E75093" w:rsidP="00E75093">
      <w:pPr>
        <w:pStyle w:val="a5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1E762D69" w14:textId="4F92A7A3" w:rsidR="00E75093" w:rsidRPr="00783561" w:rsidRDefault="00E75093" w:rsidP="00E75093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783561">
        <w:rPr>
          <w:rFonts w:ascii="Arial" w:eastAsia="Arial" w:hAnsi="Arial" w:cs="Arial"/>
          <w:color w:val="000000"/>
          <w:sz w:val="24"/>
          <w:szCs w:val="24"/>
        </w:rPr>
        <w:t>Сократить формирование табеля рабочего времени до 30 календарных дней (вывести параметр)</w:t>
      </w:r>
    </w:p>
    <w:p w14:paraId="4835ED1C" w14:textId="489D1E22" w:rsidR="00B960CA" w:rsidRPr="00F00238" w:rsidRDefault="00B960CA" w:rsidP="00B960CA">
      <w:pPr>
        <w:pStyle w:val="a5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763A8ABD" w14:textId="57D61D4B" w:rsidR="00E75093" w:rsidRPr="00F00238" w:rsidRDefault="00E75093" w:rsidP="00E75093">
      <w:pPr>
        <w:pStyle w:val="a5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47D597CD" w14:textId="56F84DA9" w:rsidR="00E75093" w:rsidRPr="00783561" w:rsidRDefault="00E75093" w:rsidP="00E75093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783561">
        <w:rPr>
          <w:rFonts w:ascii="Arial" w:eastAsia="Arial" w:hAnsi="Arial" w:cs="Arial"/>
          <w:color w:val="000000"/>
          <w:sz w:val="24"/>
          <w:szCs w:val="24"/>
        </w:rPr>
        <w:t>Не размещать на дату работу на РЦ без исполнителя (до 30 дней). После 30 дней (когда у исполнителей нет табелей) работы распределять только по РЦ по датам.</w:t>
      </w:r>
    </w:p>
    <w:p w14:paraId="0EC83A8B" w14:textId="77777777" w:rsidR="00B960CA" w:rsidRPr="00F00238" w:rsidRDefault="00B960CA" w:rsidP="00B960CA">
      <w:pPr>
        <w:pStyle w:val="a5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250261F3" w14:textId="77777777" w:rsidR="00E75093" w:rsidRPr="00F00238" w:rsidRDefault="00E75093" w:rsidP="00E75093">
      <w:pPr>
        <w:pStyle w:val="a5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6549BAA7" w14:textId="2482F65B" w:rsidR="00E75093" w:rsidRPr="00783561" w:rsidRDefault="00E75093" w:rsidP="00E75093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783561">
        <w:rPr>
          <w:rFonts w:ascii="Arial" w:eastAsia="Arial" w:hAnsi="Arial" w:cs="Arial"/>
          <w:color w:val="000000"/>
          <w:sz w:val="24"/>
          <w:szCs w:val="24"/>
        </w:rPr>
        <w:t xml:space="preserve">Дополнить список работ </w:t>
      </w:r>
      <w:proofErr w:type="gramStart"/>
      <w:r w:rsidRPr="00783561">
        <w:rPr>
          <w:rFonts w:ascii="Arial" w:eastAsia="Arial" w:hAnsi="Arial" w:cs="Arial"/>
          <w:color w:val="000000"/>
          <w:sz w:val="24"/>
          <w:szCs w:val="24"/>
        </w:rPr>
        <w:t>по нарядом</w:t>
      </w:r>
      <w:proofErr w:type="gramEnd"/>
      <w:r w:rsidRPr="00783561">
        <w:rPr>
          <w:rFonts w:ascii="Arial" w:eastAsia="Arial" w:hAnsi="Arial" w:cs="Arial"/>
          <w:color w:val="000000"/>
          <w:sz w:val="24"/>
          <w:szCs w:val="24"/>
        </w:rPr>
        <w:t xml:space="preserve"> индикаторами состояния работы (Приступил к работе, приостановка, завершение с кол-вом из рапортичек) для отдельной таблицы мониторинга, кол-во выполнено, кол-во брак, текущий исполнитель</w:t>
      </w:r>
    </w:p>
    <w:p w14:paraId="4F31C1B9" w14:textId="77777777" w:rsidR="00B960CA" w:rsidRDefault="00B960CA" w:rsidP="00B960CA">
      <w:pPr>
        <w:pStyle w:val="a5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5E3E16A6" w14:textId="77777777" w:rsidR="00F00238" w:rsidRPr="00F00238" w:rsidRDefault="00F00238" w:rsidP="00F00238">
      <w:pPr>
        <w:pStyle w:val="a5"/>
        <w:rPr>
          <w:rFonts w:ascii="Arial" w:eastAsia="Arial" w:hAnsi="Arial" w:cs="Arial"/>
          <w:color w:val="000000"/>
          <w:sz w:val="24"/>
          <w:szCs w:val="24"/>
        </w:rPr>
      </w:pPr>
    </w:p>
    <w:p w14:paraId="3C6AB52F" w14:textId="082E8F00" w:rsidR="0008599B" w:rsidRPr="00783561" w:rsidRDefault="00F00238" w:rsidP="0008599B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783561">
        <w:rPr>
          <w:rFonts w:ascii="Arial" w:eastAsia="Arial" w:hAnsi="Arial" w:cs="Arial"/>
          <w:color w:val="000000"/>
          <w:sz w:val="24"/>
          <w:szCs w:val="24"/>
        </w:rPr>
        <w:t>При возврате изделия из заказа, не прошедшего тестовые испытания, исполнителю, связанному с последней работой по технологии изготовления перед испытаниями, назначается специальная работа, планируемая ему в сменном задании. После ее закрытия, изделие с фиксации факта повторности, поступает вновь на испытания.</w:t>
      </w:r>
      <w:r w:rsidR="0008599B" w:rsidRPr="0078356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08599B" w:rsidRPr="00783561">
        <w:rPr>
          <w:rFonts w:ascii="Arial" w:eastAsia="Times New Roman" w:hAnsi="Arial" w:cs="Arial"/>
          <w:color w:val="000000"/>
          <w:shd w:val="clear" w:color="auto" w:fill="FFFFFF"/>
        </w:rPr>
        <w:t>Создавать новую работу Наименование: “Исправление </w:t>
      </w:r>
      <w:r w:rsidR="00C94986" w:rsidRPr="00783561">
        <w:rPr>
          <w:rFonts w:ascii="Arial" w:eastAsia="Times New Roman" w:hAnsi="Arial" w:cs="Arial"/>
          <w:color w:val="000000"/>
          <w:shd w:val="clear" w:color="auto" w:fill="FFFFFF"/>
        </w:rPr>
        <w:t>замечаний” и</w:t>
      </w:r>
      <w:r w:rsidR="0008599B" w:rsidRPr="00783561">
        <w:rPr>
          <w:rFonts w:ascii="Arial" w:eastAsia="Times New Roman" w:hAnsi="Arial" w:cs="Arial"/>
          <w:color w:val="000000"/>
          <w:shd w:val="clear" w:color="auto" w:fill="FFFFFF"/>
        </w:rPr>
        <w:t xml:space="preserve"> передать ее Исполнителю и РЦ, Процесс, взятый </w:t>
      </w:r>
      <w:proofErr w:type="gramStart"/>
      <w:r w:rsidR="0008599B" w:rsidRPr="00783561">
        <w:rPr>
          <w:rFonts w:ascii="Arial" w:eastAsia="Times New Roman" w:hAnsi="Arial" w:cs="Arial"/>
          <w:color w:val="000000"/>
          <w:shd w:val="clear" w:color="auto" w:fill="FFFFFF"/>
        </w:rPr>
        <w:t>из  предыдущей</w:t>
      </w:r>
      <w:proofErr w:type="gramEnd"/>
      <w:r w:rsidR="0008599B" w:rsidRPr="00783561">
        <w:rPr>
          <w:rFonts w:ascii="Arial" w:eastAsia="Times New Roman" w:hAnsi="Arial" w:cs="Arial"/>
          <w:color w:val="000000"/>
          <w:shd w:val="clear" w:color="auto" w:fill="FFFFFF"/>
        </w:rPr>
        <w:t xml:space="preserve"> до ОТК работы (</w:t>
      </w:r>
      <w:r w:rsidR="0008599B" w:rsidRPr="00783561">
        <w:rPr>
          <w:rFonts w:ascii="Arial" w:eastAsia="Times New Roman" w:hAnsi="Arial" w:cs="Arial"/>
          <w:color w:val="000000"/>
        </w:rPr>
        <w:t>и назначать ее по РЦ и исполнителю последней по технологическому процессу на изделие, работы перед испытаниями</w:t>
      </w:r>
      <w:r w:rsidR="0008599B" w:rsidRPr="00783561">
        <w:rPr>
          <w:rFonts w:ascii="Arial" w:eastAsia="Times New Roman" w:hAnsi="Arial" w:cs="Arial"/>
          <w:color w:val="000000"/>
          <w:shd w:val="clear" w:color="auto" w:fill="FFFFFF"/>
        </w:rPr>
        <w:t>). </w:t>
      </w:r>
    </w:p>
    <w:p w14:paraId="41FB3C1E" w14:textId="6D50F388" w:rsidR="00F00238" w:rsidRPr="00783561" w:rsidRDefault="0008599B" w:rsidP="0008599B">
      <w:pPr>
        <w:pStyle w:val="a5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Times New Roman" w:hAnsi="Arial" w:cs="Arial"/>
          <w:color w:val="000000"/>
        </w:rPr>
      </w:pPr>
      <w:r w:rsidRPr="00783561">
        <w:rPr>
          <w:rFonts w:ascii="Arial" w:eastAsia="Times New Roman" w:hAnsi="Arial" w:cs="Arial"/>
          <w:color w:val="000000"/>
          <w:shd w:val="clear" w:color="auto" w:fill="FFFFFF"/>
        </w:rPr>
        <w:lastRenderedPageBreak/>
        <w:t xml:space="preserve">С фиксацией этой работы по Исполнителю (кол-во = 1) и связанной с Документом ОТК. </w:t>
      </w:r>
      <w:r w:rsidRPr="00783561">
        <w:rPr>
          <w:rFonts w:ascii="Arial" w:eastAsia="Times New Roman" w:hAnsi="Arial" w:cs="Arial"/>
          <w:color w:val="000000"/>
        </w:rPr>
        <w:t>Сохранять связь работы с документом ОТК, созданным на изделие в первый раз</w:t>
      </w:r>
    </w:p>
    <w:p w14:paraId="559B9D12" w14:textId="776708DB" w:rsidR="00FA409F" w:rsidRPr="0008599B" w:rsidRDefault="00FA409F" w:rsidP="0008599B">
      <w:pPr>
        <w:pStyle w:val="a5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color w:val="000000"/>
          <w:sz w:val="24"/>
          <w:szCs w:val="24"/>
        </w:rPr>
      </w:pPr>
      <w:r w:rsidRPr="00783561">
        <w:rPr>
          <w:rFonts w:ascii="Arial" w:eastAsia="Times New Roman" w:hAnsi="Arial" w:cs="Arial"/>
          <w:color w:val="000000"/>
        </w:rPr>
        <w:t xml:space="preserve">Не отображать в </w:t>
      </w:r>
      <w:proofErr w:type="spellStart"/>
      <w:r w:rsidRPr="00783561">
        <w:rPr>
          <w:rFonts w:ascii="Arial" w:eastAsia="Times New Roman" w:hAnsi="Arial" w:cs="Arial"/>
          <w:color w:val="000000"/>
        </w:rPr>
        <w:t>Ганте</w:t>
      </w:r>
      <w:proofErr w:type="spellEnd"/>
      <w:r w:rsidRPr="00783561">
        <w:rPr>
          <w:rFonts w:ascii="Arial" w:eastAsia="Times New Roman" w:hAnsi="Arial" w:cs="Arial"/>
          <w:color w:val="000000"/>
        </w:rPr>
        <w:t xml:space="preserve"> заказа и не копировать в технологии</w:t>
      </w:r>
    </w:p>
    <w:p w14:paraId="531FDACF" w14:textId="7F43F668" w:rsidR="00FA409F" w:rsidRPr="00B711AA" w:rsidRDefault="00FA409F" w:rsidP="00F54F94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Times New Roman" w:hAnsi="Arial" w:cs="Arial"/>
          <w:color w:val="000000"/>
          <w:highlight w:val="yellow"/>
        </w:rPr>
      </w:pPr>
    </w:p>
    <w:p w14:paraId="5994AD32" w14:textId="77777777" w:rsidR="0008599B" w:rsidRDefault="0008599B" w:rsidP="0008599B">
      <w:pPr>
        <w:pStyle w:val="a5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7AAC622C" w14:textId="77777777" w:rsidR="00F00238" w:rsidRPr="00F00238" w:rsidRDefault="00F00238" w:rsidP="00F00238">
      <w:pPr>
        <w:pStyle w:val="a5"/>
        <w:rPr>
          <w:rFonts w:ascii="Arial" w:eastAsia="Arial" w:hAnsi="Arial" w:cs="Arial"/>
          <w:color w:val="000000"/>
          <w:sz w:val="24"/>
          <w:szCs w:val="24"/>
        </w:rPr>
      </w:pPr>
    </w:p>
    <w:p w14:paraId="6AE8A91B" w14:textId="048671F5" w:rsidR="00F00238" w:rsidRPr="00783561" w:rsidRDefault="00F00238" w:rsidP="00E75093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783561">
        <w:rPr>
          <w:rFonts w:ascii="Arial" w:eastAsia="Times New Roman" w:hAnsi="Arial" w:cs="Arial"/>
          <w:color w:val="000000"/>
        </w:rPr>
        <w:t>Блокировать перевод заказа в статус закрыт, без выполнения работы «проведение испытаний»</w:t>
      </w:r>
      <w:r w:rsidR="0008599B" w:rsidRPr="00783561">
        <w:rPr>
          <w:rFonts w:ascii="Arial" w:eastAsia="Times New Roman" w:hAnsi="Arial" w:cs="Arial"/>
          <w:color w:val="000000"/>
        </w:rPr>
        <w:t xml:space="preserve">. </w:t>
      </w:r>
    </w:p>
    <w:p w14:paraId="34CE7096" w14:textId="77777777" w:rsidR="00F54F94" w:rsidRPr="00E75093" w:rsidRDefault="00F54F94" w:rsidP="00F54F94">
      <w:pPr>
        <w:pStyle w:val="a5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399074E5" w14:textId="77777777" w:rsidR="00E75093" w:rsidRPr="001663A6" w:rsidRDefault="00E75093" w:rsidP="0000287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39" w14:textId="77777777" w:rsidR="00645802" w:rsidRDefault="00D1210B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5</w:t>
      </w:r>
    </w:p>
    <w:p w14:paraId="0000003A" w14:textId="77777777" w:rsidR="00645802" w:rsidRDefault="00D1210B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Сменные задания</w:t>
      </w:r>
    </w:p>
    <w:p w14:paraId="30654477" w14:textId="77777777" w:rsidR="001663A6" w:rsidRPr="00E75093" w:rsidRDefault="00D12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E75093">
        <w:rPr>
          <w:rFonts w:ascii="Arial" w:eastAsia="Arial" w:hAnsi="Arial" w:cs="Arial"/>
          <w:color w:val="000000"/>
          <w:sz w:val="24"/>
          <w:szCs w:val="24"/>
        </w:rPr>
        <w:t>Работы на РЦ назначаются лишь при наличии в сменном графике исполнителя, допущенного к работе на РЦ.</w:t>
      </w:r>
      <w:r w:rsidR="0000287D" w:rsidRPr="00E75093">
        <w:rPr>
          <w:rFonts w:ascii="Arial" w:eastAsia="Arial" w:hAnsi="Arial" w:cs="Arial"/>
          <w:color w:val="000000"/>
          <w:sz w:val="24"/>
          <w:szCs w:val="24"/>
        </w:rPr>
        <w:t xml:space="preserve">  </w:t>
      </w:r>
    </w:p>
    <w:p w14:paraId="0000003B" w14:textId="1BAEC96A" w:rsidR="00645802" w:rsidRPr="00E75093" w:rsidRDefault="00645802" w:rsidP="001663A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376A2955" w14:textId="77777777" w:rsidR="00E75093" w:rsidRPr="00E75093" w:rsidRDefault="00E75093" w:rsidP="001663A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3D518F93" w14:textId="77777777" w:rsidR="001663A6" w:rsidRPr="00E75093" w:rsidRDefault="00D12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E75093">
        <w:rPr>
          <w:rFonts w:ascii="Arial" w:eastAsia="Arial" w:hAnsi="Arial" w:cs="Arial"/>
          <w:color w:val="000000"/>
          <w:sz w:val="24"/>
          <w:szCs w:val="24"/>
        </w:rPr>
        <w:t>Сменное задание</w:t>
      </w:r>
      <w:proofErr w:type="gramEnd"/>
      <w:r w:rsidRPr="00E75093">
        <w:rPr>
          <w:rFonts w:ascii="Arial" w:eastAsia="Arial" w:hAnsi="Arial" w:cs="Arial"/>
          <w:color w:val="000000"/>
          <w:sz w:val="24"/>
          <w:szCs w:val="24"/>
        </w:rPr>
        <w:t xml:space="preserve"> отражаемое на планшете исполнителя, включает в себя работы рассчитанные на 5 раб смен.</w:t>
      </w:r>
      <w:r w:rsidR="0000287D" w:rsidRPr="00E75093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38606846" w14:textId="77777777" w:rsidR="00E75093" w:rsidRPr="00E75093" w:rsidRDefault="00E75093" w:rsidP="001663A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5AD29D37" w14:textId="77777777" w:rsidR="001663A6" w:rsidRPr="00E75093" w:rsidRDefault="00D12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E75093">
        <w:rPr>
          <w:rFonts w:ascii="Arial" w:eastAsia="Arial" w:hAnsi="Arial" w:cs="Arial"/>
          <w:color w:val="000000"/>
          <w:sz w:val="24"/>
          <w:szCs w:val="24"/>
        </w:rPr>
        <w:t>В электронной версии наряда исполнителя отражается номер заказа 1С, для работ по заказам от клиента. Лучше, что бы она полностью соответствовала версии, открываемой из отчета (версии ПДФ)</w:t>
      </w:r>
    </w:p>
    <w:p w14:paraId="780A5280" w14:textId="77777777" w:rsidR="00E75093" w:rsidRPr="00E75093" w:rsidRDefault="00E75093" w:rsidP="001663A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3E" w14:textId="1DDF79B4" w:rsidR="00645802" w:rsidRPr="00E75093" w:rsidRDefault="00D12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E75093">
        <w:rPr>
          <w:rFonts w:ascii="Arial" w:eastAsia="Arial" w:hAnsi="Arial" w:cs="Arial"/>
          <w:color w:val="000000"/>
          <w:sz w:val="24"/>
          <w:szCs w:val="24"/>
        </w:rPr>
        <w:t>Начатые, но не завершенные работы, по окончанию смены формируют отчет о частичном выполнении (</w:t>
      </w:r>
      <w:proofErr w:type="gramStart"/>
      <w:r w:rsidRPr="00E75093">
        <w:rPr>
          <w:rFonts w:ascii="Arial" w:eastAsia="Arial" w:hAnsi="Arial" w:cs="Arial"/>
          <w:color w:val="000000"/>
          <w:sz w:val="24"/>
          <w:szCs w:val="24"/>
        </w:rPr>
        <w:t>времени</w:t>
      </w:r>
      <w:proofErr w:type="gramEnd"/>
      <w:r w:rsidRPr="00E75093">
        <w:rPr>
          <w:rFonts w:ascii="Arial" w:eastAsia="Arial" w:hAnsi="Arial" w:cs="Arial"/>
          <w:color w:val="000000"/>
          <w:sz w:val="24"/>
          <w:szCs w:val="24"/>
        </w:rPr>
        <w:t xml:space="preserve"> затраченном исполнителем), и автоматически попадают в пересчет на следующий день, по умолчанию с тем же исполнителем, а при смене исполнителя на РЦ по графику, к новому исполнителю на том же РЦ. Исполнитель и РЦ могут быть изменены вручную (в песочнице). После завершения, создается отдельный отчет по этой работе, с теми же </w:t>
      </w:r>
      <w:r w:rsidR="00F00238" w:rsidRPr="00E75093">
        <w:rPr>
          <w:rFonts w:ascii="Arial" w:eastAsia="Arial" w:hAnsi="Arial" w:cs="Arial"/>
          <w:color w:val="000000"/>
          <w:sz w:val="24"/>
          <w:szCs w:val="24"/>
        </w:rPr>
        <w:t>идентифицирующими</w:t>
      </w:r>
      <w:r w:rsidRPr="00E75093">
        <w:rPr>
          <w:rFonts w:ascii="Arial" w:eastAsia="Arial" w:hAnsi="Arial" w:cs="Arial"/>
          <w:color w:val="000000"/>
          <w:sz w:val="24"/>
          <w:szCs w:val="24"/>
        </w:rPr>
        <w:t xml:space="preserve"> признаками (номер заказа, название детали, номер детали в партии), но своим фактическим временем, возможно другим исполнителем и другим РЦ (ручная корректировка).</w:t>
      </w:r>
    </w:p>
    <w:p w14:paraId="7F6DAAB0" w14:textId="77777777" w:rsidR="00E75093" w:rsidRDefault="00E75093" w:rsidP="00D2033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25B2280A" w14:textId="3EB6C633" w:rsidR="00E75093" w:rsidRDefault="00E75093" w:rsidP="00D2033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4DE5FB5" w14:textId="77777777" w:rsidR="00E75093" w:rsidRDefault="00E75093" w:rsidP="00D2033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3F" w14:textId="2D3A1E8B" w:rsidR="00645802" w:rsidRDefault="00D12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Исполнителю на планшете доступны следующие функции</w:t>
      </w:r>
    </w:p>
    <w:p w14:paraId="29B29709" w14:textId="77777777" w:rsidR="00E75093" w:rsidRDefault="00E75093" w:rsidP="00E750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40" w14:textId="5A18FFFB" w:rsidR="00645802" w:rsidRDefault="00D1210B" w:rsidP="00E750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внесение и закрытие фактического количества единиц выполненной работы, даже если это одна единица по плану.</w:t>
      </w:r>
    </w:p>
    <w:p w14:paraId="0C2127F6" w14:textId="77777777" w:rsidR="00E75093" w:rsidRDefault="00E75093" w:rsidP="00E750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41" w14:textId="1F7097E8" w:rsidR="00645802" w:rsidRDefault="00D1210B" w:rsidP="00E750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внесение отдельного количества изготавливаемых или обрабатываемых единиц в отдельное окно «брак». Так что если это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узел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состоящий из двух деталей, то материал на брак списывается на обе детали из которых состоит узел.</w:t>
      </w:r>
    </w:p>
    <w:p w14:paraId="3D8059BA" w14:textId="77777777" w:rsidR="00E75093" w:rsidRDefault="00E75093" w:rsidP="00E750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73AB593F" w14:textId="77777777" w:rsidR="00E75093" w:rsidRDefault="00E75093" w:rsidP="00166E4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42" w14:textId="31D713C1" w:rsidR="00645802" w:rsidRDefault="00D12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При нажатии кнопки «начать работу» - подсветка без блокировки, в ситуации если не завершена и не приостановлена уже начатая работа.</w:t>
      </w:r>
    </w:p>
    <w:p w14:paraId="74C7BBF3" w14:textId="77777777" w:rsidR="00C805E6" w:rsidRDefault="00C805E6" w:rsidP="00166E4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43" w14:textId="6D1AFA28" w:rsidR="00645802" w:rsidRDefault="00D12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- Отражение информации о работе на планшетах </w:t>
      </w:r>
      <w:r w:rsidR="00166E45"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на компьютере. То есть активность, статистика используемых функций (начать работу, приостановить, инцидент и другие.)</w:t>
      </w:r>
    </w:p>
    <w:p w14:paraId="347D522F" w14:textId="77777777" w:rsidR="00E75093" w:rsidRDefault="00E75093" w:rsidP="00166E4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44" w14:textId="058C1112" w:rsidR="00645802" w:rsidRDefault="00D12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блокировка от обновления информации на планшете в течении дня. С возможностью обновить ее сознательно с компьютера. </w:t>
      </w:r>
      <w:r w:rsidR="00C24B4F">
        <w:rPr>
          <w:rFonts w:ascii="Arial" w:eastAsia="Arial" w:hAnsi="Arial" w:cs="Arial"/>
          <w:color w:val="000000"/>
          <w:sz w:val="24"/>
          <w:szCs w:val="24"/>
        </w:rPr>
        <w:t>Например,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из вкладки где отражается информация о работе планшетов (См. пункт выше) – то есть избирательно, по тому или иному исполнителю. Блокировку обновления вводить только после создания возможности принудительного обновления.</w:t>
      </w:r>
    </w:p>
    <w:p w14:paraId="441E3500" w14:textId="77777777" w:rsidR="00E75093" w:rsidRPr="00C805E6" w:rsidRDefault="00E75093" w:rsidP="00166E4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46" w14:textId="7CB19CFE" w:rsidR="00645802" w:rsidRDefault="00D1210B" w:rsidP="00DF6D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Информация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вносимая с планшета в рамках функции инцидент, отражается в отчете о стадиях прохождения заказов, и в отчетах из вкладки «список производственных работ» (выполненных работ)</w:t>
      </w:r>
    </w:p>
    <w:p w14:paraId="44E0ACE4" w14:textId="77777777" w:rsidR="00E75093" w:rsidRDefault="00E75093" w:rsidP="0078356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C4A0324" w14:textId="0E673746" w:rsidR="00E75093" w:rsidRDefault="00E75093" w:rsidP="0078356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723B541A" w14:textId="1B71A926" w:rsidR="00E75093" w:rsidRDefault="00E75093" w:rsidP="0078356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Изменения в программе</w:t>
      </w:r>
      <w:r w:rsidRPr="00E75093"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>
        <w:rPr>
          <w:rFonts w:ascii="Arial" w:eastAsia="Arial" w:hAnsi="Arial" w:cs="Arial"/>
          <w:color w:val="000000"/>
          <w:sz w:val="24"/>
          <w:szCs w:val="24"/>
        </w:rPr>
        <w:t>перечень задач</w:t>
      </w:r>
      <w:r w:rsidRPr="00E75093">
        <w:rPr>
          <w:rFonts w:ascii="Arial" w:eastAsia="Arial" w:hAnsi="Arial" w:cs="Arial"/>
          <w:color w:val="000000"/>
          <w:sz w:val="24"/>
          <w:szCs w:val="24"/>
        </w:rPr>
        <w:t>):</w:t>
      </w:r>
    </w:p>
    <w:p w14:paraId="7272CEC6" w14:textId="77777777" w:rsidR="00E75093" w:rsidRDefault="00E75093" w:rsidP="0078356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AEFC6EA" w14:textId="249D1D82" w:rsidR="00E75093" w:rsidRPr="00783561" w:rsidRDefault="00E75093" w:rsidP="00E75093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783561">
        <w:rPr>
          <w:rFonts w:ascii="Arial" w:eastAsia="Arial" w:hAnsi="Arial" w:cs="Arial"/>
          <w:color w:val="000000"/>
          <w:sz w:val="24"/>
          <w:szCs w:val="24"/>
        </w:rPr>
        <w:t>Добавить в Исполнителя (Отражать работы на кол-во дней для наряда). Переводить работы исполнителя в наряд с учетом этого кол-ва дней</w:t>
      </w:r>
    </w:p>
    <w:p w14:paraId="1110B2AE" w14:textId="48A3758F" w:rsidR="00E75093" w:rsidRPr="00783561" w:rsidRDefault="00E75093" w:rsidP="00E75093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4CF0CD5F" w14:textId="4782D806" w:rsidR="00E75093" w:rsidRPr="00783561" w:rsidRDefault="00E75093" w:rsidP="00E75093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783561">
        <w:rPr>
          <w:rFonts w:ascii="Arial" w:eastAsia="Arial" w:hAnsi="Arial" w:cs="Arial"/>
          <w:color w:val="000000"/>
          <w:sz w:val="24"/>
          <w:szCs w:val="24"/>
        </w:rPr>
        <w:t>Добавить в список работ наряда (в работу) номер 1С и Срок сдачи заказа</w:t>
      </w:r>
    </w:p>
    <w:p w14:paraId="01A6278A" w14:textId="77777777" w:rsidR="00F54F94" w:rsidRPr="00783561" w:rsidRDefault="00F54F94" w:rsidP="00F54F94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1E184036" w14:textId="2364107D" w:rsidR="00E75093" w:rsidRPr="00783561" w:rsidRDefault="00E75093" w:rsidP="00E75093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3E47C2D9" w14:textId="4BBAD145" w:rsidR="00E75093" w:rsidRPr="00783561" w:rsidRDefault="00E75093" w:rsidP="00E75093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783561">
        <w:rPr>
          <w:rFonts w:ascii="Arial" w:eastAsia="Arial" w:hAnsi="Arial" w:cs="Arial"/>
          <w:color w:val="000000"/>
          <w:sz w:val="24"/>
          <w:szCs w:val="24"/>
        </w:rPr>
        <w:t>При завершении смены все работы в статусе В работе переводятся в приостановлен, формировать рапортичку с текущим исполнителем и причиной (окончание смены), работа становится зафиксированной на том же РЦ, с возможностью пересчета даты и исполнителя с учетом графика работы</w:t>
      </w:r>
    </w:p>
    <w:p w14:paraId="375974C0" w14:textId="7DE0AFF4" w:rsidR="00E75093" w:rsidRPr="00783561" w:rsidRDefault="00E75093" w:rsidP="00E75093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2FCB2B69" w14:textId="429A1DF5" w:rsidR="00E75093" w:rsidRPr="00783561" w:rsidRDefault="00E75093" w:rsidP="00E75093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783561">
        <w:rPr>
          <w:rFonts w:ascii="Arial" w:eastAsia="Arial" w:hAnsi="Arial" w:cs="Arial"/>
          <w:color w:val="000000"/>
          <w:sz w:val="24"/>
          <w:szCs w:val="24"/>
        </w:rPr>
        <w:t>На планшете ото</w:t>
      </w:r>
      <w:r w:rsidR="00DC08C8" w:rsidRPr="00783561">
        <w:rPr>
          <w:rFonts w:ascii="Arial" w:eastAsia="Arial" w:hAnsi="Arial" w:cs="Arial"/>
          <w:color w:val="000000"/>
          <w:sz w:val="24"/>
          <w:szCs w:val="24"/>
        </w:rPr>
        <w:t>б</w:t>
      </w:r>
      <w:r w:rsidRPr="00783561">
        <w:rPr>
          <w:rFonts w:ascii="Arial" w:eastAsia="Arial" w:hAnsi="Arial" w:cs="Arial"/>
          <w:color w:val="000000"/>
          <w:sz w:val="24"/>
          <w:szCs w:val="24"/>
        </w:rPr>
        <w:t>ражать только кол-во, оставшееся для выполнения</w:t>
      </w:r>
    </w:p>
    <w:p w14:paraId="06712169" w14:textId="3D1B69B3" w:rsidR="00E75093" w:rsidRPr="00783561" w:rsidRDefault="00E75093" w:rsidP="00E75093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5FB2C67A" w14:textId="30AEF8B7" w:rsidR="00E75093" w:rsidRPr="00783561" w:rsidRDefault="00E75093" w:rsidP="00E75093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783561">
        <w:rPr>
          <w:rFonts w:ascii="Arial" w:eastAsia="Arial" w:hAnsi="Arial" w:cs="Arial"/>
          <w:color w:val="000000"/>
          <w:sz w:val="24"/>
          <w:szCs w:val="24"/>
        </w:rPr>
        <w:t>При выполнении работы всегда выводить кол-во сделано и кол-во брак</w:t>
      </w:r>
    </w:p>
    <w:p w14:paraId="6DD6D124" w14:textId="65225055" w:rsidR="00E75093" w:rsidRPr="00783561" w:rsidRDefault="00E75093" w:rsidP="00E75093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2D1A6E1F" w14:textId="504AA1B7" w:rsidR="00E75093" w:rsidRPr="00783561" w:rsidRDefault="00C94986" w:rsidP="00E75093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783561">
        <w:rPr>
          <w:rFonts w:ascii="Arial" w:eastAsia="Arial" w:hAnsi="Arial" w:cs="Arial"/>
          <w:color w:val="000000"/>
          <w:sz w:val="24"/>
          <w:szCs w:val="24"/>
        </w:rPr>
        <w:t>Добавить сообщение исполнителю</w:t>
      </w:r>
      <w:r w:rsidR="00E75093" w:rsidRPr="00783561">
        <w:rPr>
          <w:rFonts w:ascii="Arial" w:eastAsia="Arial" w:hAnsi="Arial" w:cs="Arial"/>
          <w:color w:val="000000"/>
          <w:sz w:val="24"/>
          <w:szCs w:val="24"/>
        </w:rPr>
        <w:t xml:space="preserve"> “Ещё не закрыты работы (Номер заказа, 1С, наименование изделия)” при нажатии кнопки В работу </w:t>
      </w:r>
    </w:p>
    <w:p w14:paraId="7070A943" w14:textId="59372C46" w:rsidR="00E75093" w:rsidRPr="00783561" w:rsidRDefault="00E75093" w:rsidP="00E75093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250EF76C" w14:textId="37DC2A0E" w:rsidR="00E75093" w:rsidRPr="00783561" w:rsidRDefault="00E75093" w:rsidP="00E75093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783561">
        <w:rPr>
          <w:rFonts w:ascii="Arial" w:eastAsia="Arial" w:hAnsi="Arial" w:cs="Arial"/>
          <w:color w:val="000000"/>
          <w:sz w:val="24"/>
          <w:szCs w:val="24"/>
        </w:rPr>
        <w:t>Отключить автоматическое обновление списка работ исполнителя. Добавить процедуру – обновить планшеты</w:t>
      </w:r>
    </w:p>
    <w:p w14:paraId="7B197FEB" w14:textId="1C4D5C00" w:rsidR="00E75093" w:rsidRPr="00783561" w:rsidRDefault="00E75093" w:rsidP="00E75093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4C5BCCF5" w14:textId="26D59EBC" w:rsidR="00E75093" w:rsidRPr="00783561" w:rsidRDefault="00E75093" w:rsidP="00E75093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783561">
        <w:rPr>
          <w:rFonts w:ascii="Arial" w:eastAsia="Arial" w:hAnsi="Arial" w:cs="Arial"/>
          <w:color w:val="000000"/>
          <w:sz w:val="24"/>
          <w:szCs w:val="24"/>
        </w:rPr>
        <w:t>Отобразить список инцидентов с планшета, проверить уведомления менеджеры</w:t>
      </w:r>
    </w:p>
    <w:p w14:paraId="6C3760BF" w14:textId="77777777" w:rsidR="00F54F94" w:rsidRPr="00E75093" w:rsidRDefault="00F54F94" w:rsidP="00F54F94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5ECF28C4" w14:textId="77777777" w:rsidR="00E75093" w:rsidRDefault="00E75093" w:rsidP="00E750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34AA6793" w14:textId="77777777" w:rsidR="00E75093" w:rsidRDefault="00E75093" w:rsidP="00E750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50D96014" w14:textId="77777777" w:rsidR="00E75093" w:rsidRDefault="00E75093" w:rsidP="00E750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41E1B934" w14:textId="77777777" w:rsidR="00E75093" w:rsidRPr="008C29BE" w:rsidRDefault="00E75093" w:rsidP="00E750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7B7B0EB2" w14:textId="77777777" w:rsidR="00E75093" w:rsidRDefault="00E75093" w:rsidP="00E750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8C03EF0" w14:textId="77777777" w:rsidR="00E75093" w:rsidRDefault="00E75093" w:rsidP="00E750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5C3C74EA" w14:textId="302BD5BA" w:rsidR="00DF6DCD" w:rsidRPr="00DF6DCD" w:rsidRDefault="00DF6DCD" w:rsidP="00DF6DCD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00000047" w14:textId="77777777" w:rsidR="00645802" w:rsidRDefault="00D1210B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6</w:t>
      </w:r>
    </w:p>
    <w:p w14:paraId="00000048" w14:textId="77777777" w:rsidR="00645802" w:rsidRDefault="00645802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49" w14:textId="77777777" w:rsidR="00645802" w:rsidRPr="005B58D3" w:rsidRDefault="00D1210B">
      <w:pPr>
        <w:jc w:val="center"/>
        <w:rPr>
          <w:rFonts w:ascii="Arial" w:eastAsia="Arial" w:hAnsi="Arial" w:cs="Arial"/>
          <w:b/>
          <w:sz w:val="24"/>
          <w:szCs w:val="24"/>
          <w:lang w:val="en-US"/>
        </w:rPr>
      </w:pPr>
      <w:r w:rsidRPr="00E75093">
        <w:rPr>
          <w:rFonts w:ascii="Arial" w:eastAsia="Arial" w:hAnsi="Arial" w:cs="Arial"/>
          <w:b/>
          <w:sz w:val="24"/>
          <w:szCs w:val="24"/>
        </w:rPr>
        <w:lastRenderedPageBreak/>
        <w:t>Участок стеклопластика</w:t>
      </w:r>
    </w:p>
    <w:p w14:paraId="0000004B" w14:textId="1CED9815" w:rsidR="00645802" w:rsidRDefault="00D12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В версии заданий на планшете отражать только верхнюю информацию о детали по заказам (внутренним и от заказчика) – работа «изготовление», включающая в себя сумму времени всех операций.</w:t>
      </w:r>
    </w:p>
    <w:p w14:paraId="02A5D718" w14:textId="77777777" w:rsidR="00E75093" w:rsidRDefault="00E75093" w:rsidP="00CD1DC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4C" w14:textId="77777777" w:rsidR="00645802" w:rsidRDefault="00D12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Закрытие произвольного количества изделий, с соблюдением общих принципов:</w:t>
      </w:r>
    </w:p>
    <w:p w14:paraId="0000004D" w14:textId="68DD0530" w:rsidR="00645802" w:rsidRDefault="00D12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возможность ввести количество присутствует на планшете даже если по плану всего 1 деталь (не закрывается автоматически)</w:t>
      </w:r>
    </w:p>
    <w:p w14:paraId="021CF1DC" w14:textId="77777777" w:rsidR="00E75093" w:rsidRDefault="00E75093" w:rsidP="00E750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4E" w14:textId="6A50696A" w:rsidR="00645802" w:rsidRDefault="00D12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фактически закрытое количество поступает на склад</w:t>
      </w:r>
    </w:p>
    <w:p w14:paraId="29E8F3C8" w14:textId="77777777" w:rsidR="00E75093" w:rsidRDefault="00E75093" w:rsidP="00E750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4E5B604" w14:textId="3F81BE70" w:rsidR="00CD1DCA" w:rsidRPr="00E75093" w:rsidRDefault="00D1210B" w:rsidP="00CD1D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E75093">
        <w:rPr>
          <w:rFonts w:ascii="Arial" w:eastAsia="Arial" w:hAnsi="Arial" w:cs="Arial"/>
          <w:color w:val="000000"/>
          <w:sz w:val="24"/>
          <w:szCs w:val="24"/>
        </w:rPr>
        <w:t xml:space="preserve">- при поступлении на склад происходит поиск заказов от сторонних заказчиков на изготовление такой </w:t>
      </w:r>
      <w:r w:rsidR="00CD1DCA" w:rsidRPr="00E75093">
        <w:rPr>
          <w:rFonts w:ascii="Arial" w:eastAsia="Arial" w:hAnsi="Arial" w:cs="Arial"/>
          <w:color w:val="000000"/>
          <w:sz w:val="24"/>
          <w:szCs w:val="24"/>
        </w:rPr>
        <w:t>детали (</w:t>
      </w:r>
      <w:r w:rsidRPr="00E75093">
        <w:rPr>
          <w:rFonts w:ascii="Arial" w:eastAsia="Arial" w:hAnsi="Arial" w:cs="Arial"/>
          <w:color w:val="000000"/>
          <w:sz w:val="24"/>
          <w:szCs w:val="24"/>
        </w:rPr>
        <w:t xml:space="preserve">включая и тот по которому деталь была изготовлена, если он не внутренний), и поступившие на склад единицы резервируются на эти заказы, закрывая при этом заказы (работы) на изготовление. </w:t>
      </w:r>
    </w:p>
    <w:p w14:paraId="71EF6D1F" w14:textId="77777777" w:rsidR="00C805E6" w:rsidRDefault="00C805E6" w:rsidP="00C805E6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182827AD" w14:textId="77777777" w:rsidR="00C805E6" w:rsidRPr="00C805E6" w:rsidRDefault="00C805E6" w:rsidP="00C805E6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14:paraId="00000050" w14:textId="0F998BFF" w:rsidR="00645802" w:rsidRPr="001E416F" w:rsidRDefault="00D12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1E416F">
        <w:rPr>
          <w:rFonts w:ascii="Arial" w:eastAsia="Arial" w:hAnsi="Arial" w:cs="Arial"/>
          <w:color w:val="000000"/>
          <w:sz w:val="24"/>
          <w:szCs w:val="24"/>
        </w:rPr>
        <w:t>- Списание в брак происходит в от</w:t>
      </w:r>
      <w:r w:rsidR="001E416F" w:rsidRPr="001E416F">
        <w:rPr>
          <w:rFonts w:ascii="Arial" w:eastAsia="Arial" w:hAnsi="Arial" w:cs="Arial"/>
          <w:color w:val="000000"/>
          <w:sz w:val="24"/>
          <w:szCs w:val="24"/>
        </w:rPr>
        <w:t>д</w:t>
      </w:r>
      <w:r w:rsidRPr="001E416F">
        <w:rPr>
          <w:rFonts w:ascii="Arial" w:eastAsia="Arial" w:hAnsi="Arial" w:cs="Arial"/>
          <w:color w:val="000000"/>
          <w:sz w:val="24"/>
          <w:szCs w:val="24"/>
        </w:rPr>
        <w:t>ельном окне, учитывается в отчете, и не считается изготовленным как единица планового количества.</w:t>
      </w:r>
    </w:p>
    <w:p w14:paraId="00000051" w14:textId="77777777" w:rsidR="00645802" w:rsidRDefault="00D12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При закрываемом количестве больше планового, заказ закрывается, но на склад поступает фактическое количество закрытых деталей</w:t>
      </w:r>
    </w:p>
    <w:p w14:paraId="00000052" w14:textId="0FCE74C7" w:rsidR="00645802" w:rsidRDefault="00D12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При  закрываемом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количестве меньше планового, на склад поступает фактическое количество закрытых изделий, а заказ на изготовление сохраняется с количеством остатка к изготовлению и пересчитывается с учетом оставшегося количества.</w:t>
      </w:r>
    </w:p>
    <w:p w14:paraId="7E62C2A4" w14:textId="2DD2114E" w:rsidR="00E75093" w:rsidRDefault="00E75093" w:rsidP="00E750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53193782" w14:textId="65766248" w:rsidR="00E75093" w:rsidRDefault="00E75093" w:rsidP="00E750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Изменения в программе</w:t>
      </w:r>
      <w:r w:rsidRPr="00E75093"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>
        <w:rPr>
          <w:rFonts w:ascii="Arial" w:eastAsia="Arial" w:hAnsi="Arial" w:cs="Arial"/>
          <w:color w:val="000000"/>
          <w:sz w:val="24"/>
          <w:szCs w:val="24"/>
        </w:rPr>
        <w:t>перечень задач</w:t>
      </w:r>
      <w:r w:rsidRPr="00E75093">
        <w:rPr>
          <w:rFonts w:ascii="Arial" w:eastAsia="Arial" w:hAnsi="Arial" w:cs="Arial"/>
          <w:color w:val="000000"/>
          <w:sz w:val="24"/>
          <w:szCs w:val="24"/>
        </w:rPr>
        <w:t>):</w:t>
      </w:r>
    </w:p>
    <w:p w14:paraId="09A54E42" w14:textId="25B7F53F" w:rsidR="00E75093" w:rsidRDefault="00E75093" w:rsidP="00E750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7B3A594" w14:textId="77777777" w:rsidR="00E75093" w:rsidRDefault="00E75093" w:rsidP="00E750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41E413F4" w14:textId="1DBB5C3D" w:rsidR="00E75093" w:rsidRDefault="00E75093" w:rsidP="00E750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  <w:r w:rsidRPr="00783561">
        <w:rPr>
          <w:rFonts w:ascii="Arial" w:eastAsia="Arial" w:hAnsi="Arial" w:cs="Arial"/>
          <w:color w:val="000000"/>
          <w:sz w:val="24"/>
          <w:szCs w:val="24"/>
        </w:rPr>
        <w:t>Добавить в справочник РЦ</w:t>
      </w:r>
      <w:r w:rsidR="00783561" w:rsidRPr="0078356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783561">
        <w:rPr>
          <w:rFonts w:ascii="Arial" w:eastAsia="Arial" w:hAnsi="Arial" w:cs="Arial"/>
          <w:color w:val="000000"/>
          <w:sz w:val="24"/>
          <w:szCs w:val="24"/>
        </w:rPr>
        <w:t>отражение на планшете. При наличии такой работы и завершении последующей переводить эту работу в выпол</w:t>
      </w:r>
      <w:r w:rsidR="00364D47" w:rsidRPr="00783561">
        <w:rPr>
          <w:rFonts w:ascii="Arial" w:eastAsia="Arial" w:hAnsi="Arial" w:cs="Arial"/>
          <w:color w:val="000000"/>
          <w:sz w:val="24"/>
          <w:szCs w:val="24"/>
        </w:rPr>
        <w:t>нено</w:t>
      </w:r>
    </w:p>
    <w:p w14:paraId="1D483F5D" w14:textId="77777777" w:rsidR="00E75093" w:rsidRDefault="00E75093" w:rsidP="00E750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EEE9D66" w14:textId="77777777" w:rsidR="00E75093" w:rsidRPr="008D1ECB" w:rsidRDefault="00E75093" w:rsidP="00E750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00000053" w14:textId="77777777" w:rsidR="00645802" w:rsidRDefault="00645802">
      <w:pPr>
        <w:pBdr>
          <w:top w:val="nil"/>
          <w:left w:val="nil"/>
          <w:bottom w:val="nil"/>
          <w:right w:val="nil"/>
          <w:between w:val="nil"/>
        </w:pBdr>
        <w:ind w:left="2880"/>
        <w:rPr>
          <w:rFonts w:ascii="Arial" w:eastAsia="Arial" w:hAnsi="Arial" w:cs="Arial"/>
          <w:color w:val="000000"/>
          <w:sz w:val="24"/>
          <w:szCs w:val="24"/>
        </w:rPr>
      </w:pPr>
    </w:p>
    <w:sectPr w:rsidR="00645802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068E1"/>
    <w:multiLevelType w:val="hybridMultilevel"/>
    <w:tmpl w:val="BF605E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5479AC"/>
    <w:multiLevelType w:val="hybridMultilevel"/>
    <w:tmpl w:val="2B0017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40430C"/>
    <w:multiLevelType w:val="multilevel"/>
    <w:tmpl w:val="DBDC48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F64E7B"/>
    <w:multiLevelType w:val="hybridMultilevel"/>
    <w:tmpl w:val="04B4EE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1041B1"/>
    <w:multiLevelType w:val="multilevel"/>
    <w:tmpl w:val="C30420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30ED1"/>
    <w:multiLevelType w:val="multilevel"/>
    <w:tmpl w:val="34CE15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06500B"/>
    <w:multiLevelType w:val="hybridMultilevel"/>
    <w:tmpl w:val="0D62B95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B825E8B"/>
    <w:multiLevelType w:val="hybridMultilevel"/>
    <w:tmpl w:val="A6521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34A4D"/>
    <w:multiLevelType w:val="hybridMultilevel"/>
    <w:tmpl w:val="43E64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14354"/>
    <w:multiLevelType w:val="hybridMultilevel"/>
    <w:tmpl w:val="5E7E5D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8F76509"/>
    <w:multiLevelType w:val="hybridMultilevel"/>
    <w:tmpl w:val="1EC4A4D6"/>
    <w:lvl w:ilvl="0" w:tplc="981A91E2">
      <w:numFmt w:val="bullet"/>
      <w:lvlText w:val="-"/>
      <w:lvlJc w:val="left"/>
      <w:pPr>
        <w:ind w:left="1637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5"/>
    <w:lvlOverride w:ilvl="0">
      <w:lvl w:ilvl="0">
        <w:numFmt w:val="decimal"/>
        <w:lvlText w:val="%1."/>
        <w:lvlJc w:val="left"/>
      </w:lvl>
    </w:lvlOverride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802"/>
    <w:rsid w:val="0000287D"/>
    <w:rsid w:val="0008599B"/>
    <w:rsid w:val="00126D77"/>
    <w:rsid w:val="001456E8"/>
    <w:rsid w:val="00153F44"/>
    <w:rsid w:val="001663A6"/>
    <w:rsid w:val="00166E45"/>
    <w:rsid w:val="001E416F"/>
    <w:rsid w:val="00315A0B"/>
    <w:rsid w:val="00364D47"/>
    <w:rsid w:val="00544F58"/>
    <w:rsid w:val="005B58D3"/>
    <w:rsid w:val="006161F5"/>
    <w:rsid w:val="00622889"/>
    <w:rsid w:val="00645802"/>
    <w:rsid w:val="00675C6C"/>
    <w:rsid w:val="00677A63"/>
    <w:rsid w:val="00783561"/>
    <w:rsid w:val="007A2012"/>
    <w:rsid w:val="007C0AA7"/>
    <w:rsid w:val="00874C7F"/>
    <w:rsid w:val="00893CAA"/>
    <w:rsid w:val="008C29BE"/>
    <w:rsid w:val="008D1ECB"/>
    <w:rsid w:val="009309D9"/>
    <w:rsid w:val="00967B99"/>
    <w:rsid w:val="009C3450"/>
    <w:rsid w:val="00A27E9C"/>
    <w:rsid w:val="00A538FA"/>
    <w:rsid w:val="00B23DF8"/>
    <w:rsid w:val="00B60977"/>
    <w:rsid w:val="00B711AA"/>
    <w:rsid w:val="00B7459F"/>
    <w:rsid w:val="00B960CA"/>
    <w:rsid w:val="00BA22D3"/>
    <w:rsid w:val="00BB0E07"/>
    <w:rsid w:val="00C24B4F"/>
    <w:rsid w:val="00C805E6"/>
    <w:rsid w:val="00C90A38"/>
    <w:rsid w:val="00C94986"/>
    <w:rsid w:val="00CD1DCA"/>
    <w:rsid w:val="00CE4E90"/>
    <w:rsid w:val="00D1210B"/>
    <w:rsid w:val="00D20336"/>
    <w:rsid w:val="00D33D23"/>
    <w:rsid w:val="00D7551B"/>
    <w:rsid w:val="00DC08C8"/>
    <w:rsid w:val="00DF6DCD"/>
    <w:rsid w:val="00E25F6A"/>
    <w:rsid w:val="00E26653"/>
    <w:rsid w:val="00E40936"/>
    <w:rsid w:val="00E46AC5"/>
    <w:rsid w:val="00E75093"/>
    <w:rsid w:val="00EA2D3F"/>
    <w:rsid w:val="00ED41B9"/>
    <w:rsid w:val="00F00238"/>
    <w:rsid w:val="00F14BBB"/>
    <w:rsid w:val="00F4209E"/>
    <w:rsid w:val="00F469E3"/>
    <w:rsid w:val="00F54F94"/>
    <w:rsid w:val="00F64E47"/>
    <w:rsid w:val="00F87946"/>
    <w:rsid w:val="00FA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1D31"/>
  <w15:docId w15:val="{AD07FDBF-82F5-413F-9B95-DF1FF2C9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34"/>
    </w:rPr>
  </w:style>
  <w:style w:type="paragraph" w:styleId="3">
    <w:name w:val="heading 3"/>
    <w:basedOn w:val="a"/>
    <w:next w:val="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pPr>
      <w:keepNext/>
      <w:keepLines/>
      <w:spacing w:before="320" w:after="200"/>
      <w:outlineLvl w:val="5"/>
    </w:pPr>
    <w:rPr>
      <w:rFonts w:ascii="Arial" w:eastAsia="Arial" w:hAnsi="Arial" w:cs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300" w:after="200"/>
    </w:pPr>
    <w:rPr>
      <w:sz w:val="48"/>
      <w:szCs w:val="48"/>
    </w:rPr>
  </w:style>
  <w:style w:type="paragraph" w:styleId="a4">
    <w:name w:val="Subtitle"/>
    <w:basedOn w:val="a"/>
    <w:next w:val="a"/>
    <w:pPr>
      <w:spacing w:before="200" w:after="200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CE4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8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3850</Words>
  <Characters>21946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dcterms:created xsi:type="dcterms:W3CDTF">2022-05-20T20:05:00Z</dcterms:created>
  <dcterms:modified xsi:type="dcterms:W3CDTF">2022-05-20T20:15:00Z</dcterms:modified>
</cp:coreProperties>
</file>