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5A" w:rsidRDefault="00AA325A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A325A" w:rsidRPr="00E7304F" w:rsidRDefault="00AA325A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Перечень и стоимость </w:t>
      </w:r>
      <w:r w:rsidR="00DE4DBC"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поддержки</w:t>
      </w:r>
      <w:r w:rsidR="00DE4DBC">
        <w:rPr>
          <w:rFonts w:ascii="Times New Roman" w:hAnsi="Times New Roman" w:cs="Times New Roman"/>
          <w:caps/>
          <w:sz w:val="24"/>
          <w:szCs w:val="24"/>
        </w:rPr>
        <w:t xml:space="preserve"> оборудования и ПРОГРАММНОГО ОБЕСПЕЧЕНИЯ CARABI</w:t>
      </w:r>
    </w:p>
    <w:tbl>
      <w:tblPr>
        <w:tblStyle w:val="a3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AA325A" w:rsidRPr="00E7304F" w:rsidTr="003C061A">
        <w:trPr>
          <w:jc w:val="center"/>
        </w:trPr>
        <w:tc>
          <w:tcPr>
            <w:tcW w:w="54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  <w:proofErr w:type="gramEnd"/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DF1C4B" w:rsidRPr="00E7304F" w:rsidTr="003C061A">
        <w:trPr>
          <w:jc w:val="center"/>
        </w:trPr>
        <w:tc>
          <w:tcPr>
            <w:tcW w:w="540" w:type="dxa"/>
          </w:tcPr>
          <w:p w:rsidR="00DF1C4B" w:rsidRPr="00DF1C4B" w:rsidRDefault="00DF1C4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DF1C4B" w:rsidRPr="00DF1C4B" w:rsidRDefault="00DF1C4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СУБД</w:t>
            </w:r>
          </w:p>
        </w:tc>
        <w:tc>
          <w:tcPr>
            <w:tcW w:w="5201" w:type="dxa"/>
          </w:tcPr>
          <w:p w:rsidR="00DF1C4B" w:rsidRPr="00E7304F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r w:rsidRPr="00DF1C4B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системным администратором Исполнителя;</w:t>
            </w:r>
          </w:p>
          <w:p w:rsidR="00DF1C4B" w:rsidRPr="00E7304F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Резервное копирование (один раз в сутки) и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ab/>
              <w:t>хранение данных, содержащихся в АИС;</w:t>
            </w:r>
          </w:p>
          <w:p w:rsidR="00DF1C4B" w:rsidRPr="00E7304F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Оптимизация работы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СУБД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1C4B" w:rsidRDefault="003C061A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Восстановление СУБД при технических разрушениях</w:t>
            </w:r>
          </w:p>
          <w:p w:rsidR="001D2494" w:rsidRPr="00E7304F" w:rsidRDefault="001D2494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патчей</w:t>
            </w:r>
            <w:proofErr w:type="spellEnd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 обновление версий СУБД</w:t>
            </w:r>
          </w:p>
        </w:tc>
        <w:tc>
          <w:tcPr>
            <w:tcW w:w="1560" w:type="dxa"/>
          </w:tcPr>
          <w:p w:rsidR="00DF1C4B" w:rsidRPr="00E7304F" w:rsidRDefault="003C061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D2494" w:rsidRPr="00E7304F" w:rsidTr="003C061A">
        <w:trPr>
          <w:jc w:val="center"/>
        </w:trPr>
        <w:tc>
          <w:tcPr>
            <w:tcW w:w="540" w:type="dxa"/>
          </w:tcPr>
          <w:p w:rsidR="001D2494" w:rsidRPr="00E7304F" w:rsidRDefault="001D2494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D2494" w:rsidRPr="00844B24" w:rsidRDefault="001D2494" w:rsidP="001D249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B24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серверов приложений</w:t>
            </w:r>
            <w:r w:rsidR="0084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B24" w:rsidRPr="00844B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Carab7 </w:t>
            </w:r>
            <w:proofErr w:type="spellStart"/>
            <w:r w:rsidR="00844B24" w:rsidRPr="00844B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Server</w:t>
            </w:r>
            <w:proofErr w:type="spellEnd"/>
          </w:p>
        </w:tc>
        <w:tc>
          <w:tcPr>
            <w:tcW w:w="5201" w:type="dxa"/>
          </w:tcPr>
          <w:p w:rsidR="001D2494" w:rsidRPr="001D2494" w:rsidRDefault="001D2494" w:rsidP="001D2494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  <w:t xml:space="preserve">Администрирование серверов приложений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Carab7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</w:p>
          <w:p w:rsidR="00B3477A" w:rsidRPr="00B3477A" w:rsidRDefault="00B3477A" w:rsidP="001D2494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  <w:t>Администрирование сервера отчетов</w:t>
            </w:r>
          </w:p>
          <w:p w:rsidR="001D2494" w:rsidRPr="001D2494" w:rsidRDefault="001D2494" w:rsidP="001D2494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Обновление</w:t>
            </w:r>
            <w:proofErr w:type="spellEnd"/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ве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си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Carab7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</w:p>
          <w:p w:rsidR="001D2494" w:rsidRPr="00DE4DBC" w:rsidRDefault="00DE4DBC" w:rsidP="001D2494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Настройка с</w:t>
            </w:r>
            <w:r w:rsidR="001D249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истема безопасности</w:t>
            </w:r>
          </w:p>
          <w:p w:rsidR="00DE4DBC" w:rsidRPr="00E7304F" w:rsidRDefault="00DE4DBC" w:rsidP="001D2494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Исправление ошибок в работе ядра системы в рамках текущей функциональности.</w:t>
            </w:r>
          </w:p>
          <w:p w:rsidR="001D2494" w:rsidRPr="00E7304F" w:rsidRDefault="001D2494" w:rsidP="00AB6738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2494" w:rsidRPr="00E7304F" w:rsidRDefault="0052655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430BBC" w:rsidRPr="00E7304F" w:rsidTr="003C061A">
        <w:trPr>
          <w:jc w:val="center"/>
        </w:trPr>
        <w:tc>
          <w:tcPr>
            <w:tcW w:w="540" w:type="dxa"/>
          </w:tcPr>
          <w:p w:rsidR="00430BBC" w:rsidRPr="00E7304F" w:rsidRDefault="00430BBC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430BBC" w:rsidRPr="00E7304F" w:rsidRDefault="00D33043" w:rsidP="00430BBC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AB6738" w:rsidRPr="00E7304F" w:rsidRDefault="00AB6738" w:rsidP="00AB6738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B43E80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AB6738" w:rsidRPr="00B43E80" w:rsidRDefault="00AB6738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WINDOWS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363F4E" w:rsidRPr="00B43E80" w:rsidRDefault="00363F4E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Касса</w:t>
            </w:r>
            <w:proofErr w:type="spellEnd"/>
          </w:p>
          <w:p w:rsidR="00363F4E" w:rsidRPr="00B43E80" w:rsidRDefault="00363F4E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Сканер услуг</w:t>
            </w:r>
          </w:p>
          <w:p w:rsidR="00B43E80" w:rsidRPr="00430BBC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Склад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инвентаризация</w:t>
            </w:r>
          </w:p>
          <w:p w:rsidR="00B43E80" w:rsidRDefault="00B43E80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Товары и цены</w:t>
            </w:r>
          </w:p>
          <w:p w:rsidR="00B3477A" w:rsidRDefault="00B3477A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Экран управленческого учета</w:t>
            </w:r>
          </w:p>
          <w:p w:rsidR="00B43E80" w:rsidRDefault="00B43E80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Файлы</w:t>
            </w:r>
          </w:p>
          <w:p w:rsidR="00B43E80" w:rsidRDefault="00B43E80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Телефония</w:t>
            </w:r>
            <w:r w:rsidR="0083758A"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(Журнал звонков и карточки звонка)</w:t>
            </w:r>
          </w:p>
          <w:p w:rsidR="00B43E80" w:rsidRDefault="00B43E80" w:rsidP="00AB673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Форум и новости</w:t>
            </w:r>
          </w:p>
          <w:p w:rsidR="00AB6738" w:rsidRPr="00E7304F" w:rsidRDefault="00AB6738" w:rsidP="00AB6738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AB6738" w:rsidRPr="00B43E80" w:rsidRDefault="00AB6738" w:rsidP="00AB6738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WINDOWS 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 поддержка системы автоматического обновления версий;</w:t>
            </w:r>
          </w:p>
          <w:p w:rsidR="00D33043" w:rsidRPr="00B43E80" w:rsidRDefault="00D33043" w:rsidP="00AB6738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Исправление ошибок в работе </w:t>
            </w:r>
            <w:r w:rsid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430BBC" w:rsidRPr="00E7304F" w:rsidRDefault="00430BBC" w:rsidP="00AB6738">
            <w:pPr>
              <w:widowControl w:val="0"/>
              <w:tabs>
                <w:tab w:val="left" w:pos="83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BBC" w:rsidRPr="00E7304F" w:rsidRDefault="0052655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0BBC"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63F4E" w:rsidRPr="00E7304F" w:rsidTr="003C061A">
        <w:trPr>
          <w:jc w:val="center"/>
        </w:trPr>
        <w:tc>
          <w:tcPr>
            <w:tcW w:w="540" w:type="dxa"/>
          </w:tcPr>
          <w:p w:rsidR="00363F4E" w:rsidRPr="00E7304F" w:rsidRDefault="00363F4E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63F4E" w:rsidRPr="00E7304F" w:rsidRDefault="00363F4E" w:rsidP="00363F4E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B43E80" w:rsidRPr="00E7304F" w:rsidRDefault="00B43E80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43E80" w:rsidRPr="00B43E80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WEB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363F4E" w:rsidRPr="00B43E80" w:rsidRDefault="00B43E80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Экран логистики</w:t>
            </w:r>
          </w:p>
          <w:p w:rsidR="00B43E80" w:rsidRDefault="00B43E80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Экран отгрузки товаров</w:t>
            </w:r>
          </w:p>
          <w:p w:rsidR="00B43E80" w:rsidRDefault="00B43E80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Файлы</w:t>
            </w:r>
          </w:p>
          <w:p w:rsidR="00B43E80" w:rsidRPr="00B43E80" w:rsidRDefault="00B43E80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Справочная система</w:t>
            </w:r>
          </w:p>
          <w:p w:rsidR="00B43E80" w:rsidRPr="00E7304F" w:rsidRDefault="00B43E80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B43E80" w:rsidRPr="00B43E80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WEB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B43E80" w:rsidRPr="00B43E80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B43E80" w:rsidRPr="00E7304F" w:rsidRDefault="00B43E80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3F4E" w:rsidRPr="00E7304F" w:rsidRDefault="0052655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B65EBB" w:rsidRPr="00E7304F" w:rsidTr="003C061A">
        <w:trPr>
          <w:jc w:val="center"/>
        </w:trPr>
        <w:tc>
          <w:tcPr>
            <w:tcW w:w="540" w:type="dxa"/>
          </w:tcPr>
          <w:p w:rsidR="00B65EBB" w:rsidRPr="00E7304F" w:rsidRDefault="00B65EB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65EBB" w:rsidRDefault="00B65EBB" w:rsidP="00B43E8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Интернет-магазин</w:t>
            </w:r>
          </w:p>
        </w:tc>
        <w:tc>
          <w:tcPr>
            <w:tcW w:w="5201" w:type="dxa"/>
          </w:tcPr>
          <w:p w:rsidR="00B65EBB" w:rsidRPr="00E7304F" w:rsidRDefault="00B65EBB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5EBB" w:rsidRDefault="00B65EB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BB" w:rsidRPr="00E7304F" w:rsidTr="003C061A">
        <w:trPr>
          <w:jc w:val="center"/>
        </w:trPr>
        <w:tc>
          <w:tcPr>
            <w:tcW w:w="540" w:type="dxa"/>
          </w:tcPr>
          <w:p w:rsidR="00B65EBB" w:rsidRPr="00E7304F" w:rsidRDefault="00B65EB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65EBB" w:rsidRPr="009F084E" w:rsidRDefault="00B65EBB" w:rsidP="00B43E8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</w:t>
            </w:r>
          </w:p>
        </w:tc>
        <w:tc>
          <w:tcPr>
            <w:tcW w:w="5201" w:type="dxa"/>
          </w:tcPr>
          <w:p w:rsidR="00B65EBB" w:rsidRPr="00E7304F" w:rsidRDefault="00B65EBB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5EBB" w:rsidRDefault="00B65EB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80" w:rsidRPr="00E7304F" w:rsidTr="003C061A">
        <w:trPr>
          <w:jc w:val="center"/>
        </w:trPr>
        <w:tc>
          <w:tcPr>
            <w:tcW w:w="540" w:type="dxa"/>
          </w:tcPr>
          <w:p w:rsidR="00B43E80" w:rsidRPr="00E7304F" w:rsidRDefault="00B43E80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43E80" w:rsidRPr="00E7304F" w:rsidRDefault="00B43E80" w:rsidP="00B43E8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MOBILE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B43E80" w:rsidRPr="00E7304F" w:rsidRDefault="00B43E80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83758A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Mobile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43E80" w:rsidRPr="00B43E80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="0083758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Mob</w:t>
            </w:r>
            <w:proofErr w:type="spellStart"/>
            <w:r w:rsidR="009F55CE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i</w:t>
            </w:r>
            <w:proofErr w:type="spellEnd"/>
            <w:r w:rsidR="0083758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le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B43E80" w:rsidRPr="00B43E80" w:rsidRDefault="0083758A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Транспортные задачи</w:t>
            </w:r>
          </w:p>
          <w:p w:rsidR="00B43E80" w:rsidRDefault="0083758A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Мобильный ремонт</w:t>
            </w:r>
          </w:p>
          <w:p w:rsidR="00B43E80" w:rsidRDefault="0083758A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Мобильная касса</w:t>
            </w:r>
          </w:p>
          <w:p w:rsidR="00B43E80" w:rsidRDefault="0083758A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Платежи</w:t>
            </w:r>
          </w:p>
          <w:p w:rsidR="0083758A" w:rsidRDefault="0083758A" w:rsidP="00B43E80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Трекинг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выполнения работ</w:t>
            </w:r>
          </w:p>
          <w:p w:rsidR="0083758A" w:rsidRPr="00B43E80" w:rsidRDefault="0083758A" w:rsidP="0083758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43E80" w:rsidRPr="00E7304F" w:rsidRDefault="00B43E80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B43E80" w:rsidRPr="00B43E80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r w:rsidR="0083758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Mobile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B43E80" w:rsidRPr="00B43E80" w:rsidRDefault="00B43E80" w:rsidP="00B43E80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B43E80" w:rsidRPr="00E7304F" w:rsidRDefault="00B43E80" w:rsidP="00B43E80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3E80" w:rsidRPr="00E7304F" w:rsidRDefault="0052655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5 000</w:t>
            </w:r>
          </w:p>
        </w:tc>
      </w:tr>
      <w:tr w:rsidR="0083758A" w:rsidRPr="00E7304F" w:rsidTr="003C061A">
        <w:trPr>
          <w:jc w:val="center"/>
        </w:trPr>
        <w:tc>
          <w:tcPr>
            <w:tcW w:w="540" w:type="dxa"/>
          </w:tcPr>
          <w:p w:rsidR="0083758A" w:rsidRPr="00E7304F" w:rsidRDefault="0083758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83758A" w:rsidRPr="00E7304F" w:rsidRDefault="0083758A" w:rsidP="0083758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IP телефония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83758A" w:rsidRPr="00E7304F" w:rsidRDefault="0083758A" w:rsidP="0083758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IP телефония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83758A" w:rsidRPr="00B43E80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Сервис обработки звонков</w:t>
            </w:r>
          </w:p>
          <w:p w:rsidR="0083758A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Интеграция звонков с манго</w:t>
            </w:r>
          </w:p>
          <w:p w:rsidR="0083758A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Запись переговоров</w:t>
            </w:r>
          </w:p>
          <w:p w:rsidR="0083758A" w:rsidRPr="00B43E80" w:rsidRDefault="0083758A" w:rsidP="0083758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3758A" w:rsidRPr="00E7304F" w:rsidRDefault="0083758A" w:rsidP="0083758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83758A" w:rsidRPr="0083758A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Обеспечение работы сервиса обработки звонков</w:t>
            </w:r>
          </w:p>
          <w:p w:rsidR="0083758A" w:rsidRPr="0083758A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IP</w:t>
            </w:r>
            <w:r w:rsidRPr="0083758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 телефония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83758A" w:rsidRPr="0083758A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подключений IP телефонов</w:t>
            </w:r>
          </w:p>
          <w:p w:rsidR="0083758A" w:rsidRPr="00B43E80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переадресации вызовов</w:t>
            </w:r>
          </w:p>
          <w:p w:rsidR="0083758A" w:rsidRPr="00B43E80" w:rsidRDefault="0083758A" w:rsidP="0083758A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83758A" w:rsidRPr="00E7304F" w:rsidRDefault="0083758A" w:rsidP="0083758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3758A" w:rsidRPr="00E7304F" w:rsidRDefault="005F55BD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F30AF1" w:rsidRPr="00E7304F" w:rsidTr="003C061A">
        <w:trPr>
          <w:jc w:val="center"/>
        </w:trPr>
        <w:tc>
          <w:tcPr>
            <w:tcW w:w="540" w:type="dxa"/>
          </w:tcPr>
          <w:p w:rsidR="00F30AF1" w:rsidRPr="00E7304F" w:rsidRDefault="00F30AF1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30AF1" w:rsidRPr="009F084E" w:rsidRDefault="00F30AF1" w:rsidP="00F30AF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F30AF1" w:rsidRPr="00E7304F" w:rsidRDefault="00F30AF1" w:rsidP="00F30AF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IP телефония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30AF1" w:rsidRPr="00B43E80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Серв</w:t>
            </w:r>
            <w:r w:rsidR="009F55CE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ер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F30AF1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приемки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и обработки </w:t>
            </w:r>
            <w:r w:rsidRPr="00F30AF1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почты</w:t>
            </w:r>
          </w:p>
          <w:p w:rsidR="00F30AF1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Отправка писем по шаблону</w:t>
            </w:r>
          </w:p>
          <w:p w:rsidR="00F30AF1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Рассылка писем по шаблону</w:t>
            </w:r>
          </w:p>
          <w:p w:rsidR="00A43990" w:rsidRDefault="00A43990" w:rsidP="00F30AF1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Рассылка писем через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Unisender</w:t>
            </w:r>
            <w:proofErr w:type="spellEnd"/>
          </w:p>
          <w:p w:rsidR="00F30AF1" w:rsidRPr="00B43E80" w:rsidRDefault="00F30AF1" w:rsidP="00F30AF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30AF1" w:rsidRPr="00E7304F" w:rsidRDefault="00F30AF1" w:rsidP="00F30AF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F30AF1" w:rsidRPr="0083758A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Обеспечение работы серв</w:t>
            </w:r>
            <w:r w:rsidR="00C66F7F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ера</w:t>
            </w:r>
            <w:r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 приемки почты</w:t>
            </w:r>
          </w:p>
          <w:p w:rsidR="00F30AF1" w:rsidRPr="0083758A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>EMAIL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F30AF1" w:rsidRPr="0083758A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Настройка почтовых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я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щ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иков</w:t>
            </w:r>
            <w:proofErr w:type="spellEnd"/>
          </w:p>
          <w:p w:rsidR="00F30AF1" w:rsidRPr="00B43E80" w:rsidRDefault="00F30AF1" w:rsidP="00F30AF1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F30AF1" w:rsidRPr="00E7304F" w:rsidRDefault="00F30AF1" w:rsidP="0083758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0AF1" w:rsidRPr="00E7304F" w:rsidRDefault="005F55BD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66F7F" w:rsidRPr="00E7304F" w:rsidTr="003C061A">
        <w:trPr>
          <w:jc w:val="center"/>
        </w:trPr>
        <w:tc>
          <w:tcPr>
            <w:tcW w:w="540" w:type="dxa"/>
          </w:tcPr>
          <w:p w:rsidR="00C66F7F" w:rsidRPr="00E7304F" w:rsidRDefault="00C66F7F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66F7F" w:rsidRPr="009F084E" w:rsidRDefault="00C66F7F" w:rsidP="00C66F7F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C66F7F" w:rsidRPr="00E7304F" w:rsidRDefault="00C66F7F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C66F7F" w:rsidRPr="00B43E80" w:rsidRDefault="00C66F7F" w:rsidP="00C66F7F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Сервис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файлового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хранилища</w:t>
            </w:r>
            <w:proofErr w:type="spellEnd"/>
          </w:p>
          <w:p w:rsidR="00C66F7F" w:rsidRDefault="00C66F7F" w:rsidP="00C66F7F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Настройка шаблона структуры файлового хранилища </w:t>
            </w:r>
            <w:proofErr w:type="gram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для</w:t>
            </w:r>
            <w:proofErr w:type="gram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C66F7F" w:rsidRPr="00B43E80" w:rsidRDefault="00C66F7F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66F7F" w:rsidRPr="00E7304F" w:rsidRDefault="00C66F7F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C66F7F" w:rsidRPr="0083758A" w:rsidRDefault="00C66F7F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Обеспечение работы файлового сервера </w:t>
            </w:r>
          </w:p>
          <w:p w:rsidR="00C66F7F" w:rsidRPr="00C66F7F" w:rsidRDefault="00C66F7F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>Files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C66F7F" w:rsidRPr="0083758A" w:rsidRDefault="00C66F7F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Резервное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копирование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</w:t>
            </w:r>
            <w:proofErr w:type="spellEnd"/>
          </w:p>
          <w:p w:rsidR="00C66F7F" w:rsidRPr="00B43E80" w:rsidRDefault="00C66F7F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C66F7F" w:rsidRPr="00E7304F" w:rsidRDefault="00C66F7F" w:rsidP="00F30AF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F7F" w:rsidRPr="00E7304F" w:rsidRDefault="000E00C1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430BBC" w:rsidRPr="00E7304F" w:rsidTr="003C061A">
        <w:trPr>
          <w:jc w:val="center"/>
        </w:trPr>
        <w:tc>
          <w:tcPr>
            <w:tcW w:w="540" w:type="dxa"/>
          </w:tcPr>
          <w:p w:rsidR="00430BBC" w:rsidRPr="00E7304F" w:rsidRDefault="00430BBC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430BBC" w:rsidRPr="00E7304F" w:rsidRDefault="00F30AF1" w:rsidP="000E00C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0BBC"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оддержка  </w:t>
            </w:r>
            <w:r w:rsidR="000E00C1">
              <w:rPr>
                <w:rFonts w:ascii="Times New Roman" w:hAnsi="Times New Roman" w:cs="Times New Roman"/>
                <w:sz w:val="24"/>
                <w:szCs w:val="24"/>
              </w:rPr>
              <w:t>внедренных бизнес решений</w:t>
            </w:r>
            <w:r w:rsidR="00430BBC"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B3477A" w:rsidRDefault="00B3477A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3477A" w:rsidRPr="00B3477A" w:rsidRDefault="00B3477A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Перечень </w:t>
            </w:r>
            <w:r w:rsid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внедренных решений</w:t>
            </w:r>
            <w:r w:rsidRPr="00B3477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B3477A" w:rsidRPr="00AB53B3" w:rsidRDefault="00B3477A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  <w:r w:rsidRPr="00AB53B3">
              <w:rPr>
                <w:rFonts w:ascii="Arial" w:hAnsi="Arial" w:cs="Arial"/>
                <w:color w:val="000000"/>
              </w:rPr>
              <w:t>CRM Управление продажами</w:t>
            </w:r>
          </w:p>
          <w:p w:rsidR="00B3477A" w:rsidRPr="00AB53B3" w:rsidRDefault="00B3477A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  <w:r w:rsidRPr="00AB53B3">
              <w:rPr>
                <w:rFonts w:ascii="Arial" w:hAnsi="Arial" w:cs="Arial"/>
                <w:color w:val="000000"/>
              </w:rPr>
              <w:t>SRM Управление закупками</w:t>
            </w:r>
          </w:p>
          <w:p w:rsidR="00B3477A" w:rsidRPr="00AB53B3" w:rsidRDefault="00B3477A" w:rsidP="00AB53B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AB53B3">
              <w:rPr>
                <w:rFonts w:ascii="Arial" w:hAnsi="Arial" w:cs="Arial"/>
                <w:color w:val="000000"/>
                <w:sz w:val="22"/>
                <w:szCs w:val="22"/>
              </w:rPr>
              <w:t>WM  Управление складом (Управление запасами)</w:t>
            </w:r>
          </w:p>
          <w:p w:rsidR="00B3477A" w:rsidRPr="00AB53B3" w:rsidRDefault="00B3477A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HR Управление персоналом (Мотивация и зарплата)</w:t>
            </w:r>
          </w:p>
          <w:p w:rsidR="00B3477A" w:rsidRPr="00AB53B3" w:rsidRDefault="00B3477A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FIN Управление финансами</w:t>
            </w:r>
          </w:p>
          <w:p w:rsidR="00B3477A" w:rsidRPr="00AB53B3" w:rsidRDefault="00B3477A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PRICE Управление ценообразованием</w:t>
            </w:r>
          </w:p>
          <w:p w:rsidR="00B3477A" w:rsidRPr="00AB53B3" w:rsidRDefault="00B3477A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  <w:r w:rsidRPr="00AB53B3">
              <w:rPr>
                <w:rFonts w:ascii="Arial" w:hAnsi="Arial" w:cs="Arial"/>
                <w:color w:val="000000"/>
                <w:lang w:val="en-US"/>
              </w:rPr>
              <w:t>LOGISTIC</w:t>
            </w:r>
            <w:r w:rsidRPr="00AB53B3">
              <w:rPr>
                <w:rFonts w:ascii="Arial" w:hAnsi="Arial" w:cs="Arial"/>
                <w:color w:val="000000"/>
              </w:rPr>
              <w:t xml:space="preserve"> Управление доставками</w:t>
            </w:r>
          </w:p>
          <w:p w:rsidR="00AB53B3" w:rsidRDefault="00AB53B3" w:rsidP="00B3477A">
            <w:pPr>
              <w:widowControl w:val="0"/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</w:p>
          <w:p w:rsidR="00AB53B3" w:rsidRDefault="00AB53B3" w:rsidP="00AB53B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AB53B3" w:rsidRDefault="00AB53B3" w:rsidP="00AB53B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B53B3" w:rsidRDefault="00AB53B3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7050C5" w:rsidRPr="00AB53B3" w:rsidRDefault="007050C5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AB53B3" w:rsidRPr="00AB53B3" w:rsidRDefault="00AB53B3" w:rsidP="00AB53B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Настройки уровней доступа к информации</w:t>
            </w:r>
          </w:p>
          <w:p w:rsidR="00AB53B3" w:rsidRPr="00AB53B3" w:rsidRDefault="00AB53B3" w:rsidP="00AB53B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Настройка статистик и проводок управленческого учета</w:t>
            </w:r>
          </w:p>
          <w:p w:rsidR="00AB53B3" w:rsidRPr="00AB53B3" w:rsidRDefault="00AB53B3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AB53B3" w:rsidRPr="00AB53B3" w:rsidRDefault="00AB53B3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замечаний по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телефону</w:t>
            </w:r>
          </w:p>
          <w:p w:rsidR="00AB53B3" w:rsidRDefault="00AB53B3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  <w:p w:rsidR="007050C5" w:rsidRDefault="007050C5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</w:t>
            </w:r>
            <w:r w:rsidR="000E00C1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внедренным решениям</w:t>
            </w:r>
          </w:p>
          <w:p w:rsidR="00AB53B3" w:rsidRPr="00AB53B3" w:rsidRDefault="00AB53B3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Поддержка сторонних сервисов для работы решений (картография, банки и юр. лица и др.)</w:t>
            </w:r>
          </w:p>
          <w:p w:rsidR="00430BBC" w:rsidRPr="00E7304F" w:rsidRDefault="00430BBC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BBC" w:rsidRPr="00E7304F" w:rsidRDefault="000E00C1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30 000</w:t>
            </w:r>
          </w:p>
        </w:tc>
      </w:tr>
      <w:tr w:rsidR="00B3477A" w:rsidRPr="00E7304F" w:rsidTr="003C061A">
        <w:trPr>
          <w:jc w:val="center"/>
        </w:trPr>
        <w:tc>
          <w:tcPr>
            <w:tcW w:w="540" w:type="dxa"/>
          </w:tcPr>
          <w:p w:rsidR="00B3477A" w:rsidRPr="00E7304F" w:rsidRDefault="00B3477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3477A" w:rsidRDefault="005F55BD" w:rsidP="00F30AF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корпоративной почты</w:t>
            </w:r>
          </w:p>
        </w:tc>
        <w:tc>
          <w:tcPr>
            <w:tcW w:w="5201" w:type="dxa"/>
          </w:tcPr>
          <w:p w:rsidR="00B3477A" w:rsidRPr="00E7304F" w:rsidRDefault="00B3477A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477A" w:rsidRPr="00E7304F" w:rsidRDefault="000E00C1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55BD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E00C1" w:rsidRPr="00E7304F" w:rsidTr="003C061A">
        <w:trPr>
          <w:jc w:val="center"/>
        </w:trPr>
        <w:tc>
          <w:tcPr>
            <w:tcW w:w="540" w:type="dxa"/>
          </w:tcPr>
          <w:p w:rsidR="000E00C1" w:rsidRPr="00E7304F" w:rsidRDefault="000E00C1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0E00C1" w:rsidRDefault="000E00C1" w:rsidP="000E00C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оборудования</w:t>
            </w:r>
          </w:p>
        </w:tc>
        <w:tc>
          <w:tcPr>
            <w:tcW w:w="5201" w:type="dxa"/>
          </w:tcPr>
          <w:p w:rsidR="000E00C1" w:rsidRDefault="000E00C1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Администрирование платформы</w:t>
            </w:r>
            <w:r w:rsidR="00BE767B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 ОС</w:t>
            </w:r>
          </w:p>
          <w:p w:rsidR="000E00C1" w:rsidRDefault="000E00C1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Замена технических компонентов</w:t>
            </w:r>
          </w:p>
          <w:p w:rsidR="000E00C1" w:rsidRDefault="000E00C1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Обновление ОС</w:t>
            </w:r>
          </w:p>
          <w:p w:rsidR="000E00C1" w:rsidRPr="00E7304F" w:rsidRDefault="000E00C1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00C1" w:rsidRDefault="00BE767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430BBC" w:rsidRPr="00E7304F" w:rsidTr="003C061A">
        <w:trPr>
          <w:trHeight w:val="70"/>
          <w:jc w:val="center"/>
        </w:trPr>
        <w:tc>
          <w:tcPr>
            <w:tcW w:w="8011" w:type="dxa"/>
            <w:gridSpan w:val="3"/>
          </w:tcPr>
          <w:p w:rsidR="00430BBC" w:rsidRPr="00E7304F" w:rsidRDefault="00430BBC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430BBC" w:rsidRPr="00E7304F" w:rsidRDefault="00430BBC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AA325A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0D0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0C1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494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3F4E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061A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A88"/>
    <w:rsid w:val="003F4469"/>
    <w:rsid w:val="003F58C9"/>
    <w:rsid w:val="003F5AA0"/>
    <w:rsid w:val="003F5F2D"/>
    <w:rsid w:val="0040204D"/>
    <w:rsid w:val="00405A15"/>
    <w:rsid w:val="00405C9D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0BBC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6555"/>
    <w:rsid w:val="005274A4"/>
    <w:rsid w:val="00527AA8"/>
    <w:rsid w:val="00527D4A"/>
    <w:rsid w:val="00527F9E"/>
    <w:rsid w:val="00531037"/>
    <w:rsid w:val="00531614"/>
    <w:rsid w:val="0053465F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50D"/>
    <w:rsid w:val="005E1A10"/>
    <w:rsid w:val="005E3F44"/>
    <w:rsid w:val="005E4E20"/>
    <w:rsid w:val="005E765F"/>
    <w:rsid w:val="005F1CB2"/>
    <w:rsid w:val="005F55BD"/>
    <w:rsid w:val="005F58A8"/>
    <w:rsid w:val="005F6935"/>
    <w:rsid w:val="0060098D"/>
    <w:rsid w:val="00603C64"/>
    <w:rsid w:val="00605319"/>
    <w:rsid w:val="0060762C"/>
    <w:rsid w:val="0060799E"/>
    <w:rsid w:val="00607F4E"/>
    <w:rsid w:val="00610595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50C5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3758A"/>
    <w:rsid w:val="00841308"/>
    <w:rsid w:val="0084241C"/>
    <w:rsid w:val="00842A16"/>
    <w:rsid w:val="008445E1"/>
    <w:rsid w:val="00844982"/>
    <w:rsid w:val="00844B24"/>
    <w:rsid w:val="00844F9A"/>
    <w:rsid w:val="00845655"/>
    <w:rsid w:val="00845CC9"/>
    <w:rsid w:val="00845F7B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084E"/>
    <w:rsid w:val="009F2A70"/>
    <w:rsid w:val="009F55CE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3990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325A"/>
    <w:rsid w:val="00AA465A"/>
    <w:rsid w:val="00AA63D0"/>
    <w:rsid w:val="00AB02B2"/>
    <w:rsid w:val="00AB02FA"/>
    <w:rsid w:val="00AB2870"/>
    <w:rsid w:val="00AB3386"/>
    <w:rsid w:val="00AB53B3"/>
    <w:rsid w:val="00AB6738"/>
    <w:rsid w:val="00AC20F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77A"/>
    <w:rsid w:val="00B3486B"/>
    <w:rsid w:val="00B3620A"/>
    <w:rsid w:val="00B42629"/>
    <w:rsid w:val="00B4302B"/>
    <w:rsid w:val="00B43183"/>
    <w:rsid w:val="00B43555"/>
    <w:rsid w:val="00B43E80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4C41"/>
    <w:rsid w:val="00B65EBB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67B"/>
    <w:rsid w:val="00BF1CBE"/>
    <w:rsid w:val="00BF469B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66F7F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2515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3043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4DBC"/>
    <w:rsid w:val="00DE502D"/>
    <w:rsid w:val="00DE61E6"/>
    <w:rsid w:val="00DF01D1"/>
    <w:rsid w:val="00DF0633"/>
    <w:rsid w:val="00DF0B47"/>
    <w:rsid w:val="00DF0B8D"/>
    <w:rsid w:val="00DF10E9"/>
    <w:rsid w:val="00DF19D4"/>
    <w:rsid w:val="00DF1C4B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0AF1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3B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AA32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B3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5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20</cp:revision>
  <dcterms:created xsi:type="dcterms:W3CDTF">2019-05-06T12:55:00Z</dcterms:created>
  <dcterms:modified xsi:type="dcterms:W3CDTF">2019-05-08T08:48:00Z</dcterms:modified>
</cp:coreProperties>
</file>